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2DEF9C" w14:textId="79025408" w:rsidR="008E6485" w:rsidRPr="00266965" w:rsidRDefault="008E6485" w:rsidP="008E6485">
      <w:pPr>
        <w:ind w:right="-113"/>
        <w:jc w:val="right"/>
        <w:rPr>
          <w:rFonts w:ascii="Times New Roman" w:hAnsi="Times New Roman"/>
          <w:sz w:val="22"/>
        </w:rPr>
      </w:pPr>
      <w:bookmarkStart w:id="0" w:name="_GoBack"/>
      <w:bookmarkEnd w:id="0"/>
      <w:r w:rsidRPr="00106EB1">
        <w:rPr>
          <w:rFonts w:ascii="Times New Roman" w:hAnsi="Times New Roman"/>
          <w:sz w:val="24"/>
        </w:rPr>
        <w:t>Warszawa dn</w:t>
      </w:r>
      <w:r w:rsidRPr="00106EB1">
        <w:rPr>
          <w:rFonts w:ascii="Times New Roman" w:hAnsi="Times New Roman"/>
        </w:rPr>
        <w:t xml:space="preserve">. </w:t>
      </w:r>
      <w:r w:rsidR="00A650FD">
        <w:rPr>
          <w:rFonts w:ascii="Times New Roman" w:hAnsi="Times New Roman"/>
          <w:b/>
          <w:bCs/>
          <w:sz w:val="22"/>
          <w:szCs w:val="22"/>
          <w:u w:val="single"/>
          <w:shd w:val="clear" w:color="auto" w:fill="FFFFFF"/>
        </w:rPr>
        <w:t>0</w:t>
      </w:r>
      <w:r w:rsidR="00CF47EF">
        <w:rPr>
          <w:rFonts w:ascii="Times New Roman" w:hAnsi="Times New Roman"/>
          <w:b/>
          <w:bCs/>
          <w:sz w:val="22"/>
          <w:szCs w:val="22"/>
          <w:u w:val="single"/>
          <w:shd w:val="clear" w:color="auto" w:fill="FFFFFF"/>
        </w:rPr>
        <w:t>4</w:t>
      </w:r>
      <w:r w:rsidR="00A650FD">
        <w:rPr>
          <w:rFonts w:ascii="Times New Roman" w:hAnsi="Times New Roman"/>
          <w:b/>
          <w:bCs/>
          <w:sz w:val="22"/>
          <w:szCs w:val="22"/>
          <w:u w:val="single"/>
          <w:shd w:val="clear" w:color="auto" w:fill="FFFFFF"/>
        </w:rPr>
        <w:t>.09</w:t>
      </w:r>
      <w:r w:rsidRPr="00106EB1">
        <w:rPr>
          <w:rFonts w:ascii="Times New Roman" w:hAnsi="Times New Roman"/>
          <w:b/>
          <w:bCs/>
          <w:sz w:val="22"/>
          <w:szCs w:val="22"/>
          <w:u w:val="single"/>
          <w:shd w:val="clear" w:color="auto" w:fill="FFFFFF"/>
        </w:rPr>
        <w:t>.2024 r.</w:t>
      </w:r>
    </w:p>
    <w:p w14:paraId="6BD069DF" w14:textId="77777777" w:rsidR="009604B2" w:rsidRPr="00A650FD" w:rsidRDefault="009604B2" w:rsidP="009604B2">
      <w:pPr>
        <w:ind w:right="-113"/>
        <w:rPr>
          <w:rFonts w:ascii="Times New Roman" w:hAnsi="Times New Roman"/>
        </w:rPr>
      </w:pPr>
      <w:r w:rsidRPr="00A650FD">
        <w:rPr>
          <w:rFonts w:ascii="Times New Roman" w:hAnsi="Times New Roman"/>
        </w:rPr>
        <w:t>Adres strony internetowej prowadzonego postępowania (link prowadzący bezpośrednio</w:t>
      </w:r>
      <w:r w:rsidRPr="00A650FD">
        <w:rPr>
          <w:rFonts w:ascii="Times New Roman" w:hAnsi="Times New Roman"/>
        </w:rPr>
        <w:br/>
        <w:t>do widoku postępowania na Platformie e-Zamówienia):</w:t>
      </w:r>
    </w:p>
    <w:p w14:paraId="1F83E394" w14:textId="567CB02B" w:rsidR="009604B2" w:rsidRPr="00A650FD" w:rsidRDefault="00354D06" w:rsidP="009604B2">
      <w:pPr>
        <w:ind w:right="-113"/>
        <w:rPr>
          <w:rFonts w:ascii="Times New Roman" w:hAnsi="Times New Roman"/>
          <w:b/>
          <w:color w:val="FF0000"/>
          <w:shd w:val="clear" w:color="auto" w:fill="FFFFFF"/>
        </w:rPr>
      </w:pPr>
      <w:hyperlink r:id="rId8" w:history="1">
        <w:r w:rsidR="009604B2" w:rsidRPr="00A650FD">
          <w:rPr>
            <w:rStyle w:val="Hipercze"/>
            <w:rFonts w:ascii="Times New Roman" w:hAnsi="Times New Roman"/>
            <w:b/>
            <w:color w:val="FF0000"/>
            <w:shd w:val="clear" w:color="auto" w:fill="FFFFFF"/>
          </w:rPr>
          <w:t>https://ezamowienia.gov.pl/mp-client/search/list/ocds-148610-28a0be73-5424-4f48-a374-04ebccc5c09e</w:t>
        </w:r>
      </w:hyperlink>
    </w:p>
    <w:p w14:paraId="4E34098C" w14:textId="77777777" w:rsidR="009604B2" w:rsidRPr="00A650FD" w:rsidRDefault="009604B2" w:rsidP="009604B2">
      <w:pPr>
        <w:ind w:right="-113"/>
        <w:jc w:val="both"/>
        <w:rPr>
          <w:rFonts w:ascii="Times New Roman" w:hAnsi="Times New Roman"/>
        </w:rPr>
      </w:pPr>
      <w:r w:rsidRPr="00A650FD">
        <w:rPr>
          <w:rFonts w:ascii="Times New Roman" w:hAnsi="Times New Roman"/>
        </w:rPr>
        <w:t>Identyfikator (ID) postępowania na Platformie e-Zamówienia:</w:t>
      </w:r>
    </w:p>
    <w:p w14:paraId="3D5F2011" w14:textId="41FC4081" w:rsidR="009604B2" w:rsidRDefault="009604B2" w:rsidP="009604B2">
      <w:pPr>
        <w:ind w:right="-113"/>
        <w:jc w:val="both"/>
        <w:rPr>
          <w:rFonts w:ascii="Times New Roman" w:hAnsi="Times New Roman"/>
          <w:b/>
          <w:color w:val="FF0000"/>
          <w:sz w:val="22"/>
          <w:szCs w:val="22"/>
          <w:shd w:val="clear" w:color="auto" w:fill="FFFFFF"/>
        </w:rPr>
      </w:pPr>
      <w:r w:rsidRPr="00A650FD">
        <w:rPr>
          <w:rFonts w:ascii="Times New Roman" w:hAnsi="Times New Roman"/>
          <w:b/>
          <w:color w:val="FF0000"/>
          <w:shd w:val="clear" w:color="auto" w:fill="FFFFFF"/>
        </w:rPr>
        <w:t>ocds-148610-28a0be73-5424-4f48-a374-04ebccc5c09e</w:t>
      </w:r>
    </w:p>
    <w:p w14:paraId="68226393" w14:textId="77777777" w:rsidR="009604B2" w:rsidRDefault="009604B2" w:rsidP="009604B2">
      <w:pPr>
        <w:spacing w:after="60"/>
        <w:jc w:val="both"/>
        <w:rPr>
          <w:rFonts w:ascii="Times New Roman" w:hAnsi="Times New Roman"/>
          <w:kern w:val="32"/>
          <w:sz w:val="22"/>
          <w:szCs w:val="22"/>
        </w:rPr>
      </w:pPr>
    </w:p>
    <w:p w14:paraId="0A52E19C" w14:textId="28A5E408" w:rsidR="009604B2" w:rsidRPr="00A650FD" w:rsidRDefault="009604B2" w:rsidP="00A650FD">
      <w:pPr>
        <w:jc w:val="both"/>
        <w:rPr>
          <w:rFonts w:ascii="Times New Roman" w:hAnsi="Times New Roman"/>
          <w:kern w:val="32"/>
          <w:sz w:val="22"/>
          <w:szCs w:val="22"/>
        </w:rPr>
      </w:pPr>
      <w:r w:rsidRPr="00A650FD">
        <w:rPr>
          <w:rFonts w:ascii="Times New Roman" w:hAnsi="Times New Roman"/>
          <w:kern w:val="32"/>
          <w:sz w:val="22"/>
          <w:szCs w:val="22"/>
        </w:rPr>
        <w:t>Zamawiający:</w:t>
      </w:r>
    </w:p>
    <w:p w14:paraId="61BF37F2" w14:textId="77777777" w:rsidR="009604B2" w:rsidRPr="00A650FD" w:rsidRDefault="009604B2" w:rsidP="00A650FD">
      <w:pPr>
        <w:jc w:val="both"/>
        <w:rPr>
          <w:rFonts w:ascii="Times New Roman" w:hAnsi="Times New Roman"/>
          <w:kern w:val="32"/>
          <w:sz w:val="22"/>
          <w:szCs w:val="22"/>
        </w:rPr>
      </w:pPr>
      <w:r w:rsidRPr="00A650FD">
        <w:rPr>
          <w:rFonts w:ascii="Times New Roman" w:hAnsi="Times New Roman"/>
          <w:kern w:val="32"/>
          <w:sz w:val="22"/>
          <w:szCs w:val="22"/>
        </w:rPr>
        <w:t>Instytut Chemii i Techniki Jądrowej, 03-195 Warszawa, ul. Dorodna 16</w:t>
      </w:r>
    </w:p>
    <w:p w14:paraId="7FD21D2C" w14:textId="77777777" w:rsidR="009604B2" w:rsidRPr="00A650FD" w:rsidRDefault="009604B2" w:rsidP="00A650FD">
      <w:pPr>
        <w:jc w:val="both"/>
        <w:rPr>
          <w:rFonts w:ascii="Times New Roman" w:hAnsi="Times New Roman"/>
          <w:kern w:val="32"/>
          <w:sz w:val="22"/>
          <w:szCs w:val="22"/>
        </w:rPr>
      </w:pPr>
      <w:r w:rsidRPr="00A650FD">
        <w:rPr>
          <w:rFonts w:ascii="Times New Roman" w:hAnsi="Times New Roman"/>
          <w:kern w:val="32"/>
          <w:sz w:val="22"/>
          <w:szCs w:val="22"/>
        </w:rPr>
        <w:t>REGON: 001024020</w:t>
      </w:r>
      <w:r w:rsidRPr="00A650FD">
        <w:rPr>
          <w:rFonts w:ascii="Times New Roman" w:hAnsi="Times New Roman"/>
          <w:kern w:val="32"/>
          <w:sz w:val="22"/>
          <w:szCs w:val="22"/>
        </w:rPr>
        <w:tab/>
        <w:t>NIP 5250008330</w:t>
      </w:r>
    </w:p>
    <w:p w14:paraId="3AB60E28" w14:textId="77777777" w:rsidR="009604B2" w:rsidRPr="00A650FD" w:rsidRDefault="009604B2" w:rsidP="00A650FD">
      <w:pPr>
        <w:jc w:val="both"/>
        <w:rPr>
          <w:rFonts w:ascii="Times New Roman" w:hAnsi="Times New Roman"/>
          <w:kern w:val="32"/>
          <w:sz w:val="22"/>
          <w:szCs w:val="22"/>
        </w:rPr>
      </w:pPr>
      <w:r w:rsidRPr="00A650FD">
        <w:rPr>
          <w:rFonts w:ascii="Times New Roman" w:hAnsi="Times New Roman"/>
          <w:kern w:val="32"/>
          <w:sz w:val="22"/>
          <w:szCs w:val="22"/>
        </w:rPr>
        <w:t xml:space="preserve">Strona internetowa: </w:t>
      </w:r>
      <w:hyperlink r:id="rId9" w:history="1">
        <w:r w:rsidRPr="00A650FD">
          <w:rPr>
            <w:rStyle w:val="Hipercze"/>
            <w:rFonts w:ascii="Times New Roman" w:hAnsi="Times New Roman"/>
            <w:kern w:val="32"/>
            <w:sz w:val="22"/>
            <w:szCs w:val="22"/>
          </w:rPr>
          <w:t>www.ichtj.waw.pl</w:t>
        </w:r>
      </w:hyperlink>
    </w:p>
    <w:p w14:paraId="7549E108" w14:textId="77777777" w:rsidR="009604B2" w:rsidRPr="00A650FD" w:rsidRDefault="009604B2" w:rsidP="00A650FD">
      <w:pPr>
        <w:jc w:val="both"/>
        <w:rPr>
          <w:rFonts w:ascii="Times New Roman" w:hAnsi="Times New Roman"/>
          <w:kern w:val="32"/>
          <w:sz w:val="22"/>
          <w:szCs w:val="22"/>
        </w:rPr>
      </w:pPr>
      <w:r w:rsidRPr="00A650FD">
        <w:rPr>
          <w:rFonts w:ascii="Times New Roman" w:hAnsi="Times New Roman"/>
          <w:kern w:val="32"/>
          <w:sz w:val="22"/>
          <w:szCs w:val="22"/>
        </w:rPr>
        <w:t>Nr telefonu: (+48) 22 504 12 20 – Sekretariat</w:t>
      </w:r>
    </w:p>
    <w:p w14:paraId="2E4ADB34" w14:textId="77777777" w:rsidR="009604B2" w:rsidRPr="00A650FD" w:rsidRDefault="009604B2" w:rsidP="00A650FD">
      <w:pPr>
        <w:jc w:val="both"/>
        <w:rPr>
          <w:rFonts w:ascii="Times New Roman" w:hAnsi="Times New Roman"/>
          <w:sz w:val="22"/>
          <w:szCs w:val="22"/>
          <w:lang w:val="de-DE"/>
        </w:rPr>
      </w:pPr>
      <w:r w:rsidRPr="00A650FD">
        <w:rPr>
          <w:rFonts w:ascii="Times New Roman" w:hAnsi="Times New Roman"/>
          <w:sz w:val="22"/>
          <w:szCs w:val="22"/>
          <w:lang w:val="de-DE"/>
        </w:rPr>
        <w:t>Adres skrzynki EPUAP: /ICHTJ/SkrytkaESP</w:t>
      </w:r>
    </w:p>
    <w:p w14:paraId="08C837EE" w14:textId="77777777" w:rsidR="009604B2" w:rsidRPr="00A650FD" w:rsidRDefault="009604B2" w:rsidP="00A650FD">
      <w:pPr>
        <w:jc w:val="both"/>
        <w:rPr>
          <w:rFonts w:ascii="Times New Roman" w:hAnsi="Times New Roman"/>
          <w:kern w:val="32"/>
          <w:sz w:val="22"/>
          <w:szCs w:val="22"/>
          <w:lang w:val="en-US"/>
        </w:rPr>
      </w:pPr>
      <w:r w:rsidRPr="00A650FD">
        <w:rPr>
          <w:rFonts w:ascii="Times New Roman" w:hAnsi="Times New Roman"/>
          <w:sz w:val="22"/>
          <w:szCs w:val="22"/>
          <w:lang w:val="de-DE"/>
        </w:rPr>
        <w:t xml:space="preserve">Adres e-mail:  </w:t>
      </w:r>
      <w:hyperlink r:id="rId10" w:history="1">
        <w:r w:rsidRPr="00A650FD">
          <w:rPr>
            <w:rStyle w:val="Hipercze"/>
            <w:rFonts w:ascii="Times New Roman" w:hAnsi="Times New Roman"/>
            <w:sz w:val="22"/>
            <w:szCs w:val="22"/>
            <w:lang w:val="de-DE"/>
          </w:rPr>
          <w:t>sursek@ichtj.waw.pl</w:t>
        </w:r>
      </w:hyperlink>
      <w:r w:rsidRPr="00A650FD">
        <w:rPr>
          <w:rFonts w:ascii="Times New Roman" w:hAnsi="Times New Roman"/>
          <w:sz w:val="22"/>
          <w:szCs w:val="22"/>
          <w:lang w:val="de-DE"/>
        </w:rPr>
        <w:t xml:space="preserve">, (DW: </w:t>
      </w:r>
      <w:hyperlink r:id="rId11" w:history="1">
        <w:r w:rsidRPr="00A650FD">
          <w:rPr>
            <w:rStyle w:val="Hipercze"/>
            <w:rFonts w:ascii="Times New Roman" w:hAnsi="Times New Roman"/>
            <w:sz w:val="22"/>
            <w:szCs w:val="22"/>
            <w:lang w:val="de-DE"/>
          </w:rPr>
          <w:t>a.rutkowski@ichtj.waw.pl</w:t>
        </w:r>
      </w:hyperlink>
      <w:r w:rsidRPr="00A650FD">
        <w:rPr>
          <w:rFonts w:ascii="Times New Roman" w:hAnsi="Times New Roman"/>
          <w:sz w:val="22"/>
          <w:szCs w:val="22"/>
          <w:lang w:val="de-DE"/>
        </w:rPr>
        <w:t xml:space="preserve">) </w:t>
      </w:r>
    </w:p>
    <w:p w14:paraId="2E327BAC" w14:textId="0416575E" w:rsidR="009604B2" w:rsidRPr="00A650FD" w:rsidRDefault="009604B2" w:rsidP="00A650FD">
      <w:pPr>
        <w:ind w:right="-113"/>
        <w:jc w:val="both"/>
        <w:rPr>
          <w:rFonts w:ascii="Times New Roman" w:hAnsi="Times New Roman"/>
          <w:b/>
          <w:color w:val="FF0000"/>
          <w:sz w:val="22"/>
          <w:szCs w:val="22"/>
          <w:shd w:val="clear" w:color="auto" w:fill="FFFFFF"/>
        </w:rPr>
      </w:pPr>
      <w:r w:rsidRPr="00A650FD">
        <w:rPr>
          <w:rFonts w:ascii="Times New Roman" w:hAnsi="Times New Roman"/>
          <w:kern w:val="32"/>
          <w:sz w:val="22"/>
          <w:szCs w:val="22"/>
        </w:rPr>
        <w:t>Czas urzędowania: od poniedziałku do piątku, w godzinach 9:00 ÷ 15:00.</w:t>
      </w:r>
    </w:p>
    <w:p w14:paraId="04670A21" w14:textId="77777777" w:rsidR="009604B2" w:rsidRDefault="009604B2" w:rsidP="009604B2">
      <w:pPr>
        <w:ind w:right="-113"/>
        <w:jc w:val="right"/>
        <w:rPr>
          <w:rFonts w:ascii="Times New Roman" w:hAnsi="Times New Roman"/>
          <w:sz w:val="22"/>
        </w:rPr>
      </w:pPr>
    </w:p>
    <w:p w14:paraId="79E46AC4" w14:textId="3534F0B3" w:rsidR="009604B2" w:rsidRPr="000B1621" w:rsidRDefault="009604B2" w:rsidP="009604B2">
      <w:pPr>
        <w:spacing w:after="120"/>
        <w:ind w:right="-113"/>
        <w:jc w:val="center"/>
        <w:rPr>
          <w:rFonts w:ascii="Times New Roman" w:hAnsi="Times New Roman"/>
          <w:b/>
          <w:bCs/>
          <w:iCs/>
          <w:sz w:val="22"/>
          <w:szCs w:val="22"/>
        </w:rPr>
      </w:pPr>
      <w:r w:rsidRPr="000B1621">
        <w:rPr>
          <w:rFonts w:ascii="Times New Roman" w:hAnsi="Times New Roman"/>
          <w:b/>
          <w:bCs/>
          <w:iCs/>
          <w:sz w:val="22"/>
          <w:szCs w:val="22"/>
        </w:rPr>
        <w:t>WNIOS</w:t>
      </w:r>
      <w:r w:rsidR="00CF47EF">
        <w:rPr>
          <w:rFonts w:ascii="Times New Roman" w:hAnsi="Times New Roman"/>
          <w:b/>
          <w:bCs/>
          <w:iCs/>
          <w:sz w:val="22"/>
          <w:szCs w:val="22"/>
        </w:rPr>
        <w:t>KI o wyjaśnienie treści SWZ</w:t>
      </w:r>
      <w:r w:rsidR="008E6485" w:rsidRPr="000B1621">
        <w:rPr>
          <w:rFonts w:ascii="Times New Roman" w:hAnsi="Times New Roman"/>
          <w:b/>
          <w:bCs/>
          <w:iCs/>
          <w:sz w:val="22"/>
          <w:szCs w:val="22"/>
        </w:rPr>
        <w:t xml:space="preserve"> </w:t>
      </w:r>
      <w:r w:rsidR="00CF47EF">
        <w:rPr>
          <w:rFonts w:ascii="Times New Roman" w:hAnsi="Times New Roman"/>
          <w:b/>
          <w:bCs/>
          <w:iCs/>
          <w:sz w:val="22"/>
          <w:szCs w:val="22"/>
        </w:rPr>
        <w:t>z dnia 03.09.2024 r.</w:t>
      </w:r>
    </w:p>
    <w:p w14:paraId="77A2028D" w14:textId="0345B260" w:rsidR="009604B2" w:rsidRPr="00A650FD" w:rsidRDefault="00A650FD" w:rsidP="009604B2">
      <w:pPr>
        <w:spacing w:after="120"/>
        <w:ind w:left="993" w:right="-113" w:hanging="993"/>
        <w:jc w:val="both"/>
        <w:rPr>
          <w:rFonts w:ascii="Times New Roman" w:hAnsi="Times New Roman"/>
        </w:rPr>
      </w:pPr>
      <w:r w:rsidRPr="00A650FD">
        <w:rPr>
          <w:rFonts w:ascii="Times New Roman" w:hAnsi="Times New Roman"/>
          <w:bCs/>
          <w:iCs/>
        </w:rPr>
        <w:t>Dotyczy</w:t>
      </w:r>
      <w:r w:rsidR="009604B2" w:rsidRPr="00A650FD">
        <w:rPr>
          <w:rFonts w:ascii="Times New Roman" w:hAnsi="Times New Roman"/>
          <w:bCs/>
          <w:iCs/>
        </w:rPr>
        <w:t>:</w:t>
      </w:r>
      <w:r w:rsidR="009604B2" w:rsidRPr="00A650FD">
        <w:rPr>
          <w:rFonts w:ascii="Times New Roman" w:hAnsi="Times New Roman"/>
          <w:bCs/>
          <w:iCs/>
        </w:rPr>
        <w:tab/>
      </w:r>
      <w:r w:rsidR="000B1621" w:rsidRPr="00A650FD">
        <w:rPr>
          <w:rFonts w:ascii="Times New Roman" w:hAnsi="Times New Roman"/>
          <w:b/>
        </w:rPr>
        <w:t>zamówienia</w:t>
      </w:r>
      <w:r w:rsidR="008E6485" w:rsidRPr="00A650FD">
        <w:rPr>
          <w:rFonts w:ascii="Times New Roman" w:hAnsi="Times New Roman"/>
          <w:b/>
        </w:rPr>
        <w:t xml:space="preserve"> o wartości równej lub przekraczającej progi unijne</w:t>
      </w:r>
      <w:r w:rsidR="008E6485" w:rsidRPr="00A650FD">
        <w:rPr>
          <w:rFonts w:ascii="Times New Roman" w:hAnsi="Times New Roman"/>
        </w:rPr>
        <w:t xml:space="preserve"> realizowane na podstawie art. 132 ustawy z dnia 11 września 2019 r. Prawo zamówień publicznych (t. j. Dz.U. z 2023 r. poz. 1605 z późn. zm.) – dalej „ustaw</w:t>
      </w:r>
      <w:r w:rsidR="000B1621" w:rsidRPr="00A650FD">
        <w:rPr>
          <w:rFonts w:ascii="Times New Roman" w:hAnsi="Times New Roman"/>
        </w:rPr>
        <w:t>a</w:t>
      </w:r>
      <w:r w:rsidR="008E6485" w:rsidRPr="00A650FD">
        <w:rPr>
          <w:rFonts w:ascii="Times New Roman" w:hAnsi="Times New Roman"/>
        </w:rPr>
        <w:t xml:space="preserve"> Pzp”</w:t>
      </w:r>
      <w:r w:rsidR="009604B2" w:rsidRPr="00A650FD">
        <w:rPr>
          <w:rFonts w:ascii="Times New Roman" w:hAnsi="Times New Roman"/>
        </w:rPr>
        <w:t xml:space="preserve">. </w:t>
      </w:r>
    </w:p>
    <w:p w14:paraId="1D48E146" w14:textId="2AD5D5EA" w:rsidR="009604B2" w:rsidRPr="00A650FD" w:rsidRDefault="009604B2" w:rsidP="009604B2">
      <w:pPr>
        <w:spacing w:after="120"/>
        <w:ind w:left="993" w:right="-113"/>
        <w:jc w:val="both"/>
        <w:rPr>
          <w:rFonts w:ascii="Times New Roman" w:hAnsi="Times New Roman"/>
          <w:b/>
        </w:rPr>
      </w:pPr>
      <w:r w:rsidRPr="00A650FD">
        <w:rPr>
          <w:rFonts w:ascii="Times New Roman" w:hAnsi="Times New Roman"/>
        </w:rPr>
        <w:t>Postępowanie</w:t>
      </w:r>
      <w:r w:rsidR="00D1426E" w:rsidRPr="00A650FD">
        <w:rPr>
          <w:rFonts w:ascii="Times New Roman" w:hAnsi="Times New Roman"/>
        </w:rPr>
        <w:t>:</w:t>
      </w:r>
      <w:r w:rsidRPr="00A650FD">
        <w:rPr>
          <w:rFonts w:ascii="Times New Roman" w:hAnsi="Times New Roman"/>
          <w:b/>
        </w:rPr>
        <w:t xml:space="preserve"> </w:t>
      </w:r>
      <w:r w:rsidR="008E6485" w:rsidRPr="00A650FD">
        <w:rPr>
          <w:rFonts w:ascii="Times New Roman" w:hAnsi="Times New Roman"/>
          <w:b/>
        </w:rPr>
        <w:t>„</w:t>
      </w:r>
      <w:r w:rsidR="008E6485" w:rsidRPr="00A650FD">
        <w:rPr>
          <w:rFonts w:ascii="Times New Roman" w:hAnsi="Times New Roman"/>
          <w:b/>
          <w:bCs/>
        </w:rPr>
        <w:t xml:space="preserve">Zakup akceleratora liniowego elektronów przez Instytut Chemii i Techniki Jądrowej (IChTJ) </w:t>
      </w:r>
      <w:r w:rsidR="008E6485" w:rsidRPr="00A650FD">
        <w:rPr>
          <w:rFonts w:ascii="Times New Roman" w:hAnsi="Times New Roman"/>
          <w:b/>
          <w:bCs/>
          <w:color w:val="000000"/>
        </w:rPr>
        <w:t>w ramach przedsięwzięcia „RAPID – Centrum Badań i Technologii Radiacyjnych. Zwiększenie potencjału badawczego IChTJ poprzez zakup akceleratora liniowego”. Przedsięwzięcie jest objęte wsparciem ze środków Krajowego Planu Odbudowy i Zwiększania Odporności na podstawie Umowy Nr KPOD.01.18-IW.03-0012/23 z dnia 28 czerwca 2024 r.”</w:t>
      </w:r>
      <w:r w:rsidRPr="00A650FD">
        <w:rPr>
          <w:rFonts w:ascii="Times New Roman" w:hAnsi="Times New Roman"/>
          <w:b/>
        </w:rPr>
        <w:t xml:space="preserve"> </w:t>
      </w:r>
      <w:r w:rsidR="000B1621" w:rsidRPr="00A650FD">
        <w:rPr>
          <w:rFonts w:ascii="Times New Roman" w:hAnsi="Times New Roman"/>
          <w:b/>
        </w:rPr>
        <w:t>jest prowadzone</w:t>
      </w:r>
      <w:r w:rsidRPr="00A650FD">
        <w:rPr>
          <w:rFonts w:ascii="Times New Roman" w:hAnsi="Times New Roman"/>
          <w:b/>
        </w:rPr>
        <w:t xml:space="preserve"> </w:t>
      </w:r>
      <w:r w:rsidRPr="00A650FD">
        <w:rPr>
          <w:rFonts w:ascii="Times New Roman" w:hAnsi="Times New Roman"/>
          <w:b/>
          <w:u w:val="single"/>
        </w:rPr>
        <w:t xml:space="preserve">w trybie </w:t>
      </w:r>
      <w:r w:rsidR="000B1621" w:rsidRPr="00A650FD">
        <w:rPr>
          <w:rFonts w:ascii="Times New Roman" w:hAnsi="Times New Roman"/>
          <w:b/>
          <w:bCs/>
          <w:iCs/>
          <w:u w:val="single"/>
        </w:rPr>
        <w:t>przetargu nieograniczonego (</w:t>
      </w:r>
      <w:r w:rsidR="004E72A7" w:rsidRPr="00A650FD">
        <w:rPr>
          <w:rFonts w:ascii="Times New Roman" w:hAnsi="Times New Roman"/>
          <w:b/>
          <w:bCs/>
          <w:iCs/>
          <w:u w:val="single"/>
        </w:rPr>
        <w:t xml:space="preserve">otwarta </w:t>
      </w:r>
      <w:r w:rsidR="000B1621" w:rsidRPr="00A650FD">
        <w:rPr>
          <w:rFonts w:ascii="Times New Roman" w:hAnsi="Times New Roman"/>
          <w:b/>
          <w:bCs/>
          <w:iCs/>
          <w:u w:val="single"/>
        </w:rPr>
        <w:t xml:space="preserve">procedura </w:t>
      </w:r>
      <w:r w:rsidR="004E72A7" w:rsidRPr="00A650FD">
        <w:rPr>
          <w:rFonts w:ascii="Times New Roman" w:hAnsi="Times New Roman"/>
          <w:b/>
          <w:bCs/>
          <w:iCs/>
          <w:u w:val="single"/>
        </w:rPr>
        <w:t>konkurencyjna</w:t>
      </w:r>
      <w:r w:rsidR="000B1621" w:rsidRPr="00A650FD">
        <w:rPr>
          <w:rFonts w:ascii="Times New Roman" w:hAnsi="Times New Roman"/>
          <w:b/>
          <w:bCs/>
          <w:iCs/>
          <w:u w:val="single"/>
        </w:rPr>
        <w:t>)</w:t>
      </w:r>
      <w:r w:rsidRPr="00A650FD">
        <w:rPr>
          <w:rFonts w:ascii="Times New Roman" w:hAnsi="Times New Roman"/>
          <w:b/>
        </w:rPr>
        <w:t xml:space="preserve">. </w:t>
      </w:r>
    </w:p>
    <w:p w14:paraId="38221677" w14:textId="76E3E885" w:rsidR="000B1621" w:rsidRPr="00D61A3B" w:rsidRDefault="00A650FD" w:rsidP="009604B2">
      <w:pPr>
        <w:spacing w:after="120"/>
        <w:ind w:right="-113"/>
        <w:jc w:val="center"/>
        <w:rPr>
          <w:rFonts w:ascii="Times New Roman" w:hAnsi="Times New Roman"/>
          <w:b/>
          <w:sz w:val="22"/>
          <w:szCs w:val="22"/>
          <w:u w:val="single"/>
        </w:rPr>
      </w:pPr>
      <w:r w:rsidRPr="00D61A3B">
        <w:rPr>
          <w:rFonts w:ascii="Times New Roman" w:hAnsi="Times New Roman"/>
          <w:b/>
          <w:sz w:val="22"/>
          <w:szCs w:val="22"/>
          <w:u w:val="single"/>
        </w:rPr>
        <w:t>Treść Wniosk</w:t>
      </w:r>
      <w:r w:rsidR="00CF47EF">
        <w:rPr>
          <w:rFonts w:ascii="Times New Roman" w:hAnsi="Times New Roman"/>
          <w:b/>
          <w:sz w:val="22"/>
          <w:szCs w:val="22"/>
          <w:u w:val="single"/>
        </w:rPr>
        <w:t>ów</w:t>
      </w:r>
    </w:p>
    <w:p w14:paraId="2B2EC06B" w14:textId="4F45C674" w:rsidR="00D61A3B" w:rsidRPr="00D61A3B" w:rsidRDefault="00D61A3B" w:rsidP="00D61A3B">
      <w:pPr>
        <w:pStyle w:val="Akapitzlist"/>
        <w:numPr>
          <w:ilvl w:val="0"/>
          <w:numId w:val="43"/>
        </w:numPr>
        <w:spacing w:after="120"/>
        <w:ind w:right="-113"/>
        <w:jc w:val="both"/>
        <w:rPr>
          <w:rFonts w:ascii="Times New Roman" w:hAnsi="Times New Roman"/>
          <w:b/>
          <w:szCs w:val="22"/>
        </w:rPr>
      </w:pPr>
      <w:r w:rsidRPr="00D61A3B">
        <w:rPr>
          <w:rFonts w:ascii="Times New Roman" w:hAnsi="Times New Roman"/>
          <w:b/>
          <w:szCs w:val="22"/>
        </w:rPr>
        <w:t>Nr 1</w:t>
      </w:r>
      <w:r>
        <w:rPr>
          <w:rFonts w:ascii="Times New Roman" w:hAnsi="Times New Roman"/>
          <w:b/>
          <w:szCs w:val="22"/>
          <w:lang w:val="pl-PL"/>
        </w:rPr>
        <w:t>:</w:t>
      </w:r>
    </w:p>
    <w:p w14:paraId="3CD50293" w14:textId="77777777" w:rsidR="00D61A3B" w:rsidRPr="00D61A3B" w:rsidRDefault="00D61A3B" w:rsidP="00D61A3B">
      <w:pPr>
        <w:rPr>
          <w:rFonts w:ascii="Times New Roman" w:eastAsia="SimSun" w:hAnsi="Times New Roman"/>
          <w:color w:val="222222"/>
          <w:sz w:val="22"/>
          <w:szCs w:val="22"/>
          <w:lang w:val="en-US"/>
        </w:rPr>
      </w:pPr>
      <w:r w:rsidRPr="00D61A3B">
        <w:rPr>
          <w:rFonts w:ascii="Times New Roman" w:eastAsia="Microsoft YaHei, 微软雅黑, STHeiti" w:hAnsi="Times New Roman"/>
          <w:color w:val="212121"/>
          <w:sz w:val="22"/>
          <w:szCs w:val="22"/>
          <w:lang w:val="en-US"/>
        </w:rPr>
        <w:t>I am following the steps that you provided in the last email, BUT i have met one problem with the website(</w:t>
      </w:r>
      <w:hyperlink r:id="rId12" w:tgtFrame="_blank" w:tooltip="https://ezamowienia.gov.pl/" w:history="1">
        <w:r w:rsidRPr="00D61A3B">
          <w:rPr>
            <w:rFonts w:ascii="Times New Roman" w:eastAsia="Microsoft YaHei, 微软雅黑, STHeiti" w:hAnsi="Times New Roman"/>
            <w:color w:val="116CD6"/>
            <w:sz w:val="22"/>
            <w:szCs w:val="22"/>
            <w:u w:val="single"/>
            <w:lang w:val="en-US"/>
          </w:rPr>
          <w:t>https://ezamowienia.gov.pl/</w:t>
        </w:r>
      </w:hyperlink>
      <w:r w:rsidRPr="00D61A3B">
        <w:rPr>
          <w:rFonts w:ascii="Times New Roman" w:eastAsia="Microsoft YaHei, 微软雅黑, STHeiti" w:hAnsi="Times New Roman"/>
          <w:color w:val="212121"/>
          <w:sz w:val="22"/>
          <w:szCs w:val="22"/>
          <w:lang w:val="en-US"/>
        </w:rPr>
        <w:t>) .</w:t>
      </w:r>
    </w:p>
    <w:p w14:paraId="52D0A415" w14:textId="77777777" w:rsidR="00D61A3B" w:rsidRPr="00D61A3B" w:rsidRDefault="00D61A3B" w:rsidP="00D61A3B">
      <w:pPr>
        <w:rPr>
          <w:rFonts w:ascii="Times New Roman" w:eastAsia="Microsoft YaHei, 微软雅黑, STHeiti" w:hAnsi="Times New Roman"/>
          <w:color w:val="212121"/>
          <w:sz w:val="22"/>
          <w:szCs w:val="22"/>
          <w:lang w:val="en-US"/>
        </w:rPr>
      </w:pPr>
      <w:r w:rsidRPr="00D61A3B">
        <w:rPr>
          <w:rFonts w:ascii="Times New Roman" w:eastAsia="Microsoft YaHei, 微软雅黑, STHeiti" w:hAnsi="Times New Roman"/>
          <w:color w:val="212121"/>
          <w:sz w:val="22"/>
          <w:szCs w:val="22"/>
          <w:lang w:val="en-US"/>
        </w:rPr>
        <w:t>I have filled all the information needed, but after i clicked "dodaj", it didn't work at all. I guess it is because it's not working time in Poland yet, but maybe there is something wrong with the technology. Therefore I am writing this email to ask for accurate response and i am willing to do whatever i can to solve this problem and open one account successfully.</w:t>
      </w:r>
    </w:p>
    <w:p w14:paraId="42DB2376" w14:textId="63EC8AC3" w:rsidR="00D61A3B" w:rsidRPr="00D61A3B" w:rsidRDefault="00D61A3B" w:rsidP="00D61A3B">
      <w:pPr>
        <w:spacing w:before="120" w:after="120"/>
        <w:rPr>
          <w:rFonts w:ascii="Times New Roman" w:eastAsia="SimSun" w:hAnsi="Times New Roman"/>
          <w:b/>
          <w:color w:val="222222"/>
          <w:sz w:val="21"/>
          <w:szCs w:val="21"/>
          <w:u w:val="single"/>
          <w:lang w:val="en-US"/>
        </w:rPr>
      </w:pPr>
      <w:r w:rsidRPr="00D61A3B">
        <w:rPr>
          <w:rFonts w:ascii="Times New Roman" w:eastAsia="Microsoft YaHei, 微软雅黑, STHeiti" w:hAnsi="Times New Roman"/>
          <w:b/>
          <w:color w:val="212121"/>
          <w:sz w:val="21"/>
          <w:szCs w:val="21"/>
          <w:u w:val="single"/>
          <w:lang w:val="en-US"/>
        </w:rPr>
        <w:t>Nieautoryzowane tłumaczenie:</w:t>
      </w:r>
    </w:p>
    <w:p w14:paraId="0FFC43DC" w14:textId="77777777" w:rsidR="00D61A3B" w:rsidRPr="00D61A3B" w:rsidRDefault="00D61A3B" w:rsidP="00D61A3B">
      <w:pPr>
        <w:rPr>
          <w:rStyle w:val="rynqvb"/>
          <w:rFonts w:ascii="Times New Roman" w:hAnsi="Times New Roman"/>
          <w:sz w:val="22"/>
          <w:szCs w:val="22"/>
          <w:highlight w:val="yellow"/>
        </w:rPr>
      </w:pPr>
      <w:r w:rsidRPr="00D61A3B">
        <w:rPr>
          <w:rStyle w:val="rynqvb"/>
          <w:rFonts w:ascii="Times New Roman" w:hAnsi="Times New Roman"/>
          <w:sz w:val="22"/>
          <w:szCs w:val="22"/>
          <w:highlight w:val="yellow"/>
        </w:rPr>
        <w:t>Postępuję zgodnie z instrukcjami podanymi w ostatnim e-mailu, ALE napotkałem jeden problem ze stroną internetową (</w:t>
      </w:r>
      <w:hyperlink r:id="rId13" w:history="1">
        <w:r w:rsidRPr="00D61A3B">
          <w:rPr>
            <w:rStyle w:val="Hipercze"/>
            <w:rFonts w:ascii="Times New Roman" w:hAnsi="Times New Roman"/>
            <w:sz w:val="22"/>
            <w:szCs w:val="22"/>
            <w:highlight w:val="yellow"/>
          </w:rPr>
          <w:t>https://ezamowienia.gov.pl/</w:t>
        </w:r>
      </w:hyperlink>
      <w:r w:rsidRPr="00D61A3B">
        <w:rPr>
          <w:rStyle w:val="rynqvb"/>
          <w:rFonts w:ascii="Times New Roman" w:hAnsi="Times New Roman"/>
          <w:sz w:val="22"/>
          <w:szCs w:val="22"/>
          <w:highlight w:val="yellow"/>
        </w:rPr>
        <w:t xml:space="preserve">). </w:t>
      </w:r>
    </w:p>
    <w:p w14:paraId="5BC40C5D" w14:textId="77777777" w:rsidR="00D61A3B" w:rsidRPr="00D61A3B" w:rsidRDefault="00D61A3B" w:rsidP="00D61A3B">
      <w:pPr>
        <w:rPr>
          <w:rStyle w:val="rynqvb"/>
          <w:rFonts w:ascii="Times New Roman" w:hAnsi="Times New Roman"/>
          <w:sz w:val="22"/>
          <w:szCs w:val="22"/>
          <w:highlight w:val="yellow"/>
        </w:rPr>
      </w:pPr>
      <w:r w:rsidRPr="00D61A3B">
        <w:rPr>
          <w:rStyle w:val="rynqvb"/>
          <w:rFonts w:ascii="Times New Roman" w:hAnsi="Times New Roman"/>
          <w:sz w:val="22"/>
          <w:szCs w:val="22"/>
          <w:highlight w:val="yellow"/>
        </w:rPr>
        <w:t xml:space="preserve">Wprowadziłem wszystkie potrzebne informacje, ale po kliknięciu „dodaj” w ogóle nie działa. Myślę, że to dlatego, że w Polsce jeszcze nie działa, ale może coś jest nie tak z technologią. Dlatego piszę tego e-maila, aby poprosić o dokładną odpowiedź i jestem gotów zrobić wszystko, co w mojej mocy, aby rozwiązać ten problem i pomyślnie otworzyć jedno konto. </w:t>
      </w:r>
    </w:p>
    <w:p w14:paraId="4F3FEF8F" w14:textId="481DA8DF" w:rsidR="00A650FD" w:rsidRPr="00D61A3B" w:rsidRDefault="00D61A3B" w:rsidP="00D61A3B">
      <w:pPr>
        <w:pStyle w:val="Akapitzlist"/>
        <w:numPr>
          <w:ilvl w:val="0"/>
          <w:numId w:val="43"/>
        </w:numPr>
        <w:spacing w:after="120"/>
        <w:ind w:right="-113"/>
        <w:jc w:val="both"/>
        <w:rPr>
          <w:rFonts w:ascii="Times New Roman" w:hAnsi="Times New Roman"/>
          <w:b/>
          <w:szCs w:val="22"/>
        </w:rPr>
      </w:pPr>
      <w:r>
        <w:rPr>
          <w:rFonts w:ascii="Times New Roman" w:hAnsi="Times New Roman"/>
          <w:b/>
          <w:szCs w:val="22"/>
          <w:lang w:val="pl-PL"/>
        </w:rPr>
        <w:t>Nr 2:</w:t>
      </w:r>
    </w:p>
    <w:p w14:paraId="581253FE" w14:textId="53DE3E92" w:rsidR="00D61A3B" w:rsidRPr="00D61A3B" w:rsidRDefault="00D61A3B" w:rsidP="00D61A3B">
      <w:pPr>
        <w:rPr>
          <w:rFonts w:ascii="Times New Roman" w:eastAsia="SimSun" w:hAnsi="Times New Roman"/>
          <w:color w:val="222222"/>
          <w:sz w:val="22"/>
          <w:szCs w:val="22"/>
          <w:lang w:val="en-US"/>
        </w:rPr>
      </w:pPr>
      <w:r w:rsidRPr="00D61A3B">
        <w:rPr>
          <w:rFonts w:ascii="Times New Roman" w:eastAsia="Microsoft YaHei, 微软雅黑, STHeiti" w:hAnsi="Times New Roman"/>
          <w:color w:val="212121"/>
          <w:sz w:val="22"/>
          <w:szCs w:val="22"/>
          <w:lang w:val="en-US"/>
        </w:rPr>
        <w:t>I still can't solve the problem with the website(</w:t>
      </w:r>
      <w:hyperlink r:id="rId14" w:tgtFrame="_blank" w:tooltip="https://ezamowienia.gov.pl/" w:history="1">
        <w:r w:rsidRPr="00D61A3B">
          <w:rPr>
            <w:rFonts w:ascii="Times New Roman" w:eastAsia="Microsoft YaHei, 微软雅黑, STHeiti" w:hAnsi="Times New Roman"/>
            <w:color w:val="116CD6"/>
            <w:sz w:val="22"/>
            <w:szCs w:val="22"/>
            <w:u w:val="single"/>
            <w:lang w:val="en-US"/>
          </w:rPr>
          <w:t>https://ezamowienia.gov.pl/</w:t>
        </w:r>
      </w:hyperlink>
      <w:r w:rsidRPr="00D61A3B">
        <w:rPr>
          <w:rFonts w:ascii="Times New Roman" w:eastAsia="Microsoft YaHei, 微软雅黑, STHeiti" w:hAnsi="Times New Roman"/>
          <w:color w:val="212121"/>
          <w:sz w:val="22"/>
          <w:szCs w:val="22"/>
          <w:lang w:val="en-US"/>
        </w:rPr>
        <w:t>) , just as it show in the following picture,  the "dodaj" didn't work at all.</w:t>
      </w:r>
    </w:p>
    <w:p w14:paraId="522D2A10" w14:textId="77777777" w:rsidR="00D61A3B" w:rsidRPr="00D61A3B" w:rsidRDefault="00D61A3B" w:rsidP="00D61A3B">
      <w:pPr>
        <w:rPr>
          <w:rFonts w:ascii="Times New Roman" w:eastAsia="SimSun" w:hAnsi="Times New Roman"/>
          <w:color w:val="222222"/>
          <w:sz w:val="22"/>
          <w:szCs w:val="22"/>
          <w:lang w:val="en-US"/>
        </w:rPr>
      </w:pPr>
      <w:r w:rsidRPr="00D61A3B">
        <w:rPr>
          <w:rFonts w:ascii="Times New Roman" w:eastAsia="Microsoft YaHei, 微软雅黑, STHeiti" w:hAnsi="Times New Roman"/>
          <w:color w:val="212121"/>
          <w:sz w:val="22"/>
          <w:szCs w:val="22"/>
          <w:lang w:val="en-US"/>
        </w:rPr>
        <w:t>Maybe there is something wrong with the technology. </w:t>
      </w:r>
    </w:p>
    <w:p w14:paraId="29B38C25" w14:textId="77777777" w:rsidR="00D61A3B" w:rsidRPr="00D61A3B" w:rsidRDefault="00D61A3B" w:rsidP="00D61A3B">
      <w:pPr>
        <w:rPr>
          <w:rFonts w:ascii="Times New Roman" w:eastAsia="SimSun" w:hAnsi="Times New Roman"/>
          <w:color w:val="222222"/>
          <w:sz w:val="22"/>
          <w:szCs w:val="22"/>
          <w:lang w:val="en-US"/>
        </w:rPr>
      </w:pPr>
      <w:r w:rsidRPr="00D61A3B">
        <w:rPr>
          <w:rFonts w:ascii="Times New Roman" w:eastAsia="Microsoft YaHei, 微软雅黑, STHeiti" w:hAnsi="Times New Roman"/>
          <w:color w:val="212121"/>
          <w:sz w:val="22"/>
          <w:szCs w:val="22"/>
          <w:lang w:val="en-US"/>
        </w:rPr>
        <w:t>So, hope to hear from you. </w:t>
      </w:r>
    </w:p>
    <w:p w14:paraId="46DFD74E" w14:textId="77777777" w:rsidR="00D61A3B" w:rsidRPr="00D61A3B" w:rsidRDefault="00D61A3B" w:rsidP="00D61A3B">
      <w:pPr>
        <w:spacing w:before="120" w:after="120"/>
        <w:rPr>
          <w:rFonts w:ascii="Times New Roman" w:eastAsia="SimSun" w:hAnsi="Times New Roman"/>
          <w:b/>
          <w:color w:val="222222"/>
          <w:sz w:val="21"/>
          <w:szCs w:val="21"/>
          <w:u w:val="single"/>
        </w:rPr>
      </w:pPr>
      <w:r w:rsidRPr="00D61A3B">
        <w:rPr>
          <w:rFonts w:ascii="Times New Roman" w:eastAsia="Microsoft YaHei, 微软雅黑, STHeiti" w:hAnsi="Times New Roman"/>
          <w:b/>
          <w:color w:val="212121"/>
          <w:sz w:val="21"/>
          <w:szCs w:val="21"/>
          <w:u w:val="single"/>
        </w:rPr>
        <w:lastRenderedPageBreak/>
        <w:t>Nieautoryzowane tłumaczenie:</w:t>
      </w:r>
    </w:p>
    <w:p w14:paraId="67988CB0" w14:textId="77777777" w:rsidR="00D61A3B" w:rsidRPr="00D61A3B" w:rsidRDefault="00D61A3B" w:rsidP="00D61A3B">
      <w:pPr>
        <w:rPr>
          <w:rStyle w:val="rynqvb"/>
          <w:rFonts w:ascii="Times New Roman" w:hAnsi="Times New Roman"/>
          <w:sz w:val="22"/>
          <w:szCs w:val="22"/>
          <w:highlight w:val="yellow"/>
        </w:rPr>
      </w:pPr>
      <w:r w:rsidRPr="00D61A3B">
        <w:rPr>
          <w:rStyle w:val="rynqvb"/>
          <w:rFonts w:ascii="Times New Roman" w:hAnsi="Times New Roman"/>
          <w:sz w:val="22"/>
          <w:szCs w:val="22"/>
          <w:highlight w:val="yellow"/>
        </w:rPr>
        <w:t xml:space="preserve">Nadal nie mogę rozwiązać problemu ze stroną internetową (https://ezamowienia.gov.pl/), tak jak widać na poniższym obrazku, „dodaj” w ogóle nie działa. </w:t>
      </w:r>
    </w:p>
    <w:p w14:paraId="625A183F" w14:textId="77777777" w:rsidR="00D61A3B" w:rsidRPr="00D61A3B" w:rsidRDefault="00D61A3B" w:rsidP="00D61A3B">
      <w:pPr>
        <w:rPr>
          <w:rStyle w:val="rynqvb"/>
          <w:rFonts w:ascii="Times New Roman" w:hAnsi="Times New Roman"/>
          <w:sz w:val="22"/>
          <w:szCs w:val="22"/>
          <w:highlight w:val="yellow"/>
        </w:rPr>
      </w:pPr>
      <w:r w:rsidRPr="00D61A3B">
        <w:rPr>
          <w:rStyle w:val="rynqvb"/>
          <w:rFonts w:ascii="Times New Roman" w:hAnsi="Times New Roman"/>
          <w:sz w:val="22"/>
          <w:szCs w:val="22"/>
          <w:highlight w:val="yellow"/>
        </w:rPr>
        <w:t xml:space="preserve">Może coś jest nie tak z technologią. </w:t>
      </w:r>
    </w:p>
    <w:p w14:paraId="48D70044" w14:textId="356120B3" w:rsidR="00A650FD" w:rsidRPr="00D61A3B" w:rsidRDefault="00D61A3B" w:rsidP="00D61A3B">
      <w:pPr>
        <w:ind w:right="-113"/>
        <w:jc w:val="both"/>
        <w:rPr>
          <w:rFonts w:ascii="Times New Roman" w:hAnsi="Times New Roman"/>
          <w:b/>
          <w:sz w:val="22"/>
          <w:szCs w:val="22"/>
        </w:rPr>
      </w:pPr>
      <w:r w:rsidRPr="00D61A3B">
        <w:rPr>
          <w:rStyle w:val="rynqvb"/>
          <w:rFonts w:ascii="Times New Roman" w:hAnsi="Times New Roman"/>
          <w:sz w:val="22"/>
          <w:szCs w:val="22"/>
          <w:highlight w:val="yellow"/>
        </w:rPr>
        <w:t>Więc mam nadzieję usłyszeć od Ciebie</w:t>
      </w:r>
    </w:p>
    <w:p w14:paraId="7B3205F8" w14:textId="77777777" w:rsidR="00A650FD" w:rsidRDefault="00A650FD" w:rsidP="009604B2">
      <w:pPr>
        <w:spacing w:after="120"/>
        <w:ind w:right="-113"/>
        <w:jc w:val="center"/>
        <w:rPr>
          <w:rFonts w:ascii="Times New Roman" w:hAnsi="Times New Roman"/>
          <w:b/>
          <w:sz w:val="22"/>
          <w:szCs w:val="22"/>
        </w:rPr>
      </w:pPr>
    </w:p>
    <w:p w14:paraId="0FF6EC43" w14:textId="77777777" w:rsidR="009604B2" w:rsidRDefault="009604B2" w:rsidP="009604B2">
      <w:pPr>
        <w:spacing w:after="120"/>
        <w:ind w:right="-113"/>
        <w:jc w:val="center"/>
        <w:rPr>
          <w:rFonts w:ascii="Times New Roman" w:hAnsi="Times New Roman"/>
          <w:b/>
          <w:sz w:val="22"/>
          <w:szCs w:val="22"/>
        </w:rPr>
      </w:pPr>
      <w:r w:rsidRPr="000B1621">
        <w:rPr>
          <w:rFonts w:ascii="Times New Roman" w:hAnsi="Times New Roman"/>
          <w:b/>
          <w:sz w:val="22"/>
          <w:szCs w:val="22"/>
        </w:rPr>
        <w:t>WYKONAWCY</w:t>
      </w:r>
    </w:p>
    <w:p w14:paraId="05F38081" w14:textId="39CD4459" w:rsidR="00D5662F" w:rsidRDefault="009604B2" w:rsidP="009604B2">
      <w:pPr>
        <w:spacing w:after="120"/>
        <w:ind w:right="110"/>
        <w:jc w:val="both"/>
        <w:rPr>
          <w:rFonts w:ascii="Times New Roman" w:hAnsi="Times New Roman"/>
          <w:b/>
          <w:sz w:val="22"/>
        </w:rPr>
      </w:pPr>
      <w:r w:rsidRPr="00642DD9">
        <w:rPr>
          <w:rFonts w:ascii="Times New Roman" w:hAnsi="Times New Roman"/>
          <w:bCs/>
          <w:iCs/>
          <w:kern w:val="32"/>
          <w:sz w:val="22"/>
        </w:rPr>
        <w:t xml:space="preserve">Zamawiający informuje, że w niniejszym postępowaniu, na podstawie </w:t>
      </w:r>
      <w:r w:rsidRPr="00D5662F">
        <w:rPr>
          <w:rFonts w:ascii="Times New Roman" w:hAnsi="Times New Roman"/>
          <w:b/>
          <w:bCs/>
          <w:iCs/>
          <w:kern w:val="32"/>
          <w:sz w:val="22"/>
        </w:rPr>
        <w:t xml:space="preserve">art. </w:t>
      </w:r>
      <w:r w:rsidR="00D5662F" w:rsidRPr="00D5662F">
        <w:rPr>
          <w:rFonts w:ascii="Times New Roman" w:hAnsi="Times New Roman"/>
          <w:b/>
          <w:bCs/>
          <w:iCs/>
          <w:kern w:val="32"/>
          <w:sz w:val="22"/>
        </w:rPr>
        <w:t>135</w:t>
      </w:r>
      <w:r w:rsidRPr="00D5662F">
        <w:rPr>
          <w:rFonts w:ascii="Times New Roman" w:hAnsi="Times New Roman"/>
          <w:b/>
          <w:bCs/>
          <w:iCs/>
          <w:kern w:val="32"/>
          <w:sz w:val="22"/>
        </w:rPr>
        <w:t xml:space="preserve"> ust. 1 </w:t>
      </w:r>
      <w:r w:rsidRPr="00D5662F">
        <w:rPr>
          <w:rFonts w:ascii="Times New Roman" w:hAnsi="Times New Roman"/>
          <w:b/>
          <w:sz w:val="22"/>
        </w:rPr>
        <w:t>ustawy Pzp</w:t>
      </w:r>
      <w:r w:rsidR="00D61A3B">
        <w:rPr>
          <w:rFonts w:ascii="Times New Roman" w:hAnsi="Times New Roman"/>
          <w:sz w:val="22"/>
        </w:rPr>
        <w:t>, wpłynęły</w:t>
      </w:r>
      <w:r w:rsidRPr="00642DD9">
        <w:rPr>
          <w:rFonts w:ascii="Times New Roman" w:hAnsi="Times New Roman"/>
          <w:sz w:val="22"/>
        </w:rPr>
        <w:t xml:space="preserve"> </w:t>
      </w:r>
      <w:r w:rsidR="00D61A3B">
        <w:rPr>
          <w:rFonts w:ascii="Times New Roman" w:hAnsi="Times New Roman"/>
          <w:sz w:val="22"/>
        </w:rPr>
        <w:t xml:space="preserve">dwa </w:t>
      </w:r>
      <w:r w:rsidRPr="00642DD9">
        <w:rPr>
          <w:rFonts w:ascii="Times New Roman" w:hAnsi="Times New Roman"/>
          <w:sz w:val="22"/>
        </w:rPr>
        <w:t>wnios</w:t>
      </w:r>
      <w:r w:rsidR="00D61A3B">
        <w:rPr>
          <w:rFonts w:ascii="Times New Roman" w:hAnsi="Times New Roman"/>
          <w:sz w:val="22"/>
        </w:rPr>
        <w:t>ki – prośby</w:t>
      </w:r>
      <w:r w:rsidR="00A650FD">
        <w:rPr>
          <w:rFonts w:ascii="Times New Roman" w:hAnsi="Times New Roman"/>
          <w:sz w:val="22"/>
        </w:rPr>
        <w:t xml:space="preserve"> o </w:t>
      </w:r>
      <w:r w:rsidR="00D61A3B">
        <w:rPr>
          <w:rFonts w:ascii="Times New Roman" w:hAnsi="Times New Roman"/>
          <w:sz w:val="22"/>
        </w:rPr>
        <w:t xml:space="preserve">pomoc i </w:t>
      </w:r>
      <w:r w:rsidR="00A650FD">
        <w:rPr>
          <w:rFonts w:ascii="Times New Roman" w:hAnsi="Times New Roman"/>
          <w:sz w:val="22"/>
        </w:rPr>
        <w:t>wsparcie</w:t>
      </w:r>
      <w:r w:rsidR="00D61A3B">
        <w:rPr>
          <w:rFonts w:ascii="Times New Roman" w:hAnsi="Times New Roman"/>
          <w:sz w:val="22"/>
        </w:rPr>
        <w:t xml:space="preserve"> dla</w:t>
      </w:r>
      <w:r w:rsidR="00A650FD">
        <w:rPr>
          <w:rFonts w:ascii="Times New Roman" w:hAnsi="Times New Roman"/>
          <w:sz w:val="22"/>
        </w:rPr>
        <w:t xml:space="preserve"> procesu rejestracji </w:t>
      </w:r>
      <w:r w:rsidRPr="00642DD9">
        <w:rPr>
          <w:rFonts w:ascii="Times New Roman" w:hAnsi="Times New Roman"/>
          <w:sz w:val="22"/>
        </w:rPr>
        <w:t>Wykonawc</w:t>
      </w:r>
      <w:r w:rsidR="00A650FD">
        <w:rPr>
          <w:rFonts w:ascii="Times New Roman" w:hAnsi="Times New Roman"/>
          <w:sz w:val="22"/>
        </w:rPr>
        <w:t>y na Platformie e-Zamówienia.</w:t>
      </w:r>
      <w:r w:rsidRPr="00642DD9">
        <w:rPr>
          <w:rFonts w:ascii="Times New Roman" w:hAnsi="Times New Roman"/>
          <w:sz w:val="22"/>
        </w:rPr>
        <w:t xml:space="preserve"> </w:t>
      </w:r>
      <w:r w:rsidR="00A650FD">
        <w:rPr>
          <w:rFonts w:ascii="Times New Roman" w:hAnsi="Times New Roman"/>
          <w:sz w:val="22"/>
        </w:rPr>
        <w:t xml:space="preserve">Treść </w:t>
      </w:r>
      <w:r w:rsidR="00F67A42">
        <w:rPr>
          <w:rFonts w:ascii="Times New Roman" w:hAnsi="Times New Roman"/>
          <w:sz w:val="22"/>
        </w:rPr>
        <w:t>wniosków</w:t>
      </w:r>
      <w:r w:rsidRPr="00642DD9">
        <w:rPr>
          <w:rFonts w:ascii="Times New Roman" w:hAnsi="Times New Roman"/>
          <w:sz w:val="22"/>
        </w:rPr>
        <w:t xml:space="preserve"> </w:t>
      </w:r>
      <w:r w:rsidR="00F67A42">
        <w:rPr>
          <w:rFonts w:ascii="Times New Roman" w:hAnsi="Times New Roman"/>
          <w:sz w:val="22"/>
        </w:rPr>
        <w:t>jest umieszczona powyżej, a treść udzielonych wyjaśnień j</w:t>
      </w:r>
      <w:r w:rsidRPr="00063CF5">
        <w:rPr>
          <w:rFonts w:ascii="Times New Roman" w:hAnsi="Times New Roman"/>
          <w:sz w:val="22"/>
        </w:rPr>
        <w:t>est umieszczona poniżej</w:t>
      </w:r>
      <w:r w:rsidRPr="00D5662F">
        <w:rPr>
          <w:rFonts w:ascii="Times New Roman" w:hAnsi="Times New Roman"/>
          <w:sz w:val="22"/>
        </w:rPr>
        <w:t>. Zgodnie</w:t>
      </w:r>
      <w:r w:rsidRPr="00D5662F">
        <w:rPr>
          <w:rFonts w:ascii="Times New Roman" w:hAnsi="Times New Roman"/>
          <w:b/>
          <w:sz w:val="22"/>
        </w:rPr>
        <w:t xml:space="preserve"> z art. </w:t>
      </w:r>
      <w:r w:rsidR="00D5662F">
        <w:rPr>
          <w:rFonts w:ascii="Times New Roman" w:hAnsi="Times New Roman"/>
          <w:b/>
          <w:sz w:val="22"/>
        </w:rPr>
        <w:t>135</w:t>
      </w:r>
      <w:r w:rsidRPr="00D5662F">
        <w:rPr>
          <w:rFonts w:ascii="Times New Roman" w:hAnsi="Times New Roman"/>
          <w:b/>
          <w:sz w:val="22"/>
        </w:rPr>
        <w:t xml:space="preserve"> ust. 6 ustawy Pzp, </w:t>
      </w:r>
      <w:r w:rsidR="00A650FD">
        <w:rPr>
          <w:rFonts w:ascii="Times New Roman" w:hAnsi="Times New Roman"/>
          <w:sz w:val="22"/>
        </w:rPr>
        <w:t xml:space="preserve">treść </w:t>
      </w:r>
      <w:r w:rsidR="00F67A42">
        <w:rPr>
          <w:rFonts w:ascii="Times New Roman" w:hAnsi="Times New Roman"/>
          <w:sz w:val="22"/>
        </w:rPr>
        <w:t>powyższych wniosków</w:t>
      </w:r>
      <w:r w:rsidRPr="00D5662F">
        <w:rPr>
          <w:rFonts w:ascii="Times New Roman" w:hAnsi="Times New Roman"/>
          <w:sz w:val="22"/>
        </w:rPr>
        <w:t xml:space="preserve"> i </w:t>
      </w:r>
      <w:r w:rsidR="00A650FD">
        <w:rPr>
          <w:rFonts w:ascii="Times New Roman" w:hAnsi="Times New Roman"/>
          <w:sz w:val="22"/>
        </w:rPr>
        <w:t>udzielone wyjaśnienia, zostaną</w:t>
      </w:r>
      <w:r w:rsidRPr="00D5662F">
        <w:rPr>
          <w:rFonts w:ascii="Times New Roman" w:hAnsi="Times New Roman"/>
          <w:sz w:val="22"/>
        </w:rPr>
        <w:t xml:space="preserve"> udostępni</w:t>
      </w:r>
      <w:r w:rsidR="00F67A42">
        <w:rPr>
          <w:rFonts w:ascii="Times New Roman" w:hAnsi="Times New Roman"/>
          <w:sz w:val="22"/>
        </w:rPr>
        <w:t>one</w:t>
      </w:r>
      <w:r w:rsidRPr="00D5662F">
        <w:rPr>
          <w:rFonts w:ascii="Times New Roman" w:hAnsi="Times New Roman"/>
          <w:sz w:val="22"/>
        </w:rPr>
        <w:t xml:space="preserve"> na stronie internetowej prowadzonego postępowania:</w:t>
      </w:r>
      <w:r w:rsidRPr="00063CF5">
        <w:rPr>
          <w:rFonts w:ascii="Times New Roman" w:hAnsi="Times New Roman"/>
          <w:sz w:val="22"/>
        </w:rPr>
        <w:t xml:space="preserve"> </w:t>
      </w:r>
      <w:r w:rsidRPr="00063CF5">
        <w:rPr>
          <w:rFonts w:ascii="Times New Roman" w:hAnsi="Times New Roman"/>
          <w:b/>
          <w:sz w:val="22"/>
        </w:rPr>
        <w:t> </w:t>
      </w:r>
      <w:hyperlink r:id="rId15" w:history="1">
        <w:r w:rsidR="00D5662F" w:rsidRPr="009604B2">
          <w:rPr>
            <w:rStyle w:val="Hipercze"/>
            <w:rFonts w:ascii="Times New Roman" w:hAnsi="Times New Roman"/>
            <w:b/>
            <w:color w:val="FF0000"/>
            <w:sz w:val="22"/>
            <w:szCs w:val="22"/>
            <w:shd w:val="clear" w:color="auto" w:fill="FFFFFF"/>
          </w:rPr>
          <w:t>https://ezamowienia.gov.pl/mp-client/search/list/ocds-148610-28a0be73-5424-4f48-a374-04ebccc5c09e</w:t>
        </w:r>
      </w:hyperlink>
      <w:r w:rsidR="00D5662F">
        <w:rPr>
          <w:rFonts w:ascii="Times New Roman" w:hAnsi="Times New Roman"/>
          <w:b/>
          <w:sz w:val="22"/>
        </w:rPr>
        <w:t>.</w:t>
      </w:r>
    </w:p>
    <w:p w14:paraId="0ED271CD" w14:textId="0304D6FD" w:rsidR="009604B2" w:rsidRPr="00F67A42" w:rsidRDefault="00F67A42" w:rsidP="00F67A42">
      <w:pPr>
        <w:spacing w:after="120"/>
        <w:ind w:right="110"/>
        <w:jc w:val="center"/>
        <w:rPr>
          <w:rFonts w:ascii="Times New Roman" w:hAnsi="Times New Roman"/>
          <w:b/>
          <w:sz w:val="22"/>
        </w:rPr>
      </w:pPr>
      <w:r w:rsidRPr="00F67A42">
        <w:rPr>
          <w:rFonts w:ascii="Times New Roman" w:hAnsi="Times New Roman"/>
          <w:b/>
          <w:sz w:val="22"/>
        </w:rPr>
        <w:t>WYJAŚNIENIA</w:t>
      </w:r>
    </w:p>
    <w:p w14:paraId="3A648670" w14:textId="02034C5A" w:rsidR="009604B2" w:rsidRPr="00D61A3B" w:rsidRDefault="00D61A3B" w:rsidP="009604B2">
      <w:pPr>
        <w:spacing w:after="120"/>
        <w:ind w:right="110"/>
        <w:jc w:val="both"/>
        <w:rPr>
          <w:rFonts w:ascii="Times New Roman" w:hAnsi="Times New Roman"/>
          <w:sz w:val="22"/>
          <w:szCs w:val="22"/>
        </w:rPr>
      </w:pPr>
      <w:r w:rsidRPr="00D61A3B">
        <w:rPr>
          <w:rFonts w:ascii="Times New Roman" w:hAnsi="Times New Roman"/>
          <w:sz w:val="22"/>
          <w:szCs w:val="22"/>
        </w:rPr>
        <w:t>Zamawiający poniżej zobrazowuje przebieg rejestracji Wykonawcy.</w:t>
      </w:r>
    </w:p>
    <w:p w14:paraId="61319BDD" w14:textId="77777777" w:rsidR="00E667B5" w:rsidRPr="00D61A3B" w:rsidRDefault="00E667B5" w:rsidP="00E667B5">
      <w:pPr>
        <w:jc w:val="center"/>
        <w:rPr>
          <w:rFonts w:ascii="Times New Roman" w:hAnsi="Times New Roman"/>
          <w:b/>
          <w:sz w:val="22"/>
          <w:szCs w:val="22"/>
        </w:rPr>
      </w:pPr>
      <w:r w:rsidRPr="00D61A3B">
        <w:rPr>
          <w:rFonts w:ascii="Times New Roman" w:hAnsi="Times New Roman"/>
          <w:b/>
          <w:sz w:val="22"/>
          <w:szCs w:val="22"/>
        </w:rPr>
        <w:t>Rejestracja Wykonawcy</w:t>
      </w:r>
    </w:p>
    <w:p w14:paraId="4735579C" w14:textId="77777777" w:rsidR="00E667B5" w:rsidRPr="00D61A3B" w:rsidRDefault="00E667B5" w:rsidP="00E667B5">
      <w:pPr>
        <w:pStyle w:val="Akapitzlist"/>
        <w:numPr>
          <w:ilvl w:val="0"/>
          <w:numId w:val="35"/>
        </w:numPr>
        <w:spacing w:after="160" w:line="259" w:lineRule="auto"/>
        <w:jc w:val="both"/>
        <w:rPr>
          <w:rFonts w:ascii="Times New Roman" w:hAnsi="Times New Roman"/>
          <w:szCs w:val="22"/>
        </w:rPr>
      </w:pPr>
      <w:r w:rsidRPr="00D61A3B">
        <w:rPr>
          <w:rFonts w:ascii="Times New Roman" w:hAnsi="Times New Roman"/>
          <w:szCs w:val="22"/>
        </w:rPr>
        <w:t>Otwórz stronę internetową o adresie:</w:t>
      </w:r>
    </w:p>
    <w:p w14:paraId="646ECBD8" w14:textId="639E899C" w:rsidR="00E667B5" w:rsidRDefault="00354D06" w:rsidP="00E667B5">
      <w:pPr>
        <w:rPr>
          <w:rStyle w:val="Hipercze"/>
          <w:rFonts w:ascii="Times New Roman" w:hAnsi="Times New Roman"/>
          <w:b/>
          <w:sz w:val="22"/>
          <w:szCs w:val="22"/>
          <w:shd w:val="clear" w:color="auto" w:fill="FFFFFF"/>
        </w:rPr>
      </w:pPr>
      <w:hyperlink r:id="rId16" w:history="1">
        <w:r w:rsidR="00E667B5" w:rsidRPr="00E667B5">
          <w:rPr>
            <w:rStyle w:val="Hipercze"/>
            <w:rFonts w:ascii="Times New Roman" w:hAnsi="Times New Roman"/>
            <w:b/>
            <w:sz w:val="22"/>
            <w:szCs w:val="22"/>
            <w:shd w:val="clear" w:color="auto" w:fill="FFFFFF"/>
          </w:rPr>
          <w:t>https://ezamowienia.gov.pl/mp-client/search/list/ocds-148610-28a0be73-5424-4f48-a374-04ebccc5c09e</w:t>
        </w:r>
      </w:hyperlink>
    </w:p>
    <w:p w14:paraId="2FD10F1E" w14:textId="77777777" w:rsidR="00B61E54" w:rsidRDefault="00B61E54" w:rsidP="00E667B5">
      <w:pPr>
        <w:rPr>
          <w:rStyle w:val="Hipercze"/>
          <w:rFonts w:ascii="Times New Roman" w:hAnsi="Times New Roman"/>
          <w:b/>
          <w:sz w:val="22"/>
          <w:szCs w:val="22"/>
          <w:shd w:val="clear" w:color="auto" w:fill="FFFFFF"/>
        </w:rPr>
      </w:pPr>
    </w:p>
    <w:p w14:paraId="6E5ADE6E" w14:textId="54121E75" w:rsidR="00E667B5" w:rsidRPr="00E667B5" w:rsidRDefault="00E667B5" w:rsidP="00E667B5">
      <w:pPr>
        <w:rPr>
          <w:rFonts w:ascii="Times New Roman" w:hAnsi="Times New Roman"/>
          <w:sz w:val="22"/>
          <w:szCs w:val="22"/>
        </w:rPr>
      </w:pPr>
      <w:r w:rsidRPr="00E667B5"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17E3BC" wp14:editId="490644C5">
                <wp:simplePos x="0" y="0"/>
                <wp:positionH relativeFrom="column">
                  <wp:posOffset>4756785</wp:posOffset>
                </wp:positionH>
                <wp:positionV relativeFrom="paragraph">
                  <wp:posOffset>6350</wp:posOffset>
                </wp:positionV>
                <wp:extent cx="1171575" cy="381000"/>
                <wp:effectExtent l="114300" t="0" r="28575" b="457200"/>
                <wp:wrapNone/>
                <wp:docPr id="8" name="Objaśnienie liniowe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810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12317"/>
                            <a:gd name="adj4" fmla="val -688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AC2481" w14:textId="77777777" w:rsidR="00E667B5" w:rsidRPr="001D18DF" w:rsidRDefault="00E667B5" w:rsidP="00E667B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D18DF">
                              <w:rPr>
                                <w:b/>
                              </w:rPr>
                              <w:t>Kliknij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7E3BC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 liniowe 1 8" o:spid="_x0000_s1026" type="#_x0000_t47" style="position:absolute;margin-left:374.55pt;margin-top:.5pt;width:92.2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" adj="-1487,45860" fillcolor="#5b9bd5 [3204]" strokecolor="#1f4d78 [1604]" strokeweight="1pt">
                <v:textbox>
                  <w:txbxContent>
                    <w:p w14:paraId="5BAC2481" w14:textId="77777777" w:rsidR="00E667B5" w:rsidRPr="001D18DF" w:rsidRDefault="00E667B5" w:rsidP="00E667B5">
                      <w:pPr>
                        <w:jc w:val="center"/>
                        <w:rPr>
                          <w:b/>
                        </w:rPr>
                      </w:pPr>
                      <w:r w:rsidRPr="001D18DF">
                        <w:rPr>
                          <w:b/>
                        </w:rPr>
                        <w:t>Kliknij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098F04F3" w14:textId="77777777" w:rsidR="00E667B5" w:rsidRPr="00D61A3B" w:rsidRDefault="00E667B5" w:rsidP="00E667B5">
      <w:pPr>
        <w:pStyle w:val="Akapitzlist"/>
        <w:numPr>
          <w:ilvl w:val="0"/>
          <w:numId w:val="35"/>
        </w:numPr>
        <w:spacing w:after="160" w:line="259" w:lineRule="auto"/>
        <w:rPr>
          <w:rFonts w:ascii="Times New Roman" w:hAnsi="Times New Roman"/>
        </w:rPr>
      </w:pPr>
      <w:r w:rsidRPr="00D61A3B">
        <w:rPr>
          <w:rFonts w:ascii="Times New Roman" w:hAnsi="Times New Roman"/>
        </w:rPr>
        <w:t xml:space="preserve">Wyświetli się poniższa strona – </w:t>
      </w:r>
      <w:r w:rsidRPr="00D61A3B">
        <w:rPr>
          <w:rFonts w:ascii="Times New Roman" w:hAnsi="Times New Roman"/>
          <w:b/>
        </w:rPr>
        <w:t>Kliknij</w:t>
      </w:r>
      <w:r w:rsidRPr="00D61A3B">
        <w:rPr>
          <w:rFonts w:ascii="Times New Roman" w:hAnsi="Times New Roman"/>
        </w:rPr>
        <w:t xml:space="preserve"> w przycisk: </w:t>
      </w:r>
      <w:r w:rsidRPr="00D61A3B">
        <w:rPr>
          <w:rFonts w:ascii="Times New Roman" w:hAnsi="Times New Roman"/>
          <w:b/>
        </w:rPr>
        <w:t>Zarejestruj się</w:t>
      </w:r>
    </w:p>
    <w:p w14:paraId="4EBD8BD5" w14:textId="77777777" w:rsidR="00E667B5" w:rsidRDefault="00E667B5" w:rsidP="00E667B5">
      <w:r>
        <w:rPr>
          <w:noProof/>
        </w:rPr>
        <w:drawing>
          <wp:inline distT="0" distB="0" distL="0" distR="0" wp14:anchorId="2755437A" wp14:editId="0D0A60E3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A5500" w14:textId="77777777" w:rsidR="00E667B5" w:rsidRDefault="00E667B5" w:rsidP="00E667B5"/>
    <w:p w14:paraId="023DC838" w14:textId="77777777" w:rsidR="00B61E54" w:rsidRDefault="00B61E54" w:rsidP="00E667B5"/>
    <w:p w14:paraId="1736C96A" w14:textId="77777777" w:rsidR="00B61E54" w:rsidRDefault="00B61E54" w:rsidP="00E667B5"/>
    <w:p w14:paraId="2BD99C69" w14:textId="77777777" w:rsidR="00B61E54" w:rsidRDefault="00B61E54" w:rsidP="00E667B5"/>
    <w:p w14:paraId="56523BC3" w14:textId="77777777" w:rsidR="00B61E54" w:rsidRDefault="00B61E54" w:rsidP="00E667B5"/>
    <w:p w14:paraId="2BCB9CF4" w14:textId="77777777" w:rsidR="00B61E54" w:rsidRDefault="00B61E54" w:rsidP="00E667B5"/>
    <w:p w14:paraId="3D5112CF" w14:textId="77777777" w:rsidR="00B61E54" w:rsidRDefault="00B61E54" w:rsidP="00E667B5"/>
    <w:p w14:paraId="198BCD0D" w14:textId="77777777" w:rsidR="00E667B5" w:rsidRPr="00D61A3B" w:rsidRDefault="00E667B5" w:rsidP="00E667B5">
      <w:pPr>
        <w:pStyle w:val="Akapitzlist"/>
        <w:numPr>
          <w:ilvl w:val="0"/>
          <w:numId w:val="35"/>
        </w:numPr>
        <w:spacing w:after="160" w:line="259" w:lineRule="auto"/>
        <w:rPr>
          <w:rFonts w:ascii="Times New Roman" w:hAnsi="Times New Roman"/>
        </w:rPr>
      </w:pPr>
      <w:r w:rsidRPr="00D61A3B">
        <w:rPr>
          <w:rFonts w:ascii="Times New Roman" w:hAnsi="Times New Roman"/>
          <w:noProof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339577" wp14:editId="52327630">
                <wp:simplePos x="0" y="0"/>
                <wp:positionH relativeFrom="column">
                  <wp:posOffset>4861560</wp:posOffset>
                </wp:positionH>
                <wp:positionV relativeFrom="paragraph">
                  <wp:posOffset>3810</wp:posOffset>
                </wp:positionV>
                <wp:extent cx="1190625" cy="371475"/>
                <wp:effectExtent l="114300" t="0" r="28575" b="504825"/>
                <wp:wrapNone/>
                <wp:docPr id="9" name="Objaśnienie liniowe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7147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21650"/>
                            <a:gd name="adj4" fmla="val -712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912EC3" w14:textId="77777777" w:rsidR="00E667B5" w:rsidRPr="001D18DF" w:rsidRDefault="00E667B5" w:rsidP="00E667B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D18DF">
                              <w:rPr>
                                <w:b/>
                              </w:rPr>
                              <w:t>Kli</w:t>
                            </w:r>
                            <w:r>
                              <w:rPr>
                                <w:b/>
                              </w:rPr>
                              <w:t>k</w:t>
                            </w:r>
                            <w:r w:rsidRPr="001D18DF">
                              <w:rPr>
                                <w:b/>
                              </w:rPr>
                              <w:t>nij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39577" id="Objaśnienie liniowe 1 9" o:spid="_x0000_s1027" type="#_x0000_t47" style="position:absolute;left:0;text-align:left;margin-left:382.8pt;margin-top:.3pt;width:93.7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" adj="-1539,47876" fillcolor="#5b9bd5 [3204]" strokecolor="#1f4d78 [1604]" strokeweight="1pt">
                <v:textbox>
                  <w:txbxContent>
                    <w:p w14:paraId="28912EC3" w14:textId="77777777" w:rsidR="00E667B5" w:rsidRPr="001D18DF" w:rsidRDefault="00E667B5" w:rsidP="00E667B5">
                      <w:pPr>
                        <w:jc w:val="center"/>
                        <w:rPr>
                          <w:b/>
                        </w:rPr>
                      </w:pPr>
                      <w:r w:rsidRPr="001D18DF">
                        <w:rPr>
                          <w:b/>
                        </w:rPr>
                        <w:t>Kli</w:t>
                      </w:r>
                      <w:r>
                        <w:rPr>
                          <w:b/>
                        </w:rPr>
                        <w:t>k</w:t>
                      </w:r>
                      <w:r w:rsidRPr="001D18DF">
                        <w:rPr>
                          <w:b/>
                        </w:rPr>
                        <w:t>nij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D61A3B">
        <w:rPr>
          <w:rFonts w:ascii="Times New Roman" w:hAnsi="Times New Roman"/>
        </w:rPr>
        <w:t xml:space="preserve">Wyświetli się poniższa strona – ponownie </w:t>
      </w:r>
      <w:r w:rsidRPr="00D61A3B">
        <w:rPr>
          <w:rFonts w:ascii="Times New Roman" w:hAnsi="Times New Roman"/>
          <w:b/>
        </w:rPr>
        <w:t>Kliknij</w:t>
      </w:r>
      <w:r w:rsidRPr="00D61A3B">
        <w:rPr>
          <w:rFonts w:ascii="Times New Roman" w:hAnsi="Times New Roman"/>
        </w:rPr>
        <w:t xml:space="preserve"> w przycisk: </w:t>
      </w:r>
      <w:r w:rsidRPr="00D61A3B">
        <w:rPr>
          <w:rFonts w:ascii="Times New Roman" w:hAnsi="Times New Roman"/>
          <w:b/>
        </w:rPr>
        <w:t>Zarejestruj się</w:t>
      </w:r>
      <w:r w:rsidRPr="00D61A3B">
        <w:rPr>
          <w:rFonts w:ascii="Times New Roman" w:hAnsi="Times New Roman"/>
        </w:rPr>
        <w:t xml:space="preserve"> </w:t>
      </w:r>
    </w:p>
    <w:p w14:paraId="23461C5A" w14:textId="77777777" w:rsidR="00E667B5" w:rsidRPr="00B61E54" w:rsidRDefault="00E667B5" w:rsidP="00E667B5">
      <w:pPr>
        <w:rPr>
          <w:lang w:val="x-none"/>
        </w:rPr>
      </w:pPr>
    </w:p>
    <w:p w14:paraId="53BA7E1D" w14:textId="77777777" w:rsidR="00E667B5" w:rsidRDefault="00E667B5" w:rsidP="00E667B5">
      <w:r>
        <w:rPr>
          <w:noProof/>
        </w:rPr>
        <w:drawing>
          <wp:inline distT="0" distB="0" distL="0" distR="0" wp14:anchorId="623F1FB4" wp14:editId="2AB0249E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4FB13" w14:textId="77777777" w:rsidR="00E667B5" w:rsidRPr="00B61E54" w:rsidRDefault="00E667B5" w:rsidP="00E667B5">
      <w:pPr>
        <w:pStyle w:val="Akapitzlist"/>
        <w:numPr>
          <w:ilvl w:val="0"/>
          <w:numId w:val="35"/>
        </w:numPr>
        <w:spacing w:after="160" w:line="259" w:lineRule="auto"/>
        <w:rPr>
          <w:rFonts w:ascii="Times New Roman" w:hAnsi="Times New Roman"/>
        </w:rPr>
      </w:pPr>
      <w:r w:rsidRPr="00B61E54">
        <w:rPr>
          <w:rFonts w:ascii="Times New Roman" w:hAnsi="Times New Roman"/>
        </w:rPr>
        <w:t xml:space="preserve">Wyświetli się poniższa strona – </w:t>
      </w:r>
      <w:r w:rsidRPr="00B61E54">
        <w:rPr>
          <w:rFonts w:ascii="Times New Roman" w:hAnsi="Times New Roman"/>
          <w:b/>
        </w:rPr>
        <w:t>Kliknij</w:t>
      </w:r>
      <w:r w:rsidRPr="00B61E54">
        <w:rPr>
          <w:rFonts w:ascii="Times New Roman" w:hAnsi="Times New Roman"/>
        </w:rPr>
        <w:t xml:space="preserve"> w przycisk: </w:t>
      </w:r>
      <w:r w:rsidRPr="00B61E54">
        <w:rPr>
          <w:rFonts w:ascii="Times New Roman" w:hAnsi="Times New Roman"/>
          <w:b/>
        </w:rPr>
        <w:t>Wykonawca</w:t>
      </w:r>
    </w:p>
    <w:p w14:paraId="6F21544F" w14:textId="77777777" w:rsidR="00E667B5" w:rsidRDefault="00E667B5" w:rsidP="00E667B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798E46" wp14:editId="0C683B02">
                <wp:simplePos x="0" y="0"/>
                <wp:positionH relativeFrom="column">
                  <wp:posOffset>3756660</wp:posOffset>
                </wp:positionH>
                <wp:positionV relativeFrom="paragraph">
                  <wp:posOffset>929640</wp:posOffset>
                </wp:positionV>
                <wp:extent cx="1066800" cy="342900"/>
                <wp:effectExtent l="628650" t="0" r="19050" b="285750"/>
                <wp:wrapNone/>
                <wp:docPr id="10" name="Objaśnienie liniowe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429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73555"/>
                            <a:gd name="adj4" fmla="val -5750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5389C8" w14:textId="77777777" w:rsidR="00E667B5" w:rsidRPr="001D18DF" w:rsidRDefault="00E667B5" w:rsidP="00E667B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D18DF">
                              <w:rPr>
                                <w:b/>
                              </w:rPr>
                              <w:t>Kliknij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98E46" id="Objaśnienie liniowe 1 10" o:spid="_x0000_s1028" type="#_x0000_t47" style="position:absolute;margin-left:295.8pt;margin-top:73.2pt;width:84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" adj="-12421,37488" fillcolor="#5b9bd5 [3204]" strokecolor="#1f4d78 [1604]" strokeweight="1pt">
                <v:textbox>
                  <w:txbxContent>
                    <w:p w14:paraId="135389C8" w14:textId="77777777" w:rsidR="00E667B5" w:rsidRPr="001D18DF" w:rsidRDefault="00E667B5" w:rsidP="00E667B5">
                      <w:pPr>
                        <w:jc w:val="center"/>
                        <w:rPr>
                          <w:b/>
                        </w:rPr>
                      </w:pPr>
                      <w:r w:rsidRPr="001D18DF">
                        <w:rPr>
                          <w:b/>
                        </w:rPr>
                        <w:t>Kliknij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D8E9AF" wp14:editId="3889B8B7">
            <wp:extent cx="5760720" cy="324040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74A76" w14:textId="77777777" w:rsidR="00B61E54" w:rsidRDefault="00B61E54" w:rsidP="00E667B5"/>
    <w:p w14:paraId="2DF062B1" w14:textId="77777777" w:rsidR="00B61E54" w:rsidRDefault="00B61E54" w:rsidP="00E667B5"/>
    <w:p w14:paraId="7A06E143" w14:textId="77777777" w:rsidR="00B61E54" w:rsidRDefault="00B61E54" w:rsidP="00E667B5"/>
    <w:p w14:paraId="74FCB3AF" w14:textId="77777777" w:rsidR="00B61E54" w:rsidRDefault="00B61E54" w:rsidP="00E667B5"/>
    <w:p w14:paraId="1D863397" w14:textId="77777777" w:rsidR="00B61E54" w:rsidRDefault="00B61E54" w:rsidP="00E667B5"/>
    <w:p w14:paraId="4075FACD" w14:textId="77777777" w:rsidR="00B61E54" w:rsidRDefault="00B61E54" w:rsidP="00E667B5"/>
    <w:p w14:paraId="0923673D" w14:textId="77777777" w:rsidR="00B61E54" w:rsidRDefault="00B61E54" w:rsidP="00E667B5"/>
    <w:p w14:paraId="6CAC5CD9" w14:textId="77777777" w:rsidR="00E667B5" w:rsidRDefault="00E667B5" w:rsidP="00E667B5"/>
    <w:p w14:paraId="2B72DE4E" w14:textId="71F85B85" w:rsidR="00E667B5" w:rsidRPr="00B61E54" w:rsidRDefault="00E667B5" w:rsidP="00F67A42">
      <w:pPr>
        <w:pStyle w:val="Akapitzlist"/>
        <w:numPr>
          <w:ilvl w:val="0"/>
          <w:numId w:val="35"/>
        </w:numPr>
        <w:spacing w:after="0" w:line="240" w:lineRule="auto"/>
        <w:ind w:left="714" w:hanging="357"/>
        <w:rPr>
          <w:rFonts w:ascii="Times New Roman" w:hAnsi="Times New Roman"/>
        </w:rPr>
      </w:pPr>
      <w:r w:rsidRPr="00B61E54">
        <w:rPr>
          <w:rFonts w:ascii="Times New Roman" w:hAnsi="Times New Roman"/>
        </w:rPr>
        <w:lastRenderedPageBreak/>
        <w:t xml:space="preserve">Wyświetli się poniższa strona – </w:t>
      </w:r>
      <w:r w:rsidRPr="00B61E54">
        <w:rPr>
          <w:rFonts w:ascii="Times New Roman" w:hAnsi="Times New Roman"/>
          <w:b/>
        </w:rPr>
        <w:t>Kliknij</w:t>
      </w:r>
      <w:r w:rsidRPr="00B61E54">
        <w:rPr>
          <w:rFonts w:ascii="Times New Roman" w:hAnsi="Times New Roman"/>
        </w:rPr>
        <w:t xml:space="preserve"> w przycisk: </w:t>
      </w:r>
      <w:r w:rsidRPr="00B61E54">
        <w:rPr>
          <w:rFonts w:ascii="Times New Roman" w:hAnsi="Times New Roman"/>
          <w:b/>
          <w:lang w:val="pl-PL"/>
        </w:rPr>
        <w:t>Dalej</w:t>
      </w:r>
    </w:p>
    <w:p w14:paraId="70C71858" w14:textId="12E47B9C" w:rsidR="00E667B5" w:rsidRDefault="005B7398" w:rsidP="00E667B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66C911" wp14:editId="77F6E7A3">
                <wp:simplePos x="0" y="0"/>
                <wp:positionH relativeFrom="column">
                  <wp:posOffset>4280535</wp:posOffset>
                </wp:positionH>
                <wp:positionV relativeFrom="paragraph">
                  <wp:posOffset>1953261</wp:posOffset>
                </wp:positionV>
                <wp:extent cx="1028700" cy="361950"/>
                <wp:effectExtent l="400050" t="0" r="19050" b="76200"/>
                <wp:wrapNone/>
                <wp:docPr id="13" name="Objaśnienie liniowe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61950"/>
                        </a:xfrm>
                        <a:prstGeom prst="borderCallout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837B5D" w14:textId="157210EA" w:rsidR="005B7398" w:rsidRPr="005B7398" w:rsidRDefault="005B7398" w:rsidP="005B739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B7398">
                              <w:rPr>
                                <w:b/>
                              </w:rPr>
                              <w:t>Kliknij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6C911" id="Objaśnienie liniowe 1 13" o:spid="_x0000_s1029" type="#_x0000_t47" style="position:absolute;margin-left:337.05pt;margin-top:153.8pt;width:81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" fillcolor="#5b9bd5 [3204]" strokecolor="#1f4d78 [1604]" strokeweight="1pt">
                <v:textbox>
                  <w:txbxContent>
                    <w:p w14:paraId="2F837B5D" w14:textId="157210EA" w:rsidR="005B7398" w:rsidRPr="005B7398" w:rsidRDefault="005B7398" w:rsidP="005B7398">
                      <w:pPr>
                        <w:jc w:val="center"/>
                        <w:rPr>
                          <w:b/>
                        </w:rPr>
                      </w:pPr>
                      <w:r w:rsidRPr="005B7398">
                        <w:rPr>
                          <w:b/>
                        </w:rPr>
                        <w:t>Kliknij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E667B5">
        <w:rPr>
          <w:noProof/>
        </w:rPr>
        <w:drawing>
          <wp:inline distT="0" distB="0" distL="0" distR="0" wp14:anchorId="16800BAA" wp14:editId="494C41AA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6305E" w14:textId="246439BF" w:rsidR="005B7398" w:rsidRPr="00F67A42" w:rsidRDefault="00BE7C98" w:rsidP="005B7398">
      <w:pPr>
        <w:pStyle w:val="Akapitzlist"/>
        <w:numPr>
          <w:ilvl w:val="0"/>
          <w:numId w:val="35"/>
        </w:numPr>
        <w:rPr>
          <w:rFonts w:ascii="Times New Roman" w:hAnsi="Times New Roman"/>
        </w:rPr>
      </w:pPr>
      <w:r w:rsidRPr="00F67A42">
        <w:rPr>
          <w:rFonts w:ascii="Times New Roman" w:hAnsi="Times New Roman"/>
          <w:szCs w:val="22"/>
        </w:rPr>
        <w:t>Wyświetli się poniższa strona</w:t>
      </w:r>
      <w:r w:rsidRPr="00F67A42">
        <w:rPr>
          <w:rFonts w:ascii="Times New Roman" w:hAnsi="Times New Roman"/>
          <w:szCs w:val="22"/>
          <w:lang w:val="pl-PL"/>
        </w:rPr>
        <w:t xml:space="preserve"> internetowa - </w:t>
      </w:r>
      <w:r w:rsidRPr="00F67A42">
        <w:rPr>
          <w:rFonts w:ascii="Times New Roman" w:hAnsi="Times New Roman"/>
          <w:b/>
          <w:bCs/>
          <w:szCs w:val="22"/>
        </w:rPr>
        <w:t>Formularz rejestracji</w:t>
      </w:r>
      <w:r w:rsidR="001C55E5" w:rsidRPr="00F67A42">
        <w:rPr>
          <w:rFonts w:ascii="Times New Roman" w:hAnsi="Times New Roman"/>
          <w:szCs w:val="22"/>
          <w:lang w:val="pl-PL"/>
        </w:rPr>
        <w:t>.</w:t>
      </w:r>
      <w:r w:rsidR="005B7398" w:rsidRPr="00F67A42">
        <w:rPr>
          <w:rFonts w:ascii="Times New Roman" w:hAnsi="Times New Roman"/>
          <w:szCs w:val="22"/>
          <w:lang w:val="pl-PL"/>
        </w:rPr>
        <w:t xml:space="preserve"> </w:t>
      </w:r>
      <w:r w:rsidR="001C55E5" w:rsidRPr="00F67A42">
        <w:rPr>
          <w:rFonts w:ascii="Times New Roman" w:hAnsi="Times New Roman"/>
          <w:szCs w:val="22"/>
          <w:lang w:val="pl-PL"/>
        </w:rPr>
        <w:t>D</w:t>
      </w:r>
      <w:r w:rsidR="005B7398" w:rsidRPr="00F67A42">
        <w:rPr>
          <w:rFonts w:ascii="Times New Roman" w:hAnsi="Times New Roman"/>
          <w:szCs w:val="22"/>
          <w:lang w:val="pl-PL"/>
        </w:rPr>
        <w:t>la przejrzystości</w:t>
      </w:r>
      <w:r w:rsidRPr="00F67A42">
        <w:rPr>
          <w:rFonts w:ascii="Times New Roman" w:hAnsi="Times New Roman"/>
          <w:lang w:val="pl-PL"/>
        </w:rPr>
        <w:t xml:space="preserve"> wyjaśnienia</w:t>
      </w:r>
      <w:r w:rsidR="005B7398" w:rsidRPr="00F67A42">
        <w:rPr>
          <w:rFonts w:ascii="Times New Roman" w:hAnsi="Times New Roman"/>
          <w:lang w:val="pl-PL"/>
        </w:rPr>
        <w:t xml:space="preserve"> Zamawiając</w:t>
      </w:r>
      <w:r w:rsidRPr="00F67A42">
        <w:rPr>
          <w:rFonts w:ascii="Times New Roman" w:hAnsi="Times New Roman"/>
          <w:lang w:val="pl-PL"/>
        </w:rPr>
        <w:t>y podzielił</w:t>
      </w:r>
      <w:r w:rsidR="005B7398" w:rsidRPr="00F67A42">
        <w:rPr>
          <w:rFonts w:ascii="Times New Roman" w:hAnsi="Times New Roman"/>
          <w:lang w:val="pl-PL"/>
        </w:rPr>
        <w:t xml:space="preserve"> </w:t>
      </w:r>
      <w:r w:rsidR="001C55E5" w:rsidRPr="00F67A42">
        <w:rPr>
          <w:rFonts w:ascii="Times New Roman" w:hAnsi="Times New Roman"/>
          <w:lang w:val="pl-PL"/>
        </w:rPr>
        <w:t xml:space="preserve">stronę </w:t>
      </w:r>
      <w:r w:rsidR="005B7398" w:rsidRPr="00F67A42">
        <w:rPr>
          <w:rFonts w:ascii="Times New Roman" w:hAnsi="Times New Roman"/>
          <w:b/>
          <w:lang w:val="pl-PL"/>
        </w:rPr>
        <w:t>na 3 (trzy) obrazy PrtScr</w:t>
      </w:r>
      <w:r w:rsidR="005B7398" w:rsidRPr="00F67A42">
        <w:rPr>
          <w:rFonts w:ascii="Times New Roman" w:hAnsi="Times New Roman"/>
          <w:lang w:val="pl-PL"/>
        </w:rPr>
        <w:t>. W celu zarejestrowania Wykonawca jest zobowiązany wypełni</w:t>
      </w:r>
      <w:r w:rsidR="001C55E5" w:rsidRPr="00F67A42">
        <w:rPr>
          <w:rFonts w:ascii="Times New Roman" w:hAnsi="Times New Roman"/>
          <w:lang w:val="pl-PL"/>
        </w:rPr>
        <w:t>a</w:t>
      </w:r>
      <w:r w:rsidR="005B7398" w:rsidRPr="00F67A42">
        <w:rPr>
          <w:rFonts w:ascii="Times New Roman" w:hAnsi="Times New Roman"/>
          <w:lang w:val="pl-PL"/>
        </w:rPr>
        <w:t xml:space="preserve">ć pola </w:t>
      </w:r>
      <w:r w:rsidR="001C55E5" w:rsidRPr="00F67A42">
        <w:rPr>
          <w:rFonts w:ascii="Times New Roman" w:hAnsi="Times New Roman"/>
          <w:b/>
          <w:lang w:val="pl-PL"/>
        </w:rPr>
        <w:t>Formularza rejestracji</w:t>
      </w:r>
      <w:r w:rsidR="001C55E5" w:rsidRPr="00F67A42">
        <w:rPr>
          <w:rFonts w:ascii="Times New Roman" w:hAnsi="Times New Roman"/>
          <w:lang w:val="pl-PL"/>
        </w:rPr>
        <w:t xml:space="preserve"> </w:t>
      </w:r>
      <w:r w:rsidR="005B7398" w:rsidRPr="00F67A42">
        <w:rPr>
          <w:rFonts w:ascii="Times New Roman" w:hAnsi="Times New Roman"/>
          <w:lang w:val="pl-PL"/>
        </w:rPr>
        <w:t>zobrazowane na tej stronie internetowej</w:t>
      </w:r>
      <w:r w:rsidR="001C55E5" w:rsidRPr="00F67A42">
        <w:rPr>
          <w:rFonts w:ascii="Times New Roman" w:hAnsi="Times New Roman"/>
          <w:lang w:val="pl-PL"/>
        </w:rPr>
        <w:t xml:space="preserve"> i następnych stronach</w:t>
      </w:r>
      <w:r w:rsidR="005B7398" w:rsidRPr="00F67A42">
        <w:rPr>
          <w:rFonts w:ascii="Times New Roman" w:hAnsi="Times New Roman"/>
          <w:lang w:val="pl-PL"/>
        </w:rPr>
        <w:t xml:space="preserve"> zgodnie </w:t>
      </w:r>
      <w:r w:rsidR="001C55E5" w:rsidRPr="00F67A42">
        <w:rPr>
          <w:rFonts w:ascii="Times New Roman" w:hAnsi="Times New Roman"/>
          <w:lang w:val="pl-PL"/>
        </w:rPr>
        <w:t xml:space="preserve">z </w:t>
      </w:r>
      <w:r w:rsidR="00DD7139" w:rsidRPr="00F67A42">
        <w:rPr>
          <w:rFonts w:ascii="Times New Roman" w:hAnsi="Times New Roman"/>
          <w:lang w:val="pl-PL"/>
        </w:rPr>
        <w:t>wymaganiami przypisanymi do każdego pola</w:t>
      </w:r>
      <w:r w:rsidR="005B7398" w:rsidRPr="00F67A42">
        <w:rPr>
          <w:rFonts w:ascii="Times New Roman" w:hAnsi="Times New Roman"/>
          <w:lang w:val="pl-PL"/>
        </w:rPr>
        <w:t>. Zamawiający</w:t>
      </w:r>
      <w:r w:rsidR="00DD7139" w:rsidRPr="00F67A42">
        <w:rPr>
          <w:rFonts w:ascii="Times New Roman" w:hAnsi="Times New Roman"/>
          <w:lang w:val="pl-PL"/>
        </w:rPr>
        <w:t xml:space="preserve">, aby ułatwić wypełnianie pól, </w:t>
      </w:r>
      <w:r w:rsidR="005B7398" w:rsidRPr="00F67A42">
        <w:rPr>
          <w:rFonts w:ascii="Times New Roman" w:hAnsi="Times New Roman"/>
          <w:lang w:val="pl-PL"/>
        </w:rPr>
        <w:t xml:space="preserve">w </w:t>
      </w:r>
      <w:r w:rsidR="001C55E5" w:rsidRPr="00F67A42">
        <w:rPr>
          <w:rFonts w:ascii="Times New Roman" w:hAnsi="Times New Roman"/>
          <w:lang w:val="pl-PL"/>
        </w:rPr>
        <w:t xml:space="preserve">poniższe </w:t>
      </w:r>
      <w:r w:rsidR="005B7398" w:rsidRPr="00F67A42">
        <w:rPr>
          <w:rFonts w:ascii="Times New Roman" w:hAnsi="Times New Roman"/>
          <w:lang w:val="pl-PL"/>
        </w:rPr>
        <w:t xml:space="preserve">pola </w:t>
      </w:r>
      <w:r w:rsidR="001C55E5" w:rsidRPr="00F67A42">
        <w:rPr>
          <w:rFonts w:ascii="Times New Roman" w:hAnsi="Times New Roman"/>
          <w:lang w:val="pl-PL"/>
        </w:rPr>
        <w:t>wpisał</w:t>
      </w:r>
      <w:r w:rsidR="005B7398" w:rsidRPr="00F67A42">
        <w:rPr>
          <w:rFonts w:ascii="Times New Roman" w:hAnsi="Times New Roman"/>
          <w:lang w:val="pl-PL"/>
        </w:rPr>
        <w:t xml:space="preserve"> przykładowe dane i wpisy te zobrazuje poniżej w formacie PrtScr:</w:t>
      </w:r>
    </w:p>
    <w:p w14:paraId="071EA0ED" w14:textId="5B0A1B5B" w:rsidR="005B7398" w:rsidRDefault="002627AA" w:rsidP="002627AA">
      <w:pPr>
        <w:pStyle w:val="Akapitzlist"/>
        <w:numPr>
          <w:ilvl w:val="0"/>
          <w:numId w:val="36"/>
        </w:numPr>
      </w:pPr>
      <w:r>
        <w:rPr>
          <w:lang w:val="pl-PL"/>
        </w:rPr>
        <w:t>PrtScr:</w:t>
      </w:r>
    </w:p>
    <w:p w14:paraId="49B37E6B" w14:textId="77777777" w:rsidR="00E667B5" w:rsidRDefault="00E667B5" w:rsidP="00E667B5">
      <w:r>
        <w:rPr>
          <w:noProof/>
        </w:rPr>
        <w:drawing>
          <wp:inline distT="0" distB="0" distL="0" distR="0" wp14:anchorId="0D7FE67C" wp14:editId="7EB9E0B6">
            <wp:extent cx="5760720" cy="324040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270AA" w14:textId="77777777" w:rsidR="00F52373" w:rsidRDefault="00F52373" w:rsidP="00E667B5"/>
    <w:p w14:paraId="64049B6E" w14:textId="77777777" w:rsidR="00F67A42" w:rsidRDefault="00F67A42" w:rsidP="00E667B5">
      <w:pPr>
        <w:rPr>
          <w:rFonts w:ascii="Times New Roman" w:hAnsi="Times New Roman"/>
        </w:rPr>
      </w:pPr>
    </w:p>
    <w:p w14:paraId="5AEDFB09" w14:textId="37448CBE" w:rsidR="005B7398" w:rsidRDefault="002627AA" w:rsidP="00E667B5">
      <w:pPr>
        <w:rPr>
          <w:rFonts w:ascii="Times New Roman" w:hAnsi="Times New Roman"/>
        </w:rPr>
      </w:pPr>
      <w:r w:rsidRPr="00F52373">
        <w:rPr>
          <w:rFonts w:ascii="Times New Roman" w:hAnsi="Times New Roman"/>
        </w:rPr>
        <w:lastRenderedPageBreak/>
        <w:t>Przykładowe wpisy:</w:t>
      </w:r>
    </w:p>
    <w:p w14:paraId="41DF96BA" w14:textId="77777777" w:rsidR="00F52373" w:rsidRPr="00F52373" w:rsidRDefault="00F52373" w:rsidP="00E667B5">
      <w:pPr>
        <w:rPr>
          <w:rFonts w:ascii="Times New Roman" w:hAnsi="Times New Roman"/>
        </w:rPr>
      </w:pPr>
    </w:p>
    <w:p w14:paraId="76C46DB8" w14:textId="587A4CC2" w:rsidR="005B7398" w:rsidRDefault="002627AA" w:rsidP="00E667B5">
      <w:r>
        <w:rPr>
          <w:noProof/>
        </w:rPr>
        <w:drawing>
          <wp:inline distT="0" distB="0" distL="0" distR="0" wp14:anchorId="66DF87B7" wp14:editId="224474E0">
            <wp:extent cx="6120130" cy="3442335"/>
            <wp:effectExtent l="0" t="0" r="0" b="571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8DCE5" w14:textId="77777777" w:rsidR="00F52373" w:rsidRDefault="00F52373" w:rsidP="00E667B5"/>
    <w:p w14:paraId="120F9713" w14:textId="77777777" w:rsidR="00A7672E" w:rsidRPr="00F52373" w:rsidRDefault="00A7672E" w:rsidP="00A7672E">
      <w:pPr>
        <w:pStyle w:val="Akapitzlist"/>
        <w:numPr>
          <w:ilvl w:val="0"/>
          <w:numId w:val="36"/>
        </w:numPr>
        <w:rPr>
          <w:rFonts w:ascii="Times New Roman" w:hAnsi="Times New Roman"/>
        </w:rPr>
      </w:pPr>
      <w:r w:rsidRPr="00F52373">
        <w:rPr>
          <w:rFonts w:ascii="Times New Roman" w:hAnsi="Times New Roman"/>
        </w:rPr>
        <w:t>PrtScr:</w:t>
      </w:r>
    </w:p>
    <w:p w14:paraId="5B359504" w14:textId="77777777" w:rsidR="00E667B5" w:rsidRDefault="00E667B5" w:rsidP="00E667B5">
      <w:r>
        <w:rPr>
          <w:noProof/>
        </w:rPr>
        <w:drawing>
          <wp:inline distT="0" distB="0" distL="0" distR="0" wp14:anchorId="3BEE92C4" wp14:editId="4A812B5D">
            <wp:extent cx="5760720" cy="3240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29378" w14:textId="77777777" w:rsidR="00E667B5" w:rsidRDefault="00E667B5" w:rsidP="00E667B5"/>
    <w:p w14:paraId="1FCBBDE7" w14:textId="77777777" w:rsidR="00F67A42" w:rsidRDefault="00F67A42" w:rsidP="00E667B5">
      <w:pPr>
        <w:rPr>
          <w:rFonts w:ascii="Times New Roman" w:hAnsi="Times New Roman"/>
        </w:rPr>
      </w:pPr>
    </w:p>
    <w:p w14:paraId="664112D1" w14:textId="77777777" w:rsidR="00F67A42" w:rsidRDefault="00F67A42" w:rsidP="00E667B5">
      <w:pPr>
        <w:rPr>
          <w:rFonts w:ascii="Times New Roman" w:hAnsi="Times New Roman"/>
        </w:rPr>
      </w:pPr>
    </w:p>
    <w:p w14:paraId="697BDC33" w14:textId="77777777" w:rsidR="00F67A42" w:rsidRDefault="00F67A42" w:rsidP="00E667B5">
      <w:pPr>
        <w:rPr>
          <w:rFonts w:ascii="Times New Roman" w:hAnsi="Times New Roman"/>
        </w:rPr>
      </w:pPr>
    </w:p>
    <w:p w14:paraId="4FBB8F88" w14:textId="77777777" w:rsidR="00F67A42" w:rsidRDefault="00F67A42" w:rsidP="00E667B5">
      <w:pPr>
        <w:rPr>
          <w:rFonts w:ascii="Times New Roman" w:hAnsi="Times New Roman"/>
        </w:rPr>
      </w:pPr>
    </w:p>
    <w:p w14:paraId="697E29AC" w14:textId="77777777" w:rsidR="00F67A42" w:rsidRDefault="00F67A42" w:rsidP="00E667B5">
      <w:pPr>
        <w:rPr>
          <w:rFonts w:ascii="Times New Roman" w:hAnsi="Times New Roman"/>
        </w:rPr>
      </w:pPr>
    </w:p>
    <w:p w14:paraId="45003457" w14:textId="7632A368" w:rsidR="00E667B5" w:rsidRPr="00F52373" w:rsidRDefault="002627AA" w:rsidP="00E667B5">
      <w:pPr>
        <w:rPr>
          <w:rFonts w:ascii="Times New Roman" w:hAnsi="Times New Roman"/>
        </w:rPr>
      </w:pPr>
      <w:r w:rsidRPr="00F52373">
        <w:rPr>
          <w:rFonts w:ascii="Times New Roman" w:hAnsi="Times New Roman"/>
        </w:rPr>
        <w:lastRenderedPageBreak/>
        <w:t>Przykładowe wpisy:</w:t>
      </w:r>
    </w:p>
    <w:p w14:paraId="39A62BB9" w14:textId="77777777" w:rsidR="00F52373" w:rsidRDefault="00F52373" w:rsidP="00E667B5"/>
    <w:p w14:paraId="5BD826EB" w14:textId="5E2E0A27" w:rsidR="002627AA" w:rsidRDefault="002627AA" w:rsidP="00E667B5">
      <w:r>
        <w:rPr>
          <w:noProof/>
        </w:rPr>
        <w:drawing>
          <wp:inline distT="0" distB="0" distL="0" distR="0" wp14:anchorId="27485D86" wp14:editId="47388A32">
            <wp:extent cx="6120130" cy="3442335"/>
            <wp:effectExtent l="0" t="0" r="0" b="571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9F3AB" w14:textId="77777777" w:rsidR="002627AA" w:rsidRDefault="002627AA" w:rsidP="00E667B5"/>
    <w:p w14:paraId="258C4B0E" w14:textId="77777777" w:rsidR="00A7672E" w:rsidRPr="00F52373" w:rsidRDefault="00A7672E" w:rsidP="00A7672E">
      <w:pPr>
        <w:pStyle w:val="Akapitzlist"/>
        <w:numPr>
          <w:ilvl w:val="0"/>
          <w:numId w:val="36"/>
        </w:numPr>
        <w:rPr>
          <w:rFonts w:ascii="Times New Roman" w:hAnsi="Times New Roman"/>
        </w:rPr>
      </w:pPr>
      <w:r w:rsidRPr="00F52373">
        <w:rPr>
          <w:rFonts w:ascii="Times New Roman" w:hAnsi="Times New Roman"/>
        </w:rPr>
        <w:t>PrtScr:</w:t>
      </w:r>
    </w:p>
    <w:p w14:paraId="224331F3" w14:textId="77777777" w:rsidR="00E667B5" w:rsidRDefault="00E667B5" w:rsidP="00E667B5">
      <w:r>
        <w:rPr>
          <w:noProof/>
        </w:rPr>
        <w:drawing>
          <wp:inline distT="0" distB="0" distL="0" distR="0" wp14:anchorId="58697789" wp14:editId="611B9A0F">
            <wp:extent cx="5760720" cy="32404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FEE5A" w14:textId="77777777" w:rsidR="00E667B5" w:rsidRDefault="00E667B5" w:rsidP="00E667B5"/>
    <w:p w14:paraId="2811A073" w14:textId="77777777" w:rsidR="00F67A42" w:rsidRDefault="00F67A42" w:rsidP="00E667B5">
      <w:pPr>
        <w:rPr>
          <w:rFonts w:ascii="Times New Roman" w:hAnsi="Times New Roman"/>
        </w:rPr>
      </w:pPr>
    </w:p>
    <w:p w14:paraId="47452402" w14:textId="77777777" w:rsidR="00F67A42" w:rsidRDefault="00F67A42" w:rsidP="00E667B5">
      <w:pPr>
        <w:rPr>
          <w:rFonts w:ascii="Times New Roman" w:hAnsi="Times New Roman"/>
        </w:rPr>
      </w:pPr>
    </w:p>
    <w:p w14:paraId="42833E76" w14:textId="77777777" w:rsidR="00F67A42" w:rsidRDefault="00F67A42" w:rsidP="00E667B5">
      <w:pPr>
        <w:rPr>
          <w:rFonts w:ascii="Times New Roman" w:hAnsi="Times New Roman"/>
        </w:rPr>
      </w:pPr>
    </w:p>
    <w:p w14:paraId="4000179F" w14:textId="77777777" w:rsidR="00F67A42" w:rsidRDefault="00F67A42" w:rsidP="00E667B5">
      <w:pPr>
        <w:rPr>
          <w:rFonts w:ascii="Times New Roman" w:hAnsi="Times New Roman"/>
        </w:rPr>
      </w:pPr>
    </w:p>
    <w:p w14:paraId="5E971809" w14:textId="77777777" w:rsidR="00F67A42" w:rsidRDefault="00F67A42" w:rsidP="00E667B5">
      <w:pPr>
        <w:rPr>
          <w:rFonts w:ascii="Times New Roman" w:hAnsi="Times New Roman"/>
        </w:rPr>
      </w:pPr>
    </w:p>
    <w:p w14:paraId="5682C4E2" w14:textId="54A23CFA" w:rsidR="00A7672E" w:rsidRDefault="00A7672E" w:rsidP="00E667B5">
      <w:pPr>
        <w:rPr>
          <w:rFonts w:ascii="Times New Roman" w:hAnsi="Times New Roman"/>
        </w:rPr>
      </w:pPr>
      <w:r w:rsidRPr="00F52373">
        <w:rPr>
          <w:rFonts w:ascii="Times New Roman" w:hAnsi="Times New Roman"/>
        </w:rPr>
        <w:lastRenderedPageBreak/>
        <w:t>Przykładowe wpisy:</w:t>
      </w:r>
    </w:p>
    <w:p w14:paraId="781E5082" w14:textId="77777777" w:rsidR="00F52373" w:rsidRPr="00F52373" w:rsidRDefault="00F52373" w:rsidP="00E667B5">
      <w:pPr>
        <w:rPr>
          <w:rFonts w:ascii="Times New Roman" w:hAnsi="Times New Roman"/>
        </w:rPr>
      </w:pPr>
    </w:p>
    <w:p w14:paraId="2427362A" w14:textId="62D7187A" w:rsidR="00E667B5" w:rsidRDefault="00A7672E" w:rsidP="00E667B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D2E1F3" wp14:editId="1FDFA7A7">
                <wp:simplePos x="0" y="0"/>
                <wp:positionH relativeFrom="column">
                  <wp:posOffset>4613910</wp:posOffset>
                </wp:positionH>
                <wp:positionV relativeFrom="paragraph">
                  <wp:posOffset>1800861</wp:posOffset>
                </wp:positionV>
                <wp:extent cx="1247775" cy="361950"/>
                <wp:effectExtent l="495300" t="0" r="28575" b="76200"/>
                <wp:wrapNone/>
                <wp:docPr id="17" name="Objaśnienie liniowe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61950"/>
                        </a:xfrm>
                        <a:prstGeom prst="borderCallout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8CDB3B" w14:textId="622F6FC8" w:rsidR="00A7672E" w:rsidRPr="00A7672E" w:rsidRDefault="00A7672E" w:rsidP="00A7672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7672E">
                              <w:rPr>
                                <w:b/>
                              </w:rPr>
                              <w:t>Kliknij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2E1F3" id="Objaśnienie liniowe 1 17" o:spid="_x0000_s1030" type="#_x0000_t47" style="position:absolute;margin-left:363.3pt;margin-top:141.8pt;width:98.2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" fillcolor="#5b9bd5 [3204]" strokecolor="#1f4d78 [1604]" strokeweight="1pt">
                <v:textbox>
                  <w:txbxContent>
                    <w:p w14:paraId="578CDB3B" w14:textId="622F6FC8" w:rsidR="00A7672E" w:rsidRPr="00A7672E" w:rsidRDefault="00A7672E" w:rsidP="00A7672E">
                      <w:pPr>
                        <w:jc w:val="center"/>
                        <w:rPr>
                          <w:b/>
                        </w:rPr>
                      </w:pPr>
                      <w:r w:rsidRPr="00A7672E">
                        <w:rPr>
                          <w:b/>
                        </w:rPr>
                        <w:t>Kliknij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627AA">
        <w:rPr>
          <w:noProof/>
        </w:rPr>
        <w:drawing>
          <wp:inline distT="0" distB="0" distL="0" distR="0" wp14:anchorId="355430DB" wp14:editId="73D5BC5E">
            <wp:extent cx="6120130" cy="3442335"/>
            <wp:effectExtent l="0" t="0" r="0" b="571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35421" w14:textId="77777777" w:rsidR="002627AA" w:rsidRDefault="002627AA" w:rsidP="00E667B5"/>
    <w:p w14:paraId="2CDF7DE9" w14:textId="77777777" w:rsidR="002627AA" w:rsidRDefault="002627AA" w:rsidP="00E667B5"/>
    <w:p w14:paraId="3C745619" w14:textId="25E246BE" w:rsidR="00E667B5" w:rsidRDefault="00A7672E" w:rsidP="00E667B5">
      <w:pPr>
        <w:rPr>
          <w:rFonts w:ascii="Times New Roman" w:hAnsi="Times New Roman"/>
          <w:b/>
          <w:sz w:val="22"/>
          <w:szCs w:val="22"/>
        </w:rPr>
      </w:pPr>
      <w:r w:rsidRPr="00F52373">
        <w:rPr>
          <w:rFonts w:ascii="Times New Roman" w:hAnsi="Times New Roman"/>
          <w:color w:val="4A4A4A"/>
          <w:sz w:val="22"/>
          <w:szCs w:val="22"/>
          <w:shd w:val="clear" w:color="auto" w:fill="FFFFFF"/>
        </w:rPr>
        <w:t xml:space="preserve">Jeżeli wypełniłeś </w:t>
      </w:r>
      <w:r w:rsidR="002627AA" w:rsidRPr="00F52373">
        <w:rPr>
          <w:rFonts w:ascii="Times New Roman" w:hAnsi="Times New Roman"/>
          <w:b/>
          <w:color w:val="4A4A4A"/>
          <w:sz w:val="22"/>
          <w:szCs w:val="22"/>
          <w:shd w:val="clear" w:color="auto" w:fill="FFFFFF"/>
        </w:rPr>
        <w:t>poprawnie</w:t>
      </w:r>
      <w:r w:rsidR="002627AA" w:rsidRPr="00F52373">
        <w:rPr>
          <w:rFonts w:ascii="Times New Roman" w:hAnsi="Times New Roman"/>
          <w:color w:val="4A4A4A"/>
          <w:sz w:val="22"/>
          <w:szCs w:val="22"/>
          <w:shd w:val="clear" w:color="auto" w:fill="FFFFFF"/>
        </w:rPr>
        <w:t xml:space="preserve"> </w:t>
      </w:r>
      <w:r w:rsidR="002627AA" w:rsidRPr="00F52373">
        <w:rPr>
          <w:rFonts w:ascii="Times New Roman" w:hAnsi="Times New Roman"/>
          <w:b/>
          <w:color w:val="4A4A4A"/>
          <w:sz w:val="22"/>
          <w:szCs w:val="22"/>
          <w:shd w:val="clear" w:color="auto" w:fill="FFFFFF"/>
        </w:rPr>
        <w:t>wszystkie wymagane pola</w:t>
      </w:r>
      <w:r w:rsidRPr="00F52373">
        <w:rPr>
          <w:rFonts w:ascii="Times New Roman" w:hAnsi="Times New Roman"/>
          <w:b/>
          <w:color w:val="4A4A4A"/>
          <w:sz w:val="22"/>
          <w:szCs w:val="22"/>
          <w:shd w:val="clear" w:color="auto" w:fill="FFFFFF"/>
        </w:rPr>
        <w:t xml:space="preserve">, to możesz przejść dalej: </w:t>
      </w:r>
      <w:r w:rsidRPr="00F52373">
        <w:rPr>
          <w:rFonts w:ascii="Times New Roman" w:hAnsi="Times New Roman"/>
          <w:b/>
          <w:sz w:val="22"/>
          <w:szCs w:val="22"/>
        </w:rPr>
        <w:t>Kliknij</w:t>
      </w:r>
      <w:r w:rsidRPr="00F52373">
        <w:rPr>
          <w:rFonts w:ascii="Times New Roman" w:hAnsi="Times New Roman"/>
          <w:sz w:val="22"/>
          <w:szCs w:val="22"/>
        </w:rPr>
        <w:t xml:space="preserve"> w przycisk: </w:t>
      </w:r>
      <w:r w:rsidRPr="00F52373">
        <w:rPr>
          <w:rFonts w:ascii="Times New Roman" w:hAnsi="Times New Roman"/>
          <w:b/>
          <w:sz w:val="22"/>
          <w:szCs w:val="22"/>
        </w:rPr>
        <w:t>Dalej</w:t>
      </w:r>
    </w:p>
    <w:p w14:paraId="4ADD1C69" w14:textId="0934785E" w:rsidR="001C55E5" w:rsidRPr="00F52373" w:rsidRDefault="001C55E5" w:rsidP="001C55E5">
      <w:pPr>
        <w:pStyle w:val="Akapitzlist"/>
        <w:numPr>
          <w:ilvl w:val="0"/>
          <w:numId w:val="35"/>
        </w:numPr>
        <w:spacing w:after="120"/>
        <w:ind w:right="-113"/>
        <w:jc w:val="both"/>
        <w:rPr>
          <w:rFonts w:ascii="Times New Roman" w:hAnsi="Times New Roman"/>
          <w:b/>
          <w:bCs/>
          <w:iCs/>
          <w:sz w:val="21"/>
          <w:szCs w:val="21"/>
        </w:rPr>
      </w:pPr>
      <w:r w:rsidRPr="00F52373">
        <w:rPr>
          <w:rFonts w:ascii="Times New Roman" w:hAnsi="Times New Roman"/>
          <w:sz w:val="21"/>
          <w:szCs w:val="21"/>
        </w:rPr>
        <w:t xml:space="preserve">Wyświetli się poniższa strona internetowa – ciąg dalszy </w:t>
      </w:r>
      <w:r w:rsidRPr="00F52373">
        <w:rPr>
          <w:rFonts w:ascii="Times New Roman" w:hAnsi="Times New Roman"/>
          <w:b/>
          <w:bCs/>
          <w:sz w:val="21"/>
          <w:szCs w:val="21"/>
        </w:rPr>
        <w:t xml:space="preserve">Formularza rejestracji. </w:t>
      </w:r>
      <w:r w:rsidRPr="00F52373">
        <w:rPr>
          <w:rFonts w:ascii="Times New Roman" w:hAnsi="Times New Roman"/>
          <w:sz w:val="21"/>
          <w:szCs w:val="21"/>
          <w:lang w:val="pl-PL"/>
        </w:rPr>
        <w:t xml:space="preserve">Dla przejrzystości wyjaśnienia Zamawiający podzielił stronę </w:t>
      </w:r>
      <w:r w:rsidRPr="00F52373">
        <w:rPr>
          <w:rFonts w:ascii="Times New Roman" w:hAnsi="Times New Roman"/>
          <w:b/>
          <w:sz w:val="21"/>
          <w:szCs w:val="21"/>
          <w:lang w:val="pl-PL"/>
        </w:rPr>
        <w:t>na 2 (dwa) obrazy PrtScr</w:t>
      </w:r>
      <w:r w:rsidRPr="00F52373">
        <w:rPr>
          <w:rFonts w:ascii="Times New Roman" w:hAnsi="Times New Roman"/>
          <w:sz w:val="21"/>
          <w:szCs w:val="21"/>
          <w:lang w:val="pl-PL"/>
        </w:rPr>
        <w:t xml:space="preserve">. W celu kontynuacji rejestrowania Wykonawca jest zobowiązany wypełniać pola </w:t>
      </w:r>
      <w:r w:rsidRPr="00F52373">
        <w:rPr>
          <w:rFonts w:ascii="Times New Roman" w:hAnsi="Times New Roman"/>
          <w:b/>
          <w:sz w:val="21"/>
          <w:szCs w:val="21"/>
          <w:lang w:val="pl-PL"/>
        </w:rPr>
        <w:t>Formularza rejestracji</w:t>
      </w:r>
      <w:r w:rsidRPr="00F52373">
        <w:rPr>
          <w:rFonts w:ascii="Times New Roman" w:hAnsi="Times New Roman"/>
          <w:sz w:val="21"/>
          <w:szCs w:val="21"/>
          <w:lang w:val="pl-PL"/>
        </w:rPr>
        <w:t xml:space="preserve"> zobrazowane na tej stronie internetowej i </w:t>
      </w:r>
      <w:r w:rsidR="0065738C" w:rsidRPr="00F52373">
        <w:rPr>
          <w:rFonts w:ascii="Times New Roman" w:hAnsi="Times New Roman"/>
          <w:sz w:val="21"/>
          <w:szCs w:val="21"/>
          <w:lang w:val="pl-PL"/>
        </w:rPr>
        <w:t xml:space="preserve">na </w:t>
      </w:r>
      <w:r w:rsidRPr="00F52373">
        <w:rPr>
          <w:rFonts w:ascii="Times New Roman" w:hAnsi="Times New Roman"/>
          <w:sz w:val="21"/>
          <w:szCs w:val="21"/>
          <w:lang w:val="pl-PL"/>
        </w:rPr>
        <w:t xml:space="preserve">następnych stronach zgodnie z wymaganiami przypisanymi do każdego pola. </w:t>
      </w:r>
      <w:r w:rsidRPr="00F52373">
        <w:rPr>
          <w:rFonts w:ascii="Times New Roman" w:hAnsi="Times New Roman"/>
          <w:sz w:val="21"/>
          <w:szCs w:val="21"/>
        </w:rPr>
        <w:t>Zamawiający, aby ułatwić wypełnianie pól, w poniższe pola wpisał przykładowe dane i wpisy te zobrazuje poniżej w formacie PrtScr:</w:t>
      </w:r>
    </w:p>
    <w:p w14:paraId="3CFA5DBA" w14:textId="79DE3F3E" w:rsidR="0065738C" w:rsidRPr="00F67A42" w:rsidRDefault="0065738C" w:rsidP="0065738C">
      <w:pPr>
        <w:pStyle w:val="Akapitzlist"/>
        <w:numPr>
          <w:ilvl w:val="0"/>
          <w:numId w:val="39"/>
        </w:numPr>
        <w:spacing w:after="0" w:line="240" w:lineRule="auto"/>
        <w:ind w:left="714" w:right="-113" w:hanging="357"/>
        <w:jc w:val="both"/>
        <w:rPr>
          <w:rFonts w:ascii="Times New Roman" w:hAnsi="Times New Roman"/>
          <w:b/>
          <w:bCs/>
          <w:iCs/>
          <w:szCs w:val="22"/>
        </w:rPr>
      </w:pPr>
      <w:r w:rsidRPr="00F52373">
        <w:rPr>
          <w:rFonts w:ascii="Times New Roman" w:hAnsi="Times New Roman"/>
          <w:szCs w:val="22"/>
        </w:rPr>
        <w:t>PrtScr</w:t>
      </w:r>
    </w:p>
    <w:p w14:paraId="51C0E34A" w14:textId="1379CC2C" w:rsidR="00E667B5" w:rsidRDefault="001C55E5" w:rsidP="00D5662F">
      <w:pPr>
        <w:spacing w:after="120"/>
        <w:ind w:right="-113"/>
        <w:jc w:val="center"/>
        <w:rPr>
          <w:rFonts w:ascii="Times New Roman" w:hAnsi="Times New Roman"/>
          <w:b/>
          <w:bCs/>
          <w:iCs/>
          <w:sz w:val="22"/>
          <w:szCs w:val="22"/>
        </w:rPr>
      </w:pPr>
      <w:r>
        <w:rPr>
          <w:noProof/>
        </w:rPr>
        <w:drawing>
          <wp:inline distT="0" distB="0" distL="0" distR="0" wp14:anchorId="429A6A88" wp14:editId="2D3EDE08">
            <wp:extent cx="6120130" cy="267652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F3575" w14:textId="55B2A13E" w:rsidR="0065738C" w:rsidRPr="00F52373" w:rsidRDefault="0065738C" w:rsidP="00A30234">
      <w:pPr>
        <w:ind w:right="-113"/>
        <w:jc w:val="both"/>
        <w:rPr>
          <w:rFonts w:ascii="Times New Roman" w:hAnsi="Times New Roman"/>
          <w:b/>
          <w:bCs/>
          <w:iCs/>
          <w:sz w:val="22"/>
          <w:szCs w:val="22"/>
        </w:rPr>
      </w:pPr>
      <w:r w:rsidRPr="00F52373">
        <w:rPr>
          <w:rFonts w:ascii="Times New Roman" w:hAnsi="Times New Roman"/>
        </w:rPr>
        <w:lastRenderedPageBreak/>
        <w:t>Przykładowe wpisy:</w:t>
      </w:r>
    </w:p>
    <w:p w14:paraId="3BF4162D" w14:textId="05DD0092" w:rsidR="0065738C" w:rsidRDefault="0065738C" w:rsidP="0065738C">
      <w:pPr>
        <w:spacing w:after="120"/>
        <w:ind w:right="-113"/>
        <w:jc w:val="both"/>
        <w:rPr>
          <w:rFonts w:ascii="Times New Roman" w:hAnsi="Times New Roman"/>
          <w:b/>
          <w:bCs/>
          <w:iCs/>
          <w:sz w:val="22"/>
          <w:szCs w:val="22"/>
        </w:rPr>
      </w:pPr>
      <w:r>
        <w:rPr>
          <w:noProof/>
        </w:rPr>
        <w:drawing>
          <wp:inline distT="0" distB="0" distL="0" distR="0" wp14:anchorId="0A6BA5E7" wp14:editId="1F2CD813">
            <wp:extent cx="6120130" cy="3442335"/>
            <wp:effectExtent l="0" t="0" r="0" b="571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A0581" w14:textId="485E47C7" w:rsidR="0065738C" w:rsidRPr="00F52373" w:rsidRDefault="0065738C" w:rsidP="0065738C">
      <w:pPr>
        <w:pStyle w:val="Akapitzlist"/>
        <w:numPr>
          <w:ilvl w:val="0"/>
          <w:numId w:val="40"/>
        </w:numPr>
        <w:spacing w:after="120"/>
        <w:ind w:right="-113"/>
        <w:jc w:val="both"/>
        <w:rPr>
          <w:rFonts w:ascii="Times New Roman" w:hAnsi="Times New Roman"/>
          <w:b/>
          <w:bCs/>
          <w:iCs/>
          <w:szCs w:val="22"/>
          <w:lang w:val="pl-PL"/>
        </w:rPr>
      </w:pPr>
      <w:r w:rsidRPr="00F52373">
        <w:rPr>
          <w:rFonts w:ascii="Times New Roman" w:hAnsi="Times New Roman"/>
          <w:szCs w:val="22"/>
        </w:rPr>
        <w:t>PrtScr</w:t>
      </w:r>
    </w:p>
    <w:p w14:paraId="782A575B" w14:textId="61F747DF" w:rsidR="00E667B5" w:rsidRDefault="001C55E5" w:rsidP="001C55E5">
      <w:pPr>
        <w:spacing w:after="120"/>
        <w:ind w:right="-113"/>
        <w:jc w:val="both"/>
        <w:rPr>
          <w:rFonts w:ascii="Times New Roman" w:hAnsi="Times New Roman"/>
          <w:b/>
          <w:bCs/>
          <w:iCs/>
          <w:sz w:val="22"/>
          <w:szCs w:val="22"/>
        </w:rPr>
      </w:pPr>
      <w:r>
        <w:rPr>
          <w:noProof/>
        </w:rPr>
        <w:drawing>
          <wp:inline distT="0" distB="0" distL="0" distR="0" wp14:anchorId="668D1CD0" wp14:editId="6DD08082">
            <wp:extent cx="6120130" cy="3442335"/>
            <wp:effectExtent l="0" t="0" r="0" b="571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8AA0D" w14:textId="77777777" w:rsidR="00F67A42" w:rsidRDefault="00F67A42" w:rsidP="001C55E5">
      <w:pPr>
        <w:spacing w:after="120"/>
        <w:ind w:right="-113"/>
        <w:jc w:val="both"/>
        <w:rPr>
          <w:rFonts w:ascii="Times New Roman" w:hAnsi="Times New Roman"/>
        </w:rPr>
      </w:pPr>
    </w:p>
    <w:p w14:paraId="1600AA10" w14:textId="77777777" w:rsidR="00F67A42" w:rsidRDefault="00F67A42" w:rsidP="001C55E5">
      <w:pPr>
        <w:spacing w:after="120"/>
        <w:ind w:right="-113"/>
        <w:jc w:val="both"/>
        <w:rPr>
          <w:rFonts w:ascii="Times New Roman" w:hAnsi="Times New Roman"/>
        </w:rPr>
      </w:pPr>
    </w:p>
    <w:p w14:paraId="3288EC86" w14:textId="77777777" w:rsidR="00F67A42" w:rsidRDefault="00F67A42" w:rsidP="001C55E5">
      <w:pPr>
        <w:spacing w:after="120"/>
        <w:ind w:right="-113"/>
        <w:jc w:val="both"/>
        <w:rPr>
          <w:rFonts w:ascii="Times New Roman" w:hAnsi="Times New Roman"/>
        </w:rPr>
      </w:pPr>
    </w:p>
    <w:p w14:paraId="49E699CF" w14:textId="77777777" w:rsidR="00F67A42" w:rsidRDefault="00F67A42" w:rsidP="001C55E5">
      <w:pPr>
        <w:spacing w:after="120"/>
        <w:ind w:right="-113"/>
        <w:jc w:val="both"/>
        <w:rPr>
          <w:rFonts w:ascii="Times New Roman" w:hAnsi="Times New Roman"/>
        </w:rPr>
      </w:pPr>
    </w:p>
    <w:p w14:paraId="47284A41" w14:textId="605CB873" w:rsidR="0065738C" w:rsidRPr="00F52373" w:rsidRDefault="00A30234" w:rsidP="001C55E5">
      <w:pPr>
        <w:spacing w:after="120"/>
        <w:ind w:right="-113"/>
        <w:jc w:val="both"/>
        <w:rPr>
          <w:rFonts w:ascii="Times New Roman" w:hAnsi="Times New Roman"/>
          <w:b/>
          <w:bCs/>
          <w:iCs/>
          <w:sz w:val="22"/>
          <w:szCs w:val="22"/>
        </w:rPr>
      </w:pPr>
      <w:r w:rsidRPr="00F52373">
        <w:rPr>
          <w:rFonts w:ascii="Times New Roman" w:hAnsi="Times New Roman"/>
        </w:rPr>
        <w:lastRenderedPageBreak/>
        <w:t>Przykładowe wpisy:</w:t>
      </w:r>
    </w:p>
    <w:p w14:paraId="0B66307A" w14:textId="73C98136" w:rsidR="00E667B5" w:rsidRPr="002627AA" w:rsidRDefault="00A30234" w:rsidP="0065738C">
      <w:pPr>
        <w:spacing w:after="120"/>
        <w:ind w:right="-113"/>
        <w:jc w:val="both"/>
        <w:rPr>
          <w:rFonts w:ascii="Times New Roman" w:hAnsi="Times New Roman"/>
          <w:b/>
          <w:bCs/>
          <w:i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6EECA8" wp14:editId="28CA2EB9">
                <wp:simplePos x="0" y="0"/>
                <wp:positionH relativeFrom="column">
                  <wp:posOffset>4518660</wp:posOffset>
                </wp:positionH>
                <wp:positionV relativeFrom="paragraph">
                  <wp:posOffset>1550670</wp:posOffset>
                </wp:positionV>
                <wp:extent cx="1095375" cy="323850"/>
                <wp:effectExtent l="438150" t="0" r="28575" b="76200"/>
                <wp:wrapNone/>
                <wp:docPr id="22" name="Objaśnienie liniowe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23850"/>
                        </a:xfrm>
                        <a:prstGeom prst="borderCallout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C0C189" w14:textId="6C204090" w:rsidR="00A30234" w:rsidRPr="00A30234" w:rsidRDefault="00A30234" w:rsidP="00A3023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30234">
                              <w:rPr>
                                <w:b/>
                              </w:rPr>
                              <w:t>Kliknij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6EECA8" id="Objaśnienie liniowe 1 22" o:spid="_x0000_s1031" type="#_x0000_t47" style="position:absolute;left:0;text-align:left;margin-left:355.8pt;margin-top:122.1pt;width:86.25pt;height:25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" fillcolor="#5b9bd5 [3204]" strokecolor="#1f4d78 [1604]" strokeweight="1pt">
                <v:textbox>
                  <w:txbxContent>
                    <w:p w14:paraId="01C0C189" w14:textId="6C204090" w:rsidR="00A30234" w:rsidRPr="00A30234" w:rsidRDefault="00A30234" w:rsidP="00A30234">
                      <w:pPr>
                        <w:jc w:val="center"/>
                        <w:rPr>
                          <w:b/>
                        </w:rPr>
                      </w:pPr>
                      <w:r w:rsidRPr="00A30234">
                        <w:rPr>
                          <w:b/>
                        </w:rPr>
                        <w:t>Kliknij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5738C">
        <w:rPr>
          <w:noProof/>
        </w:rPr>
        <w:drawing>
          <wp:inline distT="0" distB="0" distL="0" distR="0" wp14:anchorId="09CE808B" wp14:editId="1B3B25DD">
            <wp:extent cx="6120130" cy="3442335"/>
            <wp:effectExtent l="0" t="0" r="0" b="571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11C5E" w14:textId="77777777" w:rsidR="00A30234" w:rsidRPr="00F52373" w:rsidRDefault="00A30234" w:rsidP="00A30234">
      <w:pPr>
        <w:rPr>
          <w:rFonts w:ascii="Times New Roman" w:hAnsi="Times New Roman"/>
          <w:sz w:val="22"/>
          <w:szCs w:val="22"/>
        </w:rPr>
      </w:pPr>
      <w:r w:rsidRPr="00F52373">
        <w:rPr>
          <w:rFonts w:ascii="Times New Roman" w:hAnsi="Times New Roman"/>
          <w:color w:val="4A4A4A"/>
          <w:sz w:val="22"/>
          <w:szCs w:val="22"/>
          <w:shd w:val="clear" w:color="auto" w:fill="FFFFFF"/>
        </w:rPr>
        <w:t xml:space="preserve">Jeżeli wypełniłeś </w:t>
      </w:r>
      <w:r w:rsidRPr="00F52373">
        <w:rPr>
          <w:rFonts w:ascii="Times New Roman" w:hAnsi="Times New Roman"/>
          <w:b/>
          <w:color w:val="4A4A4A"/>
          <w:sz w:val="22"/>
          <w:szCs w:val="22"/>
          <w:shd w:val="clear" w:color="auto" w:fill="FFFFFF"/>
        </w:rPr>
        <w:t>poprawnie</w:t>
      </w:r>
      <w:r w:rsidRPr="00F52373">
        <w:rPr>
          <w:rFonts w:ascii="Times New Roman" w:hAnsi="Times New Roman"/>
          <w:color w:val="4A4A4A"/>
          <w:sz w:val="22"/>
          <w:szCs w:val="22"/>
          <w:shd w:val="clear" w:color="auto" w:fill="FFFFFF"/>
        </w:rPr>
        <w:t xml:space="preserve"> </w:t>
      </w:r>
      <w:r w:rsidRPr="00F52373">
        <w:rPr>
          <w:rFonts w:ascii="Times New Roman" w:hAnsi="Times New Roman"/>
          <w:b/>
          <w:color w:val="4A4A4A"/>
          <w:sz w:val="22"/>
          <w:szCs w:val="22"/>
          <w:shd w:val="clear" w:color="auto" w:fill="FFFFFF"/>
        </w:rPr>
        <w:t xml:space="preserve">wszystkie wymagane pola, to możesz przejść dalej: </w:t>
      </w:r>
      <w:r w:rsidRPr="00F52373">
        <w:rPr>
          <w:rFonts w:ascii="Times New Roman" w:hAnsi="Times New Roman"/>
          <w:b/>
          <w:sz w:val="22"/>
          <w:szCs w:val="22"/>
        </w:rPr>
        <w:t>Kliknij</w:t>
      </w:r>
      <w:r w:rsidRPr="00F52373">
        <w:rPr>
          <w:rFonts w:ascii="Times New Roman" w:hAnsi="Times New Roman"/>
          <w:sz w:val="22"/>
          <w:szCs w:val="22"/>
        </w:rPr>
        <w:t xml:space="preserve"> w przycisk: </w:t>
      </w:r>
      <w:r w:rsidRPr="00F52373">
        <w:rPr>
          <w:rFonts w:ascii="Times New Roman" w:hAnsi="Times New Roman"/>
          <w:b/>
          <w:sz w:val="22"/>
          <w:szCs w:val="22"/>
        </w:rPr>
        <w:t>Dalej</w:t>
      </w:r>
    </w:p>
    <w:p w14:paraId="74768F7D" w14:textId="2F66BCAA" w:rsidR="00E667B5" w:rsidRPr="00F52373" w:rsidRDefault="00A30234" w:rsidP="00A30234">
      <w:pPr>
        <w:pStyle w:val="Akapitzlist"/>
        <w:numPr>
          <w:ilvl w:val="0"/>
          <w:numId w:val="35"/>
        </w:numPr>
        <w:spacing w:after="120"/>
        <w:ind w:right="-113"/>
        <w:jc w:val="both"/>
        <w:rPr>
          <w:rFonts w:ascii="Times New Roman" w:hAnsi="Times New Roman"/>
          <w:b/>
          <w:bCs/>
          <w:iCs/>
          <w:szCs w:val="22"/>
        </w:rPr>
      </w:pPr>
      <w:r w:rsidRPr="00F52373">
        <w:rPr>
          <w:rFonts w:ascii="Times New Roman" w:hAnsi="Times New Roman"/>
          <w:sz w:val="21"/>
          <w:szCs w:val="21"/>
        </w:rPr>
        <w:t xml:space="preserve">Wyświetli się poniższa strona internetowa – </w:t>
      </w:r>
      <w:r w:rsidRPr="00F52373">
        <w:rPr>
          <w:rFonts w:ascii="Times New Roman" w:hAnsi="Times New Roman"/>
          <w:b/>
          <w:bCs/>
          <w:sz w:val="21"/>
          <w:szCs w:val="21"/>
          <w:lang w:val="pl-PL"/>
        </w:rPr>
        <w:t>Podsumowanie</w:t>
      </w:r>
      <w:r w:rsidRPr="00F52373">
        <w:rPr>
          <w:rFonts w:ascii="Times New Roman" w:hAnsi="Times New Roman"/>
          <w:b/>
          <w:bCs/>
          <w:sz w:val="21"/>
          <w:szCs w:val="21"/>
        </w:rPr>
        <w:t xml:space="preserve"> rejestracji</w:t>
      </w:r>
      <w:r w:rsidRPr="00F52373">
        <w:rPr>
          <w:rFonts w:ascii="Times New Roman" w:hAnsi="Times New Roman"/>
          <w:b/>
          <w:bCs/>
          <w:sz w:val="21"/>
          <w:szCs w:val="21"/>
          <w:lang w:val="pl-PL"/>
        </w:rPr>
        <w:t xml:space="preserve">. </w:t>
      </w:r>
      <w:r w:rsidRPr="00F52373">
        <w:rPr>
          <w:rFonts w:ascii="Times New Roman" w:hAnsi="Times New Roman"/>
          <w:sz w:val="21"/>
          <w:szCs w:val="21"/>
          <w:lang w:val="pl-PL"/>
        </w:rPr>
        <w:t xml:space="preserve">Dla przejrzystości wyjaśnienia Zamawiający podzielił stronę </w:t>
      </w:r>
      <w:r w:rsidRPr="00F52373">
        <w:rPr>
          <w:rFonts w:ascii="Times New Roman" w:hAnsi="Times New Roman"/>
          <w:b/>
          <w:sz w:val="21"/>
          <w:szCs w:val="21"/>
          <w:lang w:val="pl-PL"/>
        </w:rPr>
        <w:t>na 2 (dwa) obrazy PrtScr</w:t>
      </w:r>
      <w:r w:rsidRPr="00F52373">
        <w:rPr>
          <w:rFonts w:ascii="Times New Roman" w:hAnsi="Times New Roman"/>
          <w:sz w:val="21"/>
          <w:szCs w:val="21"/>
          <w:lang w:val="pl-PL"/>
        </w:rPr>
        <w:t>. W celu kontynuacji rejestrowania Wykonawca jest zobowiązany</w:t>
      </w:r>
      <w:r w:rsidR="00F25FAA" w:rsidRPr="00F52373">
        <w:rPr>
          <w:rFonts w:ascii="Times New Roman" w:hAnsi="Times New Roman"/>
          <w:sz w:val="21"/>
          <w:szCs w:val="21"/>
          <w:lang w:val="pl-PL"/>
        </w:rPr>
        <w:t xml:space="preserve"> sprawdzić poprawność własnych wpisów, które się zobrazowują oraz </w:t>
      </w:r>
      <w:r w:rsidR="00F25FAA" w:rsidRPr="00F52373">
        <w:rPr>
          <w:rFonts w:ascii="Times New Roman" w:hAnsi="Times New Roman"/>
          <w:b/>
          <w:sz w:val="21"/>
          <w:szCs w:val="21"/>
          <w:lang w:val="pl-PL"/>
        </w:rPr>
        <w:t>Zaakceptować</w:t>
      </w:r>
      <w:r w:rsidR="009E5EC4" w:rsidRPr="00F52373">
        <w:rPr>
          <w:rFonts w:ascii="Times New Roman" w:hAnsi="Times New Roman"/>
          <w:b/>
          <w:sz w:val="21"/>
          <w:szCs w:val="21"/>
          <w:lang w:val="pl-PL"/>
        </w:rPr>
        <w:t xml:space="preserve"> tzn. </w:t>
      </w:r>
      <w:r w:rsidR="009E5EC4" w:rsidRPr="00F52373">
        <w:rPr>
          <w:rFonts w:ascii="Times New Roman" w:hAnsi="Times New Roman"/>
          <w:b/>
          <w:sz w:val="21"/>
          <w:szCs w:val="21"/>
          <w:u w:val="single"/>
          <w:lang w:val="pl-PL"/>
        </w:rPr>
        <w:t>Zaznaczyć pole</w:t>
      </w:r>
      <w:r w:rsidR="00F25FAA" w:rsidRPr="00F52373">
        <w:rPr>
          <w:rFonts w:ascii="Times New Roman" w:hAnsi="Times New Roman"/>
          <w:sz w:val="21"/>
          <w:szCs w:val="21"/>
          <w:lang w:val="pl-PL"/>
        </w:rPr>
        <w:t xml:space="preserve">: </w:t>
      </w:r>
      <w:r w:rsidRPr="00F52373">
        <w:rPr>
          <w:rFonts w:ascii="Times New Roman" w:hAnsi="Times New Roman"/>
          <w:sz w:val="21"/>
          <w:szCs w:val="21"/>
          <w:lang w:val="pl-PL"/>
        </w:rPr>
        <w:t xml:space="preserve"> </w:t>
      </w:r>
      <w:r w:rsidR="00F25FAA" w:rsidRPr="00F52373">
        <w:rPr>
          <w:rFonts w:ascii="Times New Roman" w:hAnsi="Times New Roman"/>
          <w:b/>
          <w:sz w:val="21"/>
          <w:szCs w:val="21"/>
          <w:lang w:val="pl-PL"/>
        </w:rPr>
        <w:t>Regulamin serwisu e-Zamówienia</w:t>
      </w:r>
      <w:r w:rsidR="00F25FAA" w:rsidRPr="00F52373">
        <w:rPr>
          <w:rFonts w:ascii="Times New Roman" w:hAnsi="Times New Roman"/>
          <w:sz w:val="21"/>
          <w:szCs w:val="21"/>
          <w:lang w:val="pl-PL"/>
        </w:rPr>
        <w:t xml:space="preserve"> i </w:t>
      </w:r>
      <w:r w:rsidR="009E5EC4" w:rsidRPr="00F52373">
        <w:rPr>
          <w:rFonts w:ascii="Times New Roman" w:hAnsi="Times New Roman"/>
          <w:b/>
          <w:sz w:val="21"/>
          <w:szCs w:val="21"/>
          <w:u w:val="single"/>
          <w:lang w:val="pl-PL"/>
        </w:rPr>
        <w:t>Zaznaczyć pole</w:t>
      </w:r>
      <w:r w:rsidR="009E5EC4" w:rsidRPr="00F52373">
        <w:rPr>
          <w:rFonts w:ascii="Times New Roman" w:hAnsi="Times New Roman"/>
          <w:b/>
          <w:sz w:val="21"/>
          <w:szCs w:val="21"/>
          <w:lang w:val="pl-PL"/>
        </w:rPr>
        <w:t>:</w:t>
      </w:r>
      <w:r w:rsidR="009E5EC4" w:rsidRPr="00F52373">
        <w:rPr>
          <w:rFonts w:ascii="Times New Roman" w:hAnsi="Times New Roman"/>
          <w:sz w:val="21"/>
          <w:szCs w:val="21"/>
          <w:lang w:val="pl-PL"/>
        </w:rPr>
        <w:t xml:space="preserve"> </w:t>
      </w:r>
      <w:r w:rsidR="00F25FAA" w:rsidRPr="00F52373">
        <w:rPr>
          <w:rFonts w:ascii="Times New Roman" w:hAnsi="Times New Roman"/>
          <w:b/>
          <w:sz w:val="21"/>
          <w:szCs w:val="21"/>
          <w:lang w:val="pl-PL"/>
        </w:rPr>
        <w:t>Politykę prywatności</w:t>
      </w:r>
      <w:r w:rsidR="00F25FAA" w:rsidRPr="00F52373">
        <w:rPr>
          <w:rFonts w:ascii="Times New Roman" w:hAnsi="Times New Roman"/>
          <w:sz w:val="21"/>
          <w:szCs w:val="21"/>
          <w:lang w:val="pl-PL"/>
        </w:rPr>
        <w:t xml:space="preserve"> oraz </w:t>
      </w:r>
      <w:r w:rsidR="00F25FAA" w:rsidRPr="00F52373">
        <w:rPr>
          <w:rFonts w:ascii="Times New Roman" w:hAnsi="Times New Roman"/>
          <w:b/>
          <w:sz w:val="21"/>
          <w:szCs w:val="21"/>
          <w:u w:val="single"/>
          <w:lang w:val="pl-PL"/>
        </w:rPr>
        <w:t>Zaznaczyć pole</w:t>
      </w:r>
      <w:r w:rsidR="00F25FAA" w:rsidRPr="00F52373">
        <w:rPr>
          <w:rFonts w:ascii="Times New Roman" w:hAnsi="Times New Roman"/>
          <w:sz w:val="21"/>
          <w:szCs w:val="21"/>
          <w:lang w:val="pl-PL"/>
        </w:rPr>
        <w:t xml:space="preserve">: </w:t>
      </w:r>
      <w:r w:rsidR="00F25FAA" w:rsidRPr="00F52373">
        <w:rPr>
          <w:rFonts w:ascii="Times New Roman" w:hAnsi="Times New Roman"/>
          <w:b/>
          <w:sz w:val="21"/>
          <w:szCs w:val="21"/>
          <w:lang w:val="pl-PL"/>
        </w:rPr>
        <w:t>Nie jestem robotem</w:t>
      </w:r>
      <w:r w:rsidR="00B059A6" w:rsidRPr="00F52373">
        <w:rPr>
          <w:rFonts w:ascii="Times New Roman" w:hAnsi="Times New Roman"/>
          <w:sz w:val="21"/>
          <w:szCs w:val="21"/>
          <w:lang w:val="pl-PL"/>
        </w:rPr>
        <w:t xml:space="preserve">, a potem </w:t>
      </w:r>
      <w:r w:rsidR="00B059A6" w:rsidRPr="00F52373">
        <w:rPr>
          <w:rFonts w:ascii="Times New Roman" w:hAnsi="Times New Roman"/>
          <w:b/>
          <w:sz w:val="21"/>
          <w:szCs w:val="21"/>
          <w:u w:val="single"/>
          <w:lang w:val="pl-PL"/>
        </w:rPr>
        <w:t>kliknąć w</w:t>
      </w:r>
      <w:r w:rsidR="00B059A6" w:rsidRPr="00F52373">
        <w:rPr>
          <w:rFonts w:ascii="Times New Roman" w:hAnsi="Times New Roman"/>
          <w:sz w:val="21"/>
          <w:szCs w:val="21"/>
          <w:u w:val="single"/>
          <w:lang w:val="pl-PL"/>
        </w:rPr>
        <w:t xml:space="preserve"> </w:t>
      </w:r>
      <w:r w:rsidR="00B059A6" w:rsidRPr="00F52373">
        <w:rPr>
          <w:rFonts w:ascii="Times New Roman" w:hAnsi="Times New Roman"/>
          <w:b/>
          <w:sz w:val="21"/>
          <w:szCs w:val="21"/>
          <w:u w:val="single"/>
          <w:lang w:val="pl-PL"/>
        </w:rPr>
        <w:t>Dodaj</w:t>
      </w:r>
      <w:r w:rsidR="00B059A6" w:rsidRPr="00F52373">
        <w:rPr>
          <w:rFonts w:ascii="Times New Roman" w:hAnsi="Times New Roman"/>
          <w:sz w:val="21"/>
          <w:szCs w:val="21"/>
          <w:lang w:val="pl-PL"/>
        </w:rPr>
        <w:t xml:space="preserve">. </w:t>
      </w:r>
      <w:r w:rsidRPr="00F52373">
        <w:rPr>
          <w:rFonts w:ascii="Times New Roman" w:hAnsi="Times New Roman"/>
          <w:sz w:val="21"/>
          <w:szCs w:val="21"/>
        </w:rPr>
        <w:t xml:space="preserve">Zamawiający, aby ułatwić </w:t>
      </w:r>
      <w:r w:rsidR="00B059A6" w:rsidRPr="00F52373">
        <w:rPr>
          <w:rFonts w:ascii="Times New Roman" w:hAnsi="Times New Roman"/>
          <w:sz w:val="21"/>
          <w:szCs w:val="21"/>
          <w:lang w:val="pl-PL"/>
        </w:rPr>
        <w:t>weryfikację wpisów i końcowe czynności</w:t>
      </w:r>
      <w:r w:rsidR="009E5EC4" w:rsidRPr="00F52373">
        <w:rPr>
          <w:rFonts w:ascii="Times New Roman" w:hAnsi="Times New Roman"/>
          <w:sz w:val="21"/>
          <w:szCs w:val="21"/>
        </w:rPr>
        <w:t xml:space="preserve">: </w:t>
      </w:r>
      <w:r w:rsidR="009E5EC4" w:rsidRPr="00F52373">
        <w:rPr>
          <w:rFonts w:ascii="Times New Roman" w:hAnsi="Times New Roman"/>
          <w:b/>
          <w:sz w:val="21"/>
          <w:szCs w:val="21"/>
        </w:rPr>
        <w:t>Zaznaczanie i Kliknięcie</w:t>
      </w:r>
      <w:r w:rsidR="009E5EC4" w:rsidRPr="00F52373">
        <w:rPr>
          <w:rFonts w:ascii="Times New Roman" w:hAnsi="Times New Roman"/>
          <w:sz w:val="21"/>
          <w:szCs w:val="21"/>
        </w:rPr>
        <w:t xml:space="preserve"> </w:t>
      </w:r>
      <w:r w:rsidRPr="00F52373">
        <w:rPr>
          <w:rFonts w:ascii="Times New Roman" w:hAnsi="Times New Roman"/>
          <w:sz w:val="21"/>
          <w:szCs w:val="21"/>
        </w:rPr>
        <w:t>zobrazuje</w:t>
      </w:r>
      <w:r w:rsidR="00B059A6" w:rsidRPr="00F52373">
        <w:rPr>
          <w:rFonts w:ascii="Times New Roman" w:hAnsi="Times New Roman"/>
          <w:sz w:val="21"/>
          <w:szCs w:val="21"/>
          <w:lang w:val="pl-PL"/>
        </w:rPr>
        <w:t xml:space="preserve"> poniżej dwa obrazy</w:t>
      </w:r>
      <w:r w:rsidRPr="00F52373">
        <w:rPr>
          <w:rFonts w:ascii="Times New Roman" w:hAnsi="Times New Roman"/>
          <w:sz w:val="21"/>
          <w:szCs w:val="21"/>
        </w:rPr>
        <w:t xml:space="preserve"> w formacie PrtScr:</w:t>
      </w:r>
    </w:p>
    <w:p w14:paraId="10863208" w14:textId="03A1C3D3" w:rsidR="00B059A6" w:rsidRPr="00F52373" w:rsidRDefault="00B059A6" w:rsidP="00B059A6">
      <w:pPr>
        <w:pStyle w:val="Akapitzlist"/>
        <w:numPr>
          <w:ilvl w:val="0"/>
          <w:numId w:val="41"/>
        </w:numPr>
        <w:spacing w:after="0" w:line="240" w:lineRule="auto"/>
        <w:ind w:left="714" w:right="-113" w:hanging="357"/>
        <w:jc w:val="both"/>
        <w:rPr>
          <w:rFonts w:ascii="Times New Roman" w:hAnsi="Times New Roman"/>
          <w:b/>
          <w:bCs/>
          <w:iCs/>
          <w:szCs w:val="22"/>
        </w:rPr>
      </w:pPr>
      <w:r w:rsidRPr="00F52373">
        <w:rPr>
          <w:rFonts w:ascii="Times New Roman" w:hAnsi="Times New Roman"/>
          <w:szCs w:val="22"/>
        </w:rPr>
        <w:t>PrtScr</w:t>
      </w:r>
    </w:p>
    <w:p w14:paraId="2981B29B" w14:textId="3FCAC18F" w:rsidR="00A30234" w:rsidRDefault="00A30234" w:rsidP="00A30234">
      <w:pPr>
        <w:spacing w:after="120"/>
        <w:ind w:right="-113"/>
        <w:jc w:val="both"/>
        <w:rPr>
          <w:rFonts w:ascii="Times New Roman" w:hAnsi="Times New Roman"/>
          <w:b/>
          <w:bCs/>
          <w:iCs/>
          <w:sz w:val="22"/>
          <w:szCs w:val="22"/>
        </w:rPr>
      </w:pPr>
      <w:r>
        <w:rPr>
          <w:noProof/>
        </w:rPr>
        <w:drawing>
          <wp:inline distT="0" distB="0" distL="0" distR="0" wp14:anchorId="6070605E" wp14:editId="67B445BE">
            <wp:extent cx="6120130" cy="297180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51B59" w14:textId="5D56FA00" w:rsidR="00BB2F41" w:rsidRPr="00F52373" w:rsidRDefault="00BB2F41" w:rsidP="00BB2F41">
      <w:pPr>
        <w:pStyle w:val="Akapitzlist"/>
        <w:numPr>
          <w:ilvl w:val="0"/>
          <w:numId w:val="42"/>
        </w:numPr>
        <w:spacing w:after="120"/>
        <w:ind w:right="-113"/>
        <w:jc w:val="both"/>
        <w:rPr>
          <w:rFonts w:ascii="Times New Roman" w:hAnsi="Times New Roman"/>
          <w:b/>
          <w:bCs/>
          <w:iCs/>
          <w:szCs w:val="22"/>
        </w:rPr>
      </w:pPr>
      <w:r w:rsidRPr="00F52373">
        <w:rPr>
          <w:rFonts w:ascii="Times New Roman" w:hAnsi="Times New Roman"/>
          <w:szCs w:val="22"/>
        </w:rPr>
        <w:lastRenderedPageBreak/>
        <w:t>PrtSc</w:t>
      </w:r>
    </w:p>
    <w:p w14:paraId="17E56A7A" w14:textId="550BE645" w:rsidR="00A30234" w:rsidRDefault="00A30234" w:rsidP="00A30234">
      <w:pPr>
        <w:spacing w:after="120"/>
        <w:ind w:right="-113"/>
        <w:jc w:val="both"/>
        <w:rPr>
          <w:rFonts w:ascii="Times New Roman" w:hAnsi="Times New Roman"/>
          <w:b/>
          <w:bCs/>
          <w:iCs/>
          <w:sz w:val="22"/>
          <w:szCs w:val="22"/>
        </w:rPr>
      </w:pPr>
      <w:r>
        <w:rPr>
          <w:noProof/>
        </w:rPr>
        <w:drawing>
          <wp:inline distT="0" distB="0" distL="0" distR="0" wp14:anchorId="63D3DD22" wp14:editId="0C3DC354">
            <wp:extent cx="6120130" cy="3442335"/>
            <wp:effectExtent l="0" t="0" r="0" b="571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92F75" w14:textId="112EC7CD" w:rsidR="00A30234" w:rsidRDefault="0071757D" w:rsidP="00A30234">
      <w:pPr>
        <w:spacing w:after="120"/>
        <w:ind w:right="-113"/>
        <w:jc w:val="both"/>
        <w:rPr>
          <w:rFonts w:ascii="Times New Roman" w:hAnsi="Times New Roman"/>
          <w:b/>
          <w:bCs/>
          <w:iCs/>
          <w:sz w:val="22"/>
          <w:szCs w:val="22"/>
        </w:rPr>
      </w:pPr>
      <w:r>
        <w:rPr>
          <w:rFonts w:ascii="Times New Roman" w:hAnsi="Times New Roman"/>
          <w:b/>
          <w:bCs/>
          <w:iCs/>
          <w:sz w:val="22"/>
          <w:szCs w:val="22"/>
        </w:rPr>
        <w:t>Zaznaczanie pół i kliknięcie w Dodaj:</w:t>
      </w:r>
    </w:p>
    <w:p w14:paraId="0AEE7FB0" w14:textId="4AB3BE71" w:rsidR="00A30234" w:rsidRDefault="0071757D" w:rsidP="00A30234">
      <w:pPr>
        <w:spacing w:after="120"/>
        <w:ind w:right="-113"/>
        <w:jc w:val="both"/>
        <w:rPr>
          <w:rFonts w:ascii="Times New Roman" w:hAnsi="Times New Roman"/>
          <w:b/>
          <w:bCs/>
          <w:i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9B5A66" wp14:editId="07A9C196">
                <wp:simplePos x="0" y="0"/>
                <wp:positionH relativeFrom="column">
                  <wp:posOffset>4423410</wp:posOffset>
                </wp:positionH>
                <wp:positionV relativeFrom="paragraph">
                  <wp:posOffset>1482725</wp:posOffset>
                </wp:positionV>
                <wp:extent cx="1285875" cy="381000"/>
                <wp:effectExtent l="400050" t="0" r="28575" b="152400"/>
                <wp:wrapNone/>
                <wp:docPr id="29" name="Objaśnienie liniowe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810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32500"/>
                            <a:gd name="adj4" fmla="val -301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AB198A" w14:textId="21A47E7A" w:rsidR="009E5EC4" w:rsidRPr="00B1490A" w:rsidRDefault="00B1490A" w:rsidP="009E5EC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1490A">
                              <w:rPr>
                                <w:b/>
                              </w:rPr>
                              <w:t>Kliknij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9B5A66" id="Objaśnienie liniowe 1 29" o:spid="_x0000_s1032" type="#_x0000_t47" style="position:absolute;left:0;text-align:left;margin-left:348.3pt;margin-top:116.75pt;width:101.25pt;height:30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" adj="-6520,28620" fillcolor="#5b9bd5 [3204]" strokecolor="#1f4d78 [1604]" strokeweight="1pt">
                <v:textbox>
                  <w:txbxContent>
                    <w:p w14:paraId="4BAB198A" w14:textId="21A47E7A" w:rsidR="009E5EC4" w:rsidRPr="00B1490A" w:rsidRDefault="00B1490A" w:rsidP="009E5EC4">
                      <w:pPr>
                        <w:jc w:val="center"/>
                        <w:rPr>
                          <w:b/>
                        </w:rPr>
                      </w:pPr>
                      <w:r w:rsidRPr="00B1490A">
                        <w:rPr>
                          <w:b/>
                        </w:rPr>
                        <w:t>Kliknij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668A8B" wp14:editId="7DD892F2">
                <wp:simplePos x="0" y="0"/>
                <wp:positionH relativeFrom="column">
                  <wp:posOffset>661035</wp:posOffset>
                </wp:positionH>
                <wp:positionV relativeFrom="paragraph">
                  <wp:posOffset>1997075</wp:posOffset>
                </wp:positionV>
                <wp:extent cx="790575" cy="257175"/>
                <wp:effectExtent l="0" t="171450" r="542925" b="28575"/>
                <wp:wrapNone/>
                <wp:docPr id="28" name="Objaśnienie liniowe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57175"/>
                        </a:xfrm>
                        <a:prstGeom prst="borderCallout1">
                          <a:avLst>
                            <a:gd name="adj1" fmla="val 37268"/>
                            <a:gd name="adj2" fmla="val 98896"/>
                            <a:gd name="adj3" fmla="val -61574"/>
                            <a:gd name="adj4" fmla="val 16364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8885F" w14:textId="5B1A65F5" w:rsidR="009E5EC4" w:rsidRPr="009E5EC4" w:rsidRDefault="009E5EC4" w:rsidP="009E5EC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E5EC4">
                              <w:rPr>
                                <w:b/>
                              </w:rPr>
                              <w:t>Zaznacz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668A8B" id="Objaśnienie liniowe 1 28" o:spid="_x0000_s1033" type="#_x0000_t47" style="position:absolute;left:0;text-align:left;margin-left:52.05pt;margin-top:157.25pt;width:62.25pt;height:20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" adj="35346,-13300,21362,8050" fillcolor="#5b9bd5 [3204]" strokecolor="#1f4d78 [1604]" strokeweight="1pt">
                <v:textbox>
                  <w:txbxContent>
                    <w:p w14:paraId="1D78885F" w14:textId="5B1A65F5" w:rsidR="009E5EC4" w:rsidRPr="009E5EC4" w:rsidRDefault="009E5EC4" w:rsidP="009E5EC4">
                      <w:pPr>
                        <w:jc w:val="center"/>
                        <w:rPr>
                          <w:b/>
                        </w:rPr>
                      </w:pPr>
                      <w:r w:rsidRPr="009E5EC4">
                        <w:rPr>
                          <w:b/>
                        </w:rPr>
                        <w:t>Zaznacz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4A0631" wp14:editId="4F6637C3">
                <wp:simplePos x="0" y="0"/>
                <wp:positionH relativeFrom="column">
                  <wp:posOffset>651510</wp:posOffset>
                </wp:positionH>
                <wp:positionV relativeFrom="paragraph">
                  <wp:posOffset>1549400</wp:posOffset>
                </wp:positionV>
                <wp:extent cx="790575" cy="257175"/>
                <wp:effectExtent l="0" t="76200" r="485775" b="28575"/>
                <wp:wrapNone/>
                <wp:docPr id="27" name="Objaśnienie liniowe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57175"/>
                        </a:xfrm>
                        <a:prstGeom prst="borderCallout1">
                          <a:avLst>
                            <a:gd name="adj1" fmla="val 81713"/>
                            <a:gd name="adj2" fmla="val 102510"/>
                            <a:gd name="adj3" fmla="val -22978"/>
                            <a:gd name="adj4" fmla="val 15679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ED5F00" w14:textId="225CBF0F" w:rsidR="009E5EC4" w:rsidRPr="009E5EC4" w:rsidRDefault="009E5EC4" w:rsidP="009E5EC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E5EC4">
                              <w:rPr>
                                <w:b/>
                              </w:rPr>
                              <w:t>Zaznacz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A0631" id="Objaśnienie liniowe 1 27" o:spid="_x0000_s1034" type="#_x0000_t47" style="position:absolute;left:0;text-align:left;margin-left:51.3pt;margin-top:122pt;width:62.2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" adj="33868,-4963,22142,17650" fillcolor="#5b9bd5 [3204]" strokecolor="#1f4d78 [1604]" strokeweight="1pt">
                <v:textbox>
                  <w:txbxContent>
                    <w:p w14:paraId="05ED5F00" w14:textId="225CBF0F" w:rsidR="009E5EC4" w:rsidRPr="009E5EC4" w:rsidRDefault="009E5EC4" w:rsidP="009E5EC4">
                      <w:pPr>
                        <w:jc w:val="center"/>
                        <w:rPr>
                          <w:b/>
                        </w:rPr>
                      </w:pPr>
                      <w:r w:rsidRPr="009E5EC4">
                        <w:rPr>
                          <w:b/>
                        </w:rPr>
                        <w:t>Zaznacz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8DFEC0" wp14:editId="710AE97C">
                <wp:simplePos x="0" y="0"/>
                <wp:positionH relativeFrom="column">
                  <wp:posOffset>641985</wp:posOffset>
                </wp:positionH>
                <wp:positionV relativeFrom="paragraph">
                  <wp:posOffset>1111250</wp:posOffset>
                </wp:positionV>
                <wp:extent cx="771525" cy="266700"/>
                <wp:effectExtent l="0" t="0" r="523875" b="19050"/>
                <wp:wrapNone/>
                <wp:docPr id="26" name="Objaśnienie liniowe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771525" cy="266700"/>
                        </a:xfrm>
                        <a:prstGeom prst="borderCallout1">
                          <a:avLst>
                            <a:gd name="adj1" fmla="val 54464"/>
                            <a:gd name="adj2" fmla="val -926"/>
                            <a:gd name="adj3" fmla="val 85357"/>
                            <a:gd name="adj4" fmla="val -6217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AC07F" w14:textId="6D97BFF3" w:rsidR="009E5EC4" w:rsidRDefault="00C33669" w:rsidP="009E5EC4">
                            <w:pPr>
                              <w:jc w:val="center"/>
                            </w:pPr>
                            <w:r w:rsidRPr="009E5EC4">
                              <w:rPr>
                                <w:b/>
                              </w:rPr>
                              <w:t>Zaznacz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DFEC0" id="Objaśnienie liniowe 1 26" o:spid="_x0000_s1035" type="#_x0000_t47" style="position:absolute;left:0;text-align:left;margin-left:50.55pt;margin-top:87.5pt;width:60.75pt;height:21pt;rotation:180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" adj="-13430,18437,-200,11764" fillcolor="#5b9bd5 [3204]" strokecolor="#1f4d78 [1604]" strokeweight="1pt">
                <v:textbox>
                  <w:txbxContent>
                    <w:p w14:paraId="545AC07F" w14:textId="6D97BFF3" w:rsidR="009E5EC4" w:rsidRDefault="00C33669" w:rsidP="009E5EC4">
                      <w:pPr>
                        <w:jc w:val="center"/>
                      </w:pPr>
                      <w:r w:rsidRPr="009E5EC4">
                        <w:rPr>
                          <w:b/>
                        </w:rPr>
                        <w:t>Zaznacz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BB2F41">
        <w:rPr>
          <w:noProof/>
        </w:rPr>
        <w:drawing>
          <wp:inline distT="0" distB="0" distL="0" distR="0" wp14:anchorId="03F9D7B2" wp14:editId="3E5923BA">
            <wp:extent cx="6120130" cy="3442335"/>
            <wp:effectExtent l="0" t="0" r="0" b="571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D825F" w14:textId="48E4A8E6" w:rsidR="00A30234" w:rsidRDefault="00F52373" w:rsidP="00A30234">
      <w:pPr>
        <w:spacing w:after="120"/>
        <w:ind w:right="-113"/>
        <w:jc w:val="both"/>
        <w:rPr>
          <w:rFonts w:ascii="Times New Roman" w:hAnsi="Times New Roman"/>
          <w:b/>
          <w:bCs/>
          <w:iCs/>
          <w:sz w:val="22"/>
          <w:szCs w:val="22"/>
        </w:rPr>
      </w:pPr>
      <w:r>
        <w:rPr>
          <w:rFonts w:ascii="Times New Roman" w:hAnsi="Times New Roman"/>
          <w:b/>
          <w:bCs/>
          <w:iCs/>
          <w:sz w:val="22"/>
          <w:szCs w:val="22"/>
        </w:rPr>
        <w:t xml:space="preserve">Zamawiający informuje, że Formularz rejestracji Wykonawców dostępny na Platformie e-Zamówienia na stronie </w:t>
      </w:r>
      <w:hyperlink r:id="rId34" w:history="1">
        <w:r w:rsidRPr="00FE4114">
          <w:rPr>
            <w:rStyle w:val="Hipercze"/>
            <w:rFonts w:ascii="Times New Roman" w:hAnsi="Times New Roman"/>
            <w:b/>
            <w:bCs/>
            <w:iCs/>
            <w:sz w:val="22"/>
            <w:szCs w:val="22"/>
          </w:rPr>
          <w:t>https://ezamowienia.gov.pl/</w:t>
        </w:r>
      </w:hyperlink>
      <w:r>
        <w:rPr>
          <w:rFonts w:ascii="Times New Roman" w:hAnsi="Times New Roman"/>
          <w:b/>
          <w:bCs/>
          <w:iCs/>
          <w:sz w:val="22"/>
          <w:szCs w:val="22"/>
        </w:rPr>
        <w:t xml:space="preserve"> jest bardzo wrażliwy na błędne wpisy.</w:t>
      </w:r>
      <w:r w:rsidR="00CF47EF">
        <w:rPr>
          <w:rFonts w:ascii="Times New Roman" w:hAnsi="Times New Roman"/>
          <w:b/>
          <w:bCs/>
          <w:iCs/>
          <w:sz w:val="22"/>
          <w:szCs w:val="22"/>
        </w:rPr>
        <w:t xml:space="preserve"> Być może takie się pojawiły w trakcie rejestrowania Wykonawcy.</w:t>
      </w:r>
    </w:p>
    <w:p w14:paraId="32E816AD" w14:textId="668DAE42" w:rsidR="00F52373" w:rsidRDefault="00CF47EF" w:rsidP="00A30234">
      <w:pPr>
        <w:spacing w:after="120"/>
        <w:ind w:right="-113"/>
        <w:jc w:val="both"/>
        <w:rPr>
          <w:rFonts w:ascii="Times New Roman" w:hAnsi="Times New Roman"/>
          <w:b/>
          <w:bCs/>
          <w:iCs/>
          <w:sz w:val="22"/>
          <w:szCs w:val="22"/>
        </w:rPr>
      </w:pPr>
      <w:r>
        <w:rPr>
          <w:rFonts w:ascii="Times New Roman" w:hAnsi="Times New Roman"/>
          <w:b/>
          <w:bCs/>
          <w:iCs/>
          <w:sz w:val="22"/>
          <w:szCs w:val="22"/>
        </w:rPr>
        <w:t xml:space="preserve">Dodatkowo </w:t>
      </w:r>
      <w:r w:rsidR="00F52373">
        <w:rPr>
          <w:rFonts w:ascii="Times New Roman" w:hAnsi="Times New Roman"/>
          <w:b/>
          <w:bCs/>
          <w:iCs/>
          <w:sz w:val="22"/>
          <w:szCs w:val="22"/>
        </w:rPr>
        <w:t xml:space="preserve">Zamawiający </w:t>
      </w:r>
      <w:r>
        <w:rPr>
          <w:rFonts w:ascii="Times New Roman" w:hAnsi="Times New Roman"/>
          <w:b/>
          <w:bCs/>
          <w:iCs/>
          <w:sz w:val="22"/>
          <w:szCs w:val="22"/>
        </w:rPr>
        <w:t>informuje, że powyższe</w:t>
      </w:r>
      <w:r w:rsidR="00F52373">
        <w:rPr>
          <w:rFonts w:ascii="Times New Roman" w:hAnsi="Times New Roman"/>
          <w:b/>
          <w:bCs/>
          <w:iCs/>
          <w:sz w:val="22"/>
          <w:szCs w:val="22"/>
        </w:rPr>
        <w:t xml:space="preserve"> problemy </w:t>
      </w:r>
      <w:r>
        <w:rPr>
          <w:rFonts w:ascii="Times New Roman" w:hAnsi="Times New Roman"/>
          <w:b/>
          <w:bCs/>
          <w:iCs/>
          <w:sz w:val="22"/>
          <w:szCs w:val="22"/>
        </w:rPr>
        <w:t xml:space="preserve">Wykonawcy z zarejestrowaniem się na Platformie e-Zamówienia zostały zgłoszone przez Zamawiającego </w:t>
      </w:r>
      <w:r w:rsidR="00EA5F42">
        <w:rPr>
          <w:rFonts w:ascii="Times New Roman" w:hAnsi="Times New Roman"/>
          <w:b/>
          <w:bCs/>
          <w:iCs/>
          <w:sz w:val="22"/>
          <w:szCs w:val="22"/>
        </w:rPr>
        <w:t>do Centrum Pomocy:</w:t>
      </w:r>
    </w:p>
    <w:p w14:paraId="53246233" w14:textId="60A6B4F7" w:rsidR="00EA5F42" w:rsidRDefault="00EA5F42" w:rsidP="00A30234">
      <w:pPr>
        <w:spacing w:after="120"/>
        <w:ind w:right="-113"/>
        <w:jc w:val="both"/>
        <w:rPr>
          <w:rFonts w:ascii="Times New Roman" w:hAnsi="Times New Roman"/>
          <w:b/>
          <w:bCs/>
          <w:i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6795E0A" wp14:editId="014118E6">
            <wp:extent cx="6120130" cy="3442335"/>
            <wp:effectExtent l="0" t="0" r="0" b="5715"/>
            <wp:docPr id="522180992" name="Obraz 522180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4D206" w14:textId="77777777" w:rsidR="00EA5F42" w:rsidRDefault="00EA5F42" w:rsidP="00A30234">
      <w:pPr>
        <w:spacing w:after="120"/>
        <w:ind w:right="-113"/>
        <w:jc w:val="both"/>
        <w:rPr>
          <w:rFonts w:ascii="Times New Roman" w:hAnsi="Times New Roman"/>
          <w:b/>
          <w:bCs/>
          <w:iCs/>
          <w:sz w:val="22"/>
          <w:szCs w:val="22"/>
        </w:rPr>
      </w:pPr>
    </w:p>
    <w:p w14:paraId="3F83109C" w14:textId="1E53ADD3" w:rsidR="00EA5F42" w:rsidRDefault="00EA5F42" w:rsidP="00A30234">
      <w:pPr>
        <w:spacing w:after="120"/>
        <w:ind w:right="-113"/>
        <w:jc w:val="both"/>
        <w:rPr>
          <w:rFonts w:ascii="Times New Roman" w:hAnsi="Times New Roman"/>
          <w:b/>
          <w:bCs/>
          <w:i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403B04" wp14:editId="31DEE7F0">
                <wp:simplePos x="0" y="0"/>
                <wp:positionH relativeFrom="column">
                  <wp:posOffset>1765935</wp:posOffset>
                </wp:positionH>
                <wp:positionV relativeFrom="paragraph">
                  <wp:posOffset>1273810</wp:posOffset>
                </wp:positionV>
                <wp:extent cx="1390650" cy="828675"/>
                <wp:effectExtent l="0" t="0" r="19050" b="28575"/>
                <wp:wrapNone/>
                <wp:docPr id="522180994" name="Elipsa 522180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828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9D92D0B" id="Elipsa 522180994" o:spid="_x0000_s1026" style="position:absolute;margin-left:139.05pt;margin-top:100.3pt;width:109.5pt;height:65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30C7A5B" wp14:editId="63C176E2">
            <wp:extent cx="6120130" cy="3442335"/>
            <wp:effectExtent l="0" t="0" r="0" b="5715"/>
            <wp:docPr id="522180993" name="Obraz 522180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4B91B" w14:textId="70DC4E45" w:rsidR="00EA5F42" w:rsidRDefault="000A5A74" w:rsidP="00A30234">
      <w:pPr>
        <w:spacing w:after="120"/>
        <w:ind w:right="-113"/>
        <w:jc w:val="both"/>
        <w:rPr>
          <w:rFonts w:ascii="Times New Roman" w:hAnsi="Times New Roman"/>
          <w:b/>
          <w:bCs/>
          <w:iCs/>
          <w:sz w:val="22"/>
          <w:szCs w:val="22"/>
        </w:rPr>
      </w:pPr>
      <w:r>
        <w:rPr>
          <w:rFonts w:ascii="Times New Roman" w:hAnsi="Times New Roman"/>
          <w:b/>
          <w:bCs/>
          <w:iCs/>
          <w:sz w:val="22"/>
          <w:szCs w:val="22"/>
        </w:rPr>
        <w:t>Centrum Pomocy udzieliło następującej odpowiedzi – cyt.:</w:t>
      </w:r>
    </w:p>
    <w:p w14:paraId="13906C30" w14:textId="2A5D1535" w:rsidR="000A5A74" w:rsidRPr="000A5A74" w:rsidRDefault="000A5A74" w:rsidP="00A30234">
      <w:pPr>
        <w:spacing w:after="120"/>
        <w:ind w:right="-113"/>
        <w:jc w:val="both"/>
        <w:rPr>
          <w:rFonts w:ascii="Times New Roman" w:hAnsi="Times New Roman"/>
          <w:b/>
          <w:bCs/>
          <w:i/>
          <w:iCs/>
          <w:sz w:val="22"/>
          <w:szCs w:val="22"/>
        </w:rPr>
      </w:pPr>
      <w:r w:rsidRPr="000A5A74">
        <w:rPr>
          <w:rFonts w:ascii="Times New Roman" w:hAnsi="Times New Roman"/>
          <w:b/>
          <w:i/>
          <w:sz w:val="22"/>
          <w:szCs w:val="22"/>
          <w:shd w:val="clear" w:color="auto" w:fill="FFFFFF"/>
        </w:rPr>
        <w:t>(…) Formularz został wypełniony niepoprawnie - wykonawca nie wypełnił pól wymaganych - NIP oraz REGON (chyba że zostały zaznaczone pola "nie posiadam NIP/REGON"), Lokalizacja(NUTS 3) oraz numer telefonu.(…)</w:t>
      </w:r>
    </w:p>
    <w:p w14:paraId="3CF8B78E" w14:textId="77777777" w:rsidR="00D1426E" w:rsidRPr="000A5A74" w:rsidRDefault="00D1426E" w:rsidP="004E72A7">
      <w:pPr>
        <w:jc w:val="both"/>
        <w:rPr>
          <w:rFonts w:ascii="Times New Roman" w:eastAsia="Calibri" w:hAnsi="Times New Roman"/>
          <w:sz w:val="22"/>
          <w:szCs w:val="22"/>
        </w:rPr>
      </w:pPr>
    </w:p>
    <w:p w14:paraId="780B7DBD" w14:textId="1C5F0E25" w:rsidR="007E3ADA" w:rsidRDefault="00FC58E8" w:rsidP="004D0257">
      <w:pPr>
        <w:pStyle w:val="subjectline"/>
        <w:shd w:val="clear" w:color="auto" w:fill="FFFFFF"/>
        <w:spacing w:before="0" w:beforeAutospacing="0" w:after="120" w:afterAutospacing="0"/>
        <w:ind w:right="-113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W związku z powyższymi </w:t>
      </w:r>
      <w:r w:rsidR="000A5A74">
        <w:rPr>
          <w:sz w:val="22"/>
          <w:szCs w:val="22"/>
        </w:rPr>
        <w:t>Wnioskami</w:t>
      </w:r>
      <w:r>
        <w:rPr>
          <w:sz w:val="22"/>
          <w:szCs w:val="22"/>
        </w:rPr>
        <w:t xml:space="preserve"> skierowanymi do Zamawiającego drogą mailową</w:t>
      </w:r>
      <w:r w:rsidR="00CF47EF">
        <w:rPr>
          <w:sz w:val="22"/>
          <w:szCs w:val="22"/>
        </w:rPr>
        <w:t xml:space="preserve"> i treścią zgłaszanych przez Wykonawcę problemów</w:t>
      </w:r>
      <w:r>
        <w:rPr>
          <w:sz w:val="22"/>
          <w:szCs w:val="22"/>
        </w:rPr>
        <w:t xml:space="preserve"> oraz w związku z udzielonymi powyżej wyjaśnieniami,</w:t>
      </w:r>
      <w:r w:rsidR="007E3ADA">
        <w:rPr>
          <w:sz w:val="22"/>
          <w:szCs w:val="22"/>
        </w:rPr>
        <w:t xml:space="preserve"> zaistniała szczególna</w:t>
      </w:r>
      <w:r>
        <w:rPr>
          <w:sz w:val="22"/>
          <w:szCs w:val="22"/>
        </w:rPr>
        <w:t xml:space="preserve"> </w:t>
      </w:r>
      <w:r w:rsidR="007E3ADA">
        <w:rPr>
          <w:sz w:val="22"/>
          <w:szCs w:val="22"/>
        </w:rPr>
        <w:t xml:space="preserve">sytuacja, o która powoduje, </w:t>
      </w:r>
      <w:r w:rsidR="007E3ADA" w:rsidRPr="007E3ADA">
        <w:rPr>
          <w:b/>
          <w:sz w:val="22"/>
          <w:szCs w:val="22"/>
        </w:rPr>
        <w:t>że Zamawiający,  stosując zapisy zawarte w XI Rozdziale SWZ w ust. 11.2, niniejsze pismo – odpowiedź do Wykonawców</w:t>
      </w:r>
      <w:r w:rsidR="007E3ADA">
        <w:rPr>
          <w:sz w:val="22"/>
          <w:szCs w:val="22"/>
        </w:rPr>
        <w:t>:</w:t>
      </w:r>
    </w:p>
    <w:p w14:paraId="1C06AF50" w14:textId="08FC426B" w:rsidR="007E3ADA" w:rsidRDefault="007E3ADA" w:rsidP="007E3ADA">
      <w:pPr>
        <w:pStyle w:val="subjectline"/>
        <w:numPr>
          <w:ilvl w:val="0"/>
          <w:numId w:val="33"/>
        </w:numPr>
        <w:shd w:val="clear" w:color="auto" w:fill="FFFFFF"/>
        <w:spacing w:before="0" w:beforeAutospacing="0" w:after="120" w:afterAutospacing="0"/>
        <w:ind w:right="-1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przekaże </w:t>
      </w:r>
      <w:r w:rsidR="00354245">
        <w:rPr>
          <w:sz w:val="22"/>
          <w:szCs w:val="22"/>
        </w:rPr>
        <w:t xml:space="preserve">drogą mailową </w:t>
      </w:r>
      <w:r>
        <w:rPr>
          <w:sz w:val="22"/>
          <w:szCs w:val="22"/>
        </w:rPr>
        <w:t>znanym mu Wykonawcom,</w:t>
      </w:r>
    </w:p>
    <w:p w14:paraId="153B2472" w14:textId="43F3E6B5" w:rsidR="007E3ADA" w:rsidRDefault="00354245" w:rsidP="007E3ADA">
      <w:pPr>
        <w:pStyle w:val="subjectline"/>
        <w:numPr>
          <w:ilvl w:val="0"/>
          <w:numId w:val="33"/>
        </w:numPr>
        <w:shd w:val="clear" w:color="auto" w:fill="FFFFFF"/>
        <w:spacing w:before="0" w:beforeAutospacing="0" w:after="120" w:afterAutospacing="0"/>
        <w:ind w:right="-11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 </w:t>
      </w:r>
      <w:r w:rsidR="007E3ADA">
        <w:rPr>
          <w:sz w:val="22"/>
          <w:szCs w:val="22"/>
        </w:rPr>
        <w:t xml:space="preserve">umieści </w:t>
      </w:r>
      <w:r>
        <w:rPr>
          <w:sz w:val="22"/>
          <w:szCs w:val="22"/>
        </w:rPr>
        <w:t xml:space="preserve">je </w:t>
      </w:r>
      <w:r w:rsidR="007E3ADA">
        <w:rPr>
          <w:sz w:val="22"/>
          <w:szCs w:val="22"/>
        </w:rPr>
        <w:t>na stronie internetowej prowadzonego postępowania:</w:t>
      </w:r>
    </w:p>
    <w:p w14:paraId="7713515F" w14:textId="08F5695C" w:rsidR="007E3ADA" w:rsidRPr="007E3ADA" w:rsidRDefault="00354D06" w:rsidP="007E3ADA">
      <w:pPr>
        <w:pStyle w:val="subjectline"/>
        <w:shd w:val="clear" w:color="auto" w:fill="FFFFFF"/>
        <w:spacing w:before="0" w:beforeAutospacing="0" w:after="120" w:afterAutospacing="0"/>
        <w:ind w:left="708" w:right="-113"/>
        <w:jc w:val="both"/>
        <w:rPr>
          <w:sz w:val="22"/>
          <w:szCs w:val="22"/>
        </w:rPr>
      </w:pPr>
      <w:hyperlink r:id="rId37" w:history="1">
        <w:r w:rsidR="007E3ADA" w:rsidRPr="00794C15">
          <w:rPr>
            <w:rStyle w:val="Hipercze"/>
            <w:b/>
            <w:sz w:val="22"/>
            <w:szCs w:val="22"/>
            <w:shd w:val="clear" w:color="auto" w:fill="FFFFFF"/>
          </w:rPr>
          <w:t>https://ezamowienia.gov.pl/mp-client/search/list/ocds-148610-28a0be73-5424-4f48-a374-04ebccc5c09e</w:t>
        </w:r>
      </w:hyperlink>
    </w:p>
    <w:p w14:paraId="52929B7A" w14:textId="0A618D6C" w:rsidR="00A91DD6" w:rsidRPr="00A91DD6" w:rsidRDefault="00A91DD6" w:rsidP="00A91DD6">
      <w:pPr>
        <w:pStyle w:val="subjectline"/>
        <w:numPr>
          <w:ilvl w:val="0"/>
          <w:numId w:val="34"/>
        </w:numPr>
        <w:shd w:val="clear" w:color="auto" w:fill="FFFFFF"/>
        <w:spacing w:before="0" w:beforeAutospacing="0" w:after="120" w:afterAutospacing="0"/>
        <w:ind w:right="-113"/>
        <w:jc w:val="both"/>
        <w:rPr>
          <w:sz w:val="22"/>
          <w:szCs w:val="22"/>
        </w:rPr>
      </w:pPr>
      <w:r>
        <w:rPr>
          <w:sz w:val="22"/>
        </w:rPr>
        <w:t xml:space="preserve">oraz </w:t>
      </w:r>
      <w:r w:rsidRPr="00A91DD6">
        <w:rPr>
          <w:sz w:val="22"/>
        </w:rPr>
        <w:t>dodatkowo udostępni na</w:t>
      </w:r>
      <w:r w:rsidRPr="00A91DD6">
        <w:rPr>
          <w:kern w:val="32"/>
          <w:sz w:val="22"/>
        </w:rPr>
        <w:t xml:space="preserve"> stronie internetowej Zamawiającego: </w:t>
      </w:r>
      <w:hyperlink r:id="rId38" w:history="1">
        <w:hyperlink r:id="rId39" w:history="1">
          <w:r w:rsidRPr="00A91DD6">
            <w:rPr>
              <w:rStyle w:val="Hipercze"/>
              <w:kern w:val="32"/>
              <w:sz w:val="22"/>
            </w:rPr>
            <w:t>www.ichtj.waw.pl</w:t>
          </w:r>
        </w:hyperlink>
      </w:hyperlink>
      <w:r w:rsidRPr="00A91DD6">
        <w:rPr>
          <w:sz w:val="22"/>
          <w:u w:val="single"/>
        </w:rPr>
        <w:t xml:space="preserve"> </w:t>
      </w:r>
      <w:r w:rsidRPr="00A91DD6">
        <w:rPr>
          <w:sz w:val="22"/>
        </w:rPr>
        <w:t xml:space="preserve"> w zakładce: Zamówienia Publiczne</w:t>
      </w:r>
      <w:r>
        <w:rPr>
          <w:sz w:val="22"/>
        </w:rPr>
        <w:t>.</w:t>
      </w:r>
    </w:p>
    <w:p w14:paraId="4780433D" w14:textId="2EAF437E" w:rsidR="007E3ADA" w:rsidRDefault="00E72B8E" w:rsidP="004D0257">
      <w:pPr>
        <w:pStyle w:val="subjectline"/>
        <w:shd w:val="clear" w:color="auto" w:fill="FFFFFF"/>
        <w:spacing w:before="0" w:beforeAutospacing="0" w:after="120" w:afterAutospacing="0"/>
        <w:ind w:right="-113"/>
        <w:jc w:val="both"/>
        <w:rPr>
          <w:sz w:val="22"/>
          <w:szCs w:val="22"/>
        </w:rPr>
      </w:pPr>
      <w:r>
        <w:rPr>
          <w:sz w:val="22"/>
          <w:szCs w:val="22"/>
        </w:rPr>
        <w:t>Dodatkowo Zamawiający informuje, że</w:t>
      </w:r>
      <w:r w:rsidR="00354245">
        <w:rPr>
          <w:sz w:val="22"/>
          <w:szCs w:val="22"/>
        </w:rPr>
        <w:t xml:space="preserve"> ponieważ</w:t>
      </w:r>
      <w:r>
        <w:rPr>
          <w:sz w:val="22"/>
          <w:szCs w:val="22"/>
        </w:rPr>
        <w:t xml:space="preserve"> udzielone powyżej wyjaśnienia nie powodują zmiany treści SW</w:t>
      </w:r>
      <w:r w:rsidR="003D2D06">
        <w:rPr>
          <w:sz w:val="22"/>
          <w:szCs w:val="22"/>
        </w:rPr>
        <w:t xml:space="preserve">Z, o której mowa w </w:t>
      </w:r>
      <w:r w:rsidR="003D2D06" w:rsidRPr="003D2D06">
        <w:rPr>
          <w:b/>
          <w:sz w:val="22"/>
          <w:szCs w:val="22"/>
        </w:rPr>
        <w:t xml:space="preserve">art. </w:t>
      </w:r>
      <w:r w:rsidR="003D2D06" w:rsidRPr="003D2D06">
        <w:rPr>
          <w:b/>
          <w:bCs/>
          <w:iCs/>
          <w:kern w:val="32"/>
          <w:sz w:val="22"/>
        </w:rPr>
        <w:t>137</w:t>
      </w:r>
      <w:r w:rsidR="003D2D06" w:rsidRPr="00D5662F">
        <w:rPr>
          <w:b/>
          <w:bCs/>
          <w:iCs/>
          <w:kern w:val="32"/>
          <w:sz w:val="22"/>
        </w:rPr>
        <w:t xml:space="preserve"> </w:t>
      </w:r>
      <w:r w:rsidR="003D2D06" w:rsidRPr="00D5662F">
        <w:rPr>
          <w:b/>
          <w:sz w:val="22"/>
        </w:rPr>
        <w:t>ustawy Pzp</w:t>
      </w:r>
      <w:r>
        <w:rPr>
          <w:sz w:val="22"/>
          <w:szCs w:val="22"/>
        </w:rPr>
        <w:t xml:space="preserve">, to </w:t>
      </w:r>
      <w:r w:rsidRPr="003229A7">
        <w:rPr>
          <w:b/>
          <w:kern w:val="32"/>
          <w:sz w:val="22"/>
          <w:szCs w:val="22"/>
        </w:rPr>
        <w:t>termin składania ofert i otw</w:t>
      </w:r>
      <w:r>
        <w:rPr>
          <w:b/>
          <w:kern w:val="32"/>
          <w:sz w:val="22"/>
          <w:szCs w:val="22"/>
        </w:rPr>
        <w:t>arcia ofert ustalony na dzień 26.09.2024</w:t>
      </w:r>
      <w:r w:rsidRPr="003229A7">
        <w:rPr>
          <w:b/>
          <w:kern w:val="32"/>
          <w:sz w:val="22"/>
          <w:szCs w:val="22"/>
        </w:rPr>
        <w:t xml:space="preserve"> r. pozostaje bez zmian</w:t>
      </w:r>
      <w:r>
        <w:rPr>
          <w:b/>
          <w:kern w:val="32"/>
          <w:sz w:val="22"/>
          <w:szCs w:val="22"/>
        </w:rPr>
        <w:t>y</w:t>
      </w:r>
      <w:r w:rsidRPr="003229A7">
        <w:rPr>
          <w:kern w:val="32"/>
          <w:sz w:val="22"/>
          <w:szCs w:val="22"/>
        </w:rPr>
        <w:t xml:space="preserve">. </w:t>
      </w:r>
      <w:r w:rsidRPr="003229A7">
        <w:rPr>
          <w:sz w:val="22"/>
          <w:szCs w:val="22"/>
        </w:rPr>
        <w:t>Godziny składania (12:00) i otwarcia ofert (1</w:t>
      </w:r>
      <w:r>
        <w:rPr>
          <w:sz w:val="22"/>
          <w:szCs w:val="22"/>
        </w:rPr>
        <w:t>3</w:t>
      </w:r>
      <w:r w:rsidRPr="003229A7">
        <w:rPr>
          <w:sz w:val="22"/>
          <w:szCs w:val="22"/>
        </w:rPr>
        <w:t>:</w:t>
      </w:r>
      <w:r>
        <w:rPr>
          <w:sz w:val="22"/>
          <w:szCs w:val="22"/>
        </w:rPr>
        <w:t>00) pozostają bez zmian.</w:t>
      </w:r>
    </w:p>
    <w:p w14:paraId="00144412" w14:textId="4FC5B819" w:rsidR="000B0AB1" w:rsidRPr="009B309F" w:rsidRDefault="000B0AB1" w:rsidP="004E72A7">
      <w:pPr>
        <w:ind w:right="-113"/>
        <w:jc w:val="both"/>
        <w:rPr>
          <w:rFonts w:ascii="Times New Roman" w:hAnsi="Times New Roman"/>
          <w:sz w:val="22"/>
          <w:szCs w:val="22"/>
        </w:rPr>
      </w:pPr>
    </w:p>
    <w:p w14:paraId="3C505C43" w14:textId="77777777" w:rsidR="009604B2" w:rsidRPr="00493F9D" w:rsidRDefault="009604B2" w:rsidP="009604B2">
      <w:pPr>
        <w:pStyle w:val="subjectline"/>
        <w:shd w:val="clear" w:color="auto" w:fill="FFFFFF"/>
        <w:spacing w:before="0" w:beforeAutospacing="0" w:after="120" w:afterAutospacing="0"/>
        <w:ind w:right="522"/>
        <w:jc w:val="both"/>
        <w:rPr>
          <w:bCs/>
          <w:sz w:val="22"/>
          <w:szCs w:val="22"/>
        </w:rPr>
      </w:pPr>
    </w:p>
    <w:p w14:paraId="71F04649" w14:textId="143E93CF" w:rsidR="009604B2" w:rsidRPr="00493F9D" w:rsidRDefault="009604B2" w:rsidP="009604B2">
      <w:pPr>
        <w:pStyle w:val="subjectline"/>
        <w:shd w:val="clear" w:color="auto" w:fill="FFFFFF"/>
        <w:spacing w:before="0" w:beforeAutospacing="0" w:after="120" w:afterAutospacing="0"/>
        <w:ind w:left="2836" w:right="522" w:firstLine="709"/>
        <w:jc w:val="both"/>
        <w:rPr>
          <w:sz w:val="22"/>
        </w:rPr>
      </w:pPr>
      <w:r w:rsidRPr="00493F9D">
        <w:rPr>
          <w:sz w:val="22"/>
        </w:rPr>
        <w:t xml:space="preserve">   </w:t>
      </w:r>
      <w:r w:rsidR="00354245">
        <w:rPr>
          <w:sz w:val="22"/>
        </w:rPr>
        <w:tab/>
      </w:r>
      <w:r w:rsidR="00354245">
        <w:rPr>
          <w:sz w:val="22"/>
        </w:rPr>
        <w:tab/>
      </w:r>
      <w:r w:rsidRPr="00493F9D">
        <w:rPr>
          <w:sz w:val="22"/>
        </w:rPr>
        <w:t>Przewodniczący Komisji Przetargowej</w:t>
      </w:r>
    </w:p>
    <w:p w14:paraId="29C55775" w14:textId="0680ECE7" w:rsidR="009604B2" w:rsidRPr="00493F9D" w:rsidRDefault="0042497D" w:rsidP="009604B2">
      <w:pPr>
        <w:shd w:val="clear" w:color="auto" w:fill="FFFFFF"/>
        <w:spacing w:after="120"/>
        <w:ind w:left="3261" w:hanging="142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( - )</w:t>
      </w:r>
    </w:p>
    <w:p w14:paraId="12B8DD94" w14:textId="77777777" w:rsidR="009604B2" w:rsidRPr="00493F9D" w:rsidRDefault="009604B2" w:rsidP="00354245">
      <w:pPr>
        <w:spacing w:after="120"/>
        <w:ind w:left="3261" w:firstLine="279"/>
        <w:jc w:val="center"/>
        <w:rPr>
          <w:rFonts w:ascii="Times New Roman" w:hAnsi="Times New Roman"/>
          <w:sz w:val="22"/>
        </w:rPr>
      </w:pPr>
      <w:r w:rsidRPr="00493F9D">
        <w:rPr>
          <w:rFonts w:ascii="Times New Roman" w:hAnsi="Times New Roman"/>
          <w:sz w:val="22"/>
        </w:rPr>
        <w:t>Zastępca Dyrektora ds. Technicznych i Marketingu</w:t>
      </w:r>
    </w:p>
    <w:p w14:paraId="59192179" w14:textId="77777777" w:rsidR="009604B2" w:rsidRPr="00493F9D" w:rsidRDefault="009604B2" w:rsidP="009604B2">
      <w:pPr>
        <w:spacing w:after="120"/>
        <w:ind w:left="3261" w:hanging="142"/>
        <w:jc w:val="center"/>
        <w:rPr>
          <w:rFonts w:ascii="Times New Roman" w:hAnsi="Times New Roman"/>
          <w:sz w:val="22"/>
          <w:lang w:val="en-US"/>
        </w:rPr>
      </w:pPr>
      <w:r w:rsidRPr="009604B2">
        <w:rPr>
          <w:rFonts w:ascii="Times New Roman" w:hAnsi="Times New Roman"/>
          <w:sz w:val="22"/>
          <w:lang w:val="en-US"/>
        </w:rPr>
        <w:t xml:space="preserve">mgr inż. </w:t>
      </w:r>
      <w:r w:rsidRPr="00493F9D">
        <w:rPr>
          <w:rFonts w:ascii="Times New Roman" w:hAnsi="Times New Roman"/>
          <w:sz w:val="22"/>
          <w:lang w:val="en-US"/>
        </w:rPr>
        <w:t>Roman Janusz</w:t>
      </w:r>
    </w:p>
    <w:p w14:paraId="34260D54" w14:textId="5458F61E" w:rsidR="009604B2" w:rsidRPr="00493F9D" w:rsidRDefault="00CF47EF" w:rsidP="009604B2">
      <w:pPr>
        <w:spacing w:after="120"/>
        <w:ind w:left="2832" w:right="-113" w:firstLine="3"/>
        <w:jc w:val="center"/>
        <w:rPr>
          <w:rFonts w:ascii="Times New Roman" w:hAnsi="Times New Roman"/>
          <w:sz w:val="22"/>
          <w:lang w:val="en-US"/>
        </w:rPr>
      </w:pPr>
      <w:r>
        <w:rPr>
          <w:rFonts w:ascii="Times New Roman" w:hAnsi="Times New Roman"/>
          <w:sz w:val="22"/>
          <w:lang w:val="en-US"/>
        </w:rPr>
        <w:t>04</w:t>
      </w:r>
      <w:r w:rsidR="009604B2" w:rsidRPr="00493F9D">
        <w:rPr>
          <w:rFonts w:ascii="Times New Roman" w:hAnsi="Times New Roman"/>
          <w:sz w:val="22"/>
          <w:lang w:val="en-US"/>
        </w:rPr>
        <w:t>.0</w:t>
      </w:r>
      <w:r>
        <w:rPr>
          <w:rFonts w:ascii="Times New Roman" w:hAnsi="Times New Roman"/>
          <w:sz w:val="22"/>
          <w:lang w:val="en-US"/>
        </w:rPr>
        <w:t>9</w:t>
      </w:r>
      <w:r w:rsidR="009604B2" w:rsidRPr="00493F9D">
        <w:rPr>
          <w:rFonts w:ascii="Times New Roman" w:hAnsi="Times New Roman"/>
          <w:sz w:val="22"/>
          <w:lang w:val="en-US"/>
        </w:rPr>
        <w:t>.202</w:t>
      </w:r>
      <w:r w:rsidR="009604B2">
        <w:rPr>
          <w:rFonts w:ascii="Times New Roman" w:hAnsi="Times New Roman"/>
          <w:sz w:val="22"/>
          <w:lang w:val="en-US"/>
        </w:rPr>
        <w:t>4</w:t>
      </w:r>
      <w:r w:rsidR="009604B2" w:rsidRPr="00493F9D">
        <w:rPr>
          <w:rFonts w:ascii="Times New Roman" w:hAnsi="Times New Roman"/>
          <w:sz w:val="22"/>
          <w:lang w:val="en-US"/>
        </w:rPr>
        <w:t xml:space="preserve"> r.</w:t>
      </w:r>
    </w:p>
    <w:p w14:paraId="40CD49C3" w14:textId="77777777" w:rsidR="00217F84" w:rsidRPr="00A91DD6" w:rsidRDefault="00217F84" w:rsidP="00A729DF">
      <w:pPr>
        <w:spacing w:after="64" w:line="259" w:lineRule="auto"/>
        <w:jc w:val="both"/>
        <w:rPr>
          <w:rFonts w:ascii="Times New Roman" w:hAnsi="Times New Roman"/>
          <w:sz w:val="22"/>
          <w:szCs w:val="22"/>
          <w:lang w:val="en-US"/>
        </w:rPr>
      </w:pPr>
    </w:p>
    <w:p w14:paraId="35F3D586" w14:textId="77777777" w:rsidR="00A1490B" w:rsidRPr="00A91DD6" w:rsidRDefault="00A1490B" w:rsidP="00A729DF">
      <w:pPr>
        <w:jc w:val="both"/>
        <w:rPr>
          <w:rFonts w:ascii="Times New Roman" w:hAnsi="Times New Roman"/>
          <w:sz w:val="22"/>
          <w:szCs w:val="22"/>
          <w:lang w:val="en-US"/>
        </w:rPr>
      </w:pPr>
    </w:p>
    <w:sectPr w:rsidR="00A1490B" w:rsidRPr="00A91DD6" w:rsidSect="00A617F2">
      <w:headerReference w:type="default" r:id="rId40"/>
      <w:footerReference w:type="default" r:id="rId41"/>
      <w:headerReference w:type="first" r:id="rId42"/>
      <w:footerReference w:type="first" r:id="rId43"/>
      <w:pgSz w:w="11906" w:h="16838"/>
      <w:pgMar w:top="1701" w:right="1134" w:bottom="1559" w:left="1134" w:header="0" w:footer="7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1C8C1C" w14:textId="77777777" w:rsidR="00354D06" w:rsidRDefault="00354D06" w:rsidP="00857979">
      <w:r>
        <w:separator/>
      </w:r>
    </w:p>
  </w:endnote>
  <w:endnote w:type="continuationSeparator" w:id="0">
    <w:p w14:paraId="50C33F1C" w14:textId="77777777" w:rsidR="00354D06" w:rsidRDefault="00354D06" w:rsidP="00857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icrosoft YaHei, 微软雅黑, STHeiti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eastAsiaTheme="minorHAnsi" w:hAnsiTheme="minorHAnsi" w:cstheme="minorBidi"/>
        <w:sz w:val="22"/>
        <w:szCs w:val="22"/>
        <w:lang w:eastAsia="en-US"/>
      </w:rPr>
      <w:id w:val="976022907"/>
      <w:docPartObj>
        <w:docPartGallery w:val="Page Numbers (Bottom of Page)"/>
        <w:docPartUnique/>
      </w:docPartObj>
    </w:sdtPr>
    <w:sdtEndPr/>
    <w:sdtContent>
      <w:p w14:paraId="093F4085" w14:textId="0160A921" w:rsidR="008E6485" w:rsidRDefault="008E6485" w:rsidP="002F4022">
        <w:pPr>
          <w:spacing w:line="259" w:lineRule="auto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9504" behindDoc="0" locked="0" layoutInCell="1" allowOverlap="1" wp14:anchorId="58C6FE79" wp14:editId="1E47EC86">
                  <wp:simplePos x="0" y="0"/>
                  <wp:positionH relativeFrom="margin">
                    <wp:align>right</wp:align>
                  </wp:positionH>
                  <wp:positionV relativeFrom="page">
                    <wp:posOffset>9585960</wp:posOffset>
                  </wp:positionV>
                  <wp:extent cx="5980430" cy="6350"/>
                  <wp:effectExtent l="0" t="0" r="0" b="0"/>
                  <wp:wrapSquare wrapText="bothSides"/>
                  <wp:docPr id="16963" name="Grupa 169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5980430" cy="6350"/>
                            <a:chOff x="0" y="0"/>
                            <a:chExt cx="5980176" cy="6097"/>
                          </a:xfrm>
                        </wpg:grpSpPr>
                        <wps:wsp>
                          <wps:cNvPr id="18005" name="Shape 18005"/>
                          <wps:cNvSpPr/>
                          <wps:spPr>
                            <a:xfrm>
                              <a:off x="0" y="0"/>
                              <a:ext cx="5980176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980176" h="9144">
                                  <a:moveTo>
                                    <a:pt x="0" y="0"/>
                                  </a:moveTo>
                                  <a:lnTo>
                                    <a:pt x="5980176" y="0"/>
                                  </a:lnTo>
                                  <a:lnTo>
                                    <a:pt x="5980176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 cap="flat">
                              <a:noFill/>
                              <a:miter lim="127000"/>
                            </a:ln>
                            <a:effectLst/>
                          </wps:spPr>
                          <wps:bodyPr/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group w14:anchorId="40AC7AC9" id="Grupa 16963" o:spid="_x0000_s1026" style="position:absolute;margin-left:419.7pt;margin-top:754.8pt;width:470.9pt;height:.5pt;z-index:251669504;mso-position-horizontal:right;mso-position-horizontal-relative:margin;mso-position-vertical-relative:page" coordsize="5980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">
                  <v:shape id="Shape 18005" o:spid="_x0000_s1027" style="position:absolute;width:59801;height:91;visibility:visible;mso-wrap-style:square;v-text-anchor:top" coordsize="59801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mcgsQA&#10;AADeAAAADwAAAGRycy9kb3ducmV2LnhtbERP30vDMBB+F/Y/hBN8c4my6eiajjEQJoJoN9jrkdza&#10;anMpTdZW/3ojCL7dx/fz8s3kWjFQHxrPGu7mCgSx8bbhSsPx8HS7AhEissXWM2n4ogCbYnaVY2b9&#10;yO80lLESKYRDhhrqGLtMymBqchjmviNO3Nn3DmOCfSVtj2MKd628V+pBOmw4NdTY0a4m81lenIbn&#10;hflwi3B4fN2ZF/5eDmN5sm9a31xP2zWISFP8F/+59zbNXym1hN930g2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pnILEAAAA3gAAAA8AAAAAAAAAAAAAAAAAmAIAAGRycy9k&#10;b3ducmV2LnhtbFBLBQYAAAAABAAEAPUAAACJAwAAAAA=&#10;" path="m,l5980176,r,9144l,9144,,e" fillcolor="black" stroked="f" strokeweight="0">
                    <v:stroke miterlimit="83231f" joinstyle="miter"/>
                    <v:path arrowok="t" textboxrect="0,0,5980176,9144"/>
                  </v:shape>
                  <w10:wrap type="square" anchorx="margin" anchory="page"/>
                </v:group>
              </w:pict>
            </mc:Fallback>
          </mc:AlternateContent>
        </w:r>
      </w:p>
      <w:p w14:paraId="37426A36" w14:textId="77777777" w:rsidR="008E6485" w:rsidRDefault="008E6485" w:rsidP="002F4022">
        <w:pPr>
          <w:spacing w:line="259" w:lineRule="auto"/>
          <w:ind w:right="50"/>
          <w:jc w:val="center"/>
          <w:rPr>
            <w:rFonts w:ascii="Times New Roman" w:hAnsi="Times New Roman"/>
          </w:rPr>
        </w:pPr>
      </w:p>
      <w:p w14:paraId="6789C58C" w14:textId="265047AB" w:rsidR="008E6485" w:rsidRPr="002F4022" w:rsidRDefault="008E6485" w:rsidP="002F4022">
        <w:pPr>
          <w:spacing w:line="259" w:lineRule="auto"/>
          <w:ind w:right="50"/>
          <w:jc w:val="center"/>
          <w:rPr>
            <w:rFonts w:ascii="Times New Roman" w:hAnsi="Times New Roman"/>
            <w:b/>
          </w:rPr>
        </w:pPr>
        <w:r w:rsidRPr="002F4022">
          <w:rPr>
            <w:rFonts w:ascii="Times New Roman" w:hAnsi="Times New Roman"/>
            <w:b/>
          </w:rPr>
          <w:t xml:space="preserve">Strona </w:t>
        </w:r>
        <w:r w:rsidRPr="002F4022">
          <w:rPr>
            <w:rFonts w:ascii="Times New Roman" w:hAnsi="Times New Roman"/>
            <w:b/>
          </w:rPr>
          <w:fldChar w:fldCharType="begin"/>
        </w:r>
        <w:r w:rsidRPr="002F4022">
          <w:rPr>
            <w:rFonts w:ascii="Times New Roman" w:hAnsi="Times New Roman"/>
            <w:b/>
          </w:rPr>
          <w:instrText xml:space="preserve"> PAGE   \* MERGEFORMAT </w:instrText>
        </w:r>
        <w:r w:rsidRPr="002F4022">
          <w:rPr>
            <w:rFonts w:ascii="Times New Roman" w:hAnsi="Times New Roman"/>
            <w:b/>
          </w:rPr>
          <w:fldChar w:fldCharType="separate"/>
        </w:r>
        <w:r w:rsidR="00D22C5A">
          <w:rPr>
            <w:rFonts w:ascii="Times New Roman" w:hAnsi="Times New Roman"/>
            <w:b/>
            <w:noProof/>
          </w:rPr>
          <w:t>12</w:t>
        </w:r>
        <w:r w:rsidRPr="002F4022">
          <w:rPr>
            <w:rFonts w:ascii="Times New Roman" w:hAnsi="Times New Roman"/>
            <w:b/>
          </w:rPr>
          <w:fldChar w:fldCharType="end"/>
        </w:r>
        <w:r w:rsidRPr="002F4022">
          <w:rPr>
            <w:rFonts w:ascii="Times New Roman" w:hAnsi="Times New Roman"/>
            <w:b/>
          </w:rPr>
          <w:t xml:space="preserve"> z </w:t>
        </w:r>
        <w:r w:rsidRPr="002F4022">
          <w:rPr>
            <w:rFonts w:ascii="Times New Roman" w:hAnsi="Times New Roman"/>
            <w:b/>
          </w:rPr>
          <w:fldChar w:fldCharType="begin"/>
        </w:r>
        <w:r w:rsidRPr="002F4022">
          <w:rPr>
            <w:rFonts w:ascii="Times New Roman" w:hAnsi="Times New Roman"/>
            <w:b/>
          </w:rPr>
          <w:instrText xml:space="preserve"> NUMPAGES   \* MERGEFORMAT </w:instrText>
        </w:r>
        <w:r w:rsidRPr="002F4022">
          <w:rPr>
            <w:rFonts w:ascii="Times New Roman" w:hAnsi="Times New Roman"/>
            <w:b/>
          </w:rPr>
          <w:fldChar w:fldCharType="separate"/>
        </w:r>
        <w:r w:rsidR="00D22C5A">
          <w:rPr>
            <w:rFonts w:ascii="Times New Roman" w:hAnsi="Times New Roman"/>
            <w:b/>
            <w:noProof/>
          </w:rPr>
          <w:t>12</w:t>
        </w:r>
        <w:r w:rsidRPr="002F4022">
          <w:rPr>
            <w:rFonts w:ascii="Times New Roman" w:hAnsi="Times New Roman"/>
            <w:b/>
          </w:rPr>
          <w:fldChar w:fldCharType="end"/>
        </w:r>
        <w:r w:rsidRPr="002F4022">
          <w:rPr>
            <w:rFonts w:ascii="Times New Roman" w:hAnsi="Times New Roman"/>
            <w:b/>
          </w:rPr>
          <w:t xml:space="preserve">  </w:t>
        </w:r>
      </w:p>
      <w:p w14:paraId="621B998B" w14:textId="04D9B617" w:rsidR="008E6485" w:rsidRDefault="00354D06">
        <w:pPr>
          <w:pStyle w:val="Stopka"/>
          <w:jc w:val="right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39B19D" w14:textId="5F2589D1" w:rsidR="008E6485" w:rsidRDefault="008E6485" w:rsidP="00A21A0E">
    <w:pPr>
      <w:pStyle w:val="NormalnyWeb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E250D63" wp14:editId="46A69D74">
              <wp:simplePos x="0" y="0"/>
              <wp:positionH relativeFrom="column">
                <wp:posOffset>660136</wp:posOffset>
              </wp:positionH>
              <wp:positionV relativeFrom="paragraph">
                <wp:posOffset>516710</wp:posOffset>
              </wp:positionV>
              <wp:extent cx="5092700" cy="489957"/>
              <wp:effectExtent l="0" t="0" r="0" b="5715"/>
              <wp:wrapNone/>
              <wp:docPr id="932699384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92700" cy="489957"/>
                        <a:chOff x="0" y="0"/>
                        <a:chExt cx="5092700" cy="489957"/>
                      </a:xfrm>
                    </wpg:grpSpPr>
                    <pic:pic xmlns:pic="http://schemas.openxmlformats.org/drawingml/2006/picture">
                      <pic:nvPicPr>
                        <pic:cNvPr id="1584385643" name="Obraz 21132939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1324"/>
                        <a:stretch/>
                      </pic:blipFill>
                      <pic:spPr bwMode="auto">
                        <a:xfrm>
                          <a:off x="0" y="0"/>
                          <a:ext cx="1085850" cy="4813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9458855" name="Obraz 7977104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105"/>
                        <a:stretch/>
                      </pic:blipFill>
                      <pic:spPr bwMode="auto">
                        <a:xfrm>
                          <a:off x="3657600" y="0"/>
                          <a:ext cx="1435100" cy="4813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51702271" name="Obraz 146220166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096" r="36889"/>
                        <a:stretch/>
                      </pic:blipFill>
                      <pic:spPr bwMode="auto">
                        <a:xfrm>
                          <a:off x="1733910" y="8627"/>
                          <a:ext cx="1325880" cy="4813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DE6AF58" id="Grupa 2" o:spid="_x0000_s1026" style="position:absolute;margin-left:52pt;margin-top:40.7pt;width:401pt;height:38.6pt;z-index:251663360" coordsize="50927,4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11329390" o:spid="_x0000_s1027" type="#_x0000_t75" style="position:absolute;width:10858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">
                <v:imagedata r:id="rId2" o:title="" cropright="46743f"/>
              </v:shape>
              <v:shape id="Obraz 797710410" o:spid="_x0000_s1028" type="#_x0000_t75" style="position:absolute;left:36576;width:14351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">
                <v:imagedata r:id="rId2" o:title="" cropleft="40701f"/>
              </v:shape>
              <v:shape id="Obraz 1462201660" o:spid="_x0000_s1029" type="#_x0000_t75" style="position:absolute;left:17339;top:86;width:13258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">
                <v:imagedata r:id="rId2" o:title="" cropleft="18413f" cropright="24176f"/>
              </v:shape>
            </v:group>
          </w:pict>
        </mc:Fallback>
      </mc:AlternateContent>
    </w:r>
    <w:r>
      <w:rPr>
        <w:noProof/>
      </w:rPr>
      <w:drawing>
        <wp:inline distT="0" distB="0" distL="0" distR="0" wp14:anchorId="3B08E4AE" wp14:editId="0EF1BBF3">
          <wp:extent cx="6120130" cy="514350"/>
          <wp:effectExtent l="0" t="0" r="0" b="0"/>
          <wp:docPr id="511624219" name="Obraz 1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398746" name="Obraz 1" descr="Obraz zawierający tekst, zrzut ekranu, Czcionka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7436"/>
                  <a:stretch/>
                </pic:blipFill>
                <pic:spPr bwMode="auto">
                  <a:xfrm>
                    <a:off x="0" y="0"/>
                    <a:ext cx="612013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259E57" w14:textId="4A715352" w:rsidR="008E6485" w:rsidRDefault="008E6485" w:rsidP="00C5141B">
    <w:pPr>
      <w:pStyle w:val="Stopka"/>
      <w:ind w:hanging="113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0D766A" w14:textId="77777777" w:rsidR="00354D06" w:rsidRDefault="00354D06" w:rsidP="00857979">
      <w:r>
        <w:separator/>
      </w:r>
    </w:p>
  </w:footnote>
  <w:footnote w:type="continuationSeparator" w:id="0">
    <w:p w14:paraId="57F7A9FC" w14:textId="77777777" w:rsidR="00354D06" w:rsidRDefault="00354D06" w:rsidP="008579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5E3DC" w14:textId="77777777" w:rsidR="008E6485" w:rsidRDefault="008E6485" w:rsidP="002F4022">
    <w:pPr>
      <w:tabs>
        <w:tab w:val="right" w:pos="9407"/>
      </w:tabs>
      <w:spacing w:line="259" w:lineRule="auto"/>
      <w:rPr>
        <w:rFonts w:ascii="Times New Roman" w:hAnsi="Times New Roman"/>
        <w:b/>
      </w:rPr>
    </w:pPr>
  </w:p>
  <w:p w14:paraId="547360BD" w14:textId="77777777" w:rsidR="008E6485" w:rsidRDefault="008E6485" w:rsidP="002F4022">
    <w:pPr>
      <w:tabs>
        <w:tab w:val="right" w:pos="9407"/>
      </w:tabs>
      <w:spacing w:line="259" w:lineRule="auto"/>
      <w:rPr>
        <w:rFonts w:ascii="Times New Roman" w:hAnsi="Times New Roman"/>
        <w:b/>
      </w:rPr>
    </w:pPr>
  </w:p>
  <w:p w14:paraId="469A5EFD" w14:textId="77777777" w:rsidR="008E6485" w:rsidRDefault="008E6485" w:rsidP="002F4022">
    <w:pPr>
      <w:tabs>
        <w:tab w:val="right" w:pos="9407"/>
      </w:tabs>
      <w:spacing w:line="259" w:lineRule="auto"/>
      <w:rPr>
        <w:rFonts w:ascii="Times New Roman" w:hAnsi="Times New Roman"/>
        <w:b/>
      </w:rPr>
    </w:pPr>
  </w:p>
  <w:p w14:paraId="2A5A4B6E" w14:textId="3986485F" w:rsidR="008E6485" w:rsidRPr="00217F84" w:rsidRDefault="008E6485" w:rsidP="002F4022">
    <w:pPr>
      <w:tabs>
        <w:tab w:val="right" w:pos="9407"/>
      </w:tabs>
      <w:spacing w:line="259" w:lineRule="auto"/>
      <w:rPr>
        <w:rFonts w:ascii="Times New Roman" w:hAnsi="Times New Roman"/>
        <w:b/>
      </w:rPr>
    </w:pPr>
    <w:r w:rsidRPr="00217F84">
      <w:rPr>
        <w:rFonts w:ascii="Times New Roman" w:hAnsi="Times New Roman"/>
        <w:b/>
      </w:rPr>
      <w:t xml:space="preserve">Znak sprawy: </w:t>
    </w:r>
    <w:r w:rsidRPr="00217F84">
      <w:rPr>
        <w:rFonts w:ascii="Times New Roman" w:hAnsi="Times New Roman"/>
        <w:b/>
        <w:szCs w:val="24"/>
      </w:rPr>
      <w:t>DZP-AR.260.</w:t>
    </w:r>
    <w:r>
      <w:rPr>
        <w:rFonts w:ascii="Times New Roman" w:hAnsi="Times New Roman"/>
        <w:b/>
        <w:szCs w:val="24"/>
      </w:rPr>
      <w:t>3</w:t>
    </w:r>
    <w:r w:rsidRPr="00217F84">
      <w:rPr>
        <w:rFonts w:ascii="Times New Roman" w:hAnsi="Times New Roman"/>
        <w:b/>
        <w:szCs w:val="24"/>
      </w:rPr>
      <w:t>.202</w:t>
    </w:r>
    <w:r>
      <w:rPr>
        <w:rFonts w:ascii="Times New Roman" w:hAnsi="Times New Roman"/>
        <w:b/>
        <w:szCs w:val="24"/>
      </w:rPr>
      <w:t>4</w:t>
    </w:r>
    <w:r w:rsidR="00B154CF" w:rsidRPr="00B154CF">
      <w:rPr>
        <w:rFonts w:ascii="Times New Roman" w:hAnsi="Times New Roman"/>
        <w:b/>
        <w:kern w:val="32"/>
      </w:rPr>
      <w:t xml:space="preserve"> </w:t>
    </w:r>
    <w:r w:rsidR="00B154CF">
      <w:rPr>
        <w:rFonts w:ascii="Times New Roman" w:hAnsi="Times New Roman"/>
        <w:b/>
        <w:kern w:val="32"/>
      </w:rPr>
      <w:tab/>
    </w:r>
    <w:r w:rsidR="00B154CF" w:rsidRPr="009A0D15">
      <w:rPr>
        <w:rFonts w:ascii="Times New Roman" w:hAnsi="Times New Roman"/>
        <w:b/>
        <w:kern w:val="32"/>
      </w:rPr>
      <w:t>Numer referencyjny: ZP/5/PN/2024</w:t>
    </w:r>
  </w:p>
  <w:p w14:paraId="650C861D" w14:textId="04F4EDAB" w:rsidR="008E6485" w:rsidRDefault="008E6485" w:rsidP="000E5E81">
    <w:pPr>
      <w:spacing w:line="259" w:lineRule="auto"/>
      <w:jc w:val="center"/>
    </w:pPr>
    <w:r w:rsidRPr="00217F84">
      <w:rPr>
        <w:rFonts w:ascii="Times New Roman" w:hAnsi="Times New Roman"/>
        <w:b/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2C81E77E" wp14:editId="28D676DA">
              <wp:simplePos x="0" y="0"/>
              <wp:positionH relativeFrom="margin">
                <wp:align>left</wp:align>
              </wp:positionH>
              <wp:positionV relativeFrom="page">
                <wp:posOffset>883285</wp:posOffset>
              </wp:positionV>
              <wp:extent cx="5980430" cy="6350"/>
              <wp:effectExtent l="0" t="0" r="1270" b="12700"/>
              <wp:wrapSquare wrapText="bothSides"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80430" cy="6350"/>
                        <a:chOff x="0" y="0"/>
                        <a:chExt cx="5980176" cy="6096"/>
                      </a:xfrm>
                    </wpg:grpSpPr>
                    <wps:wsp>
                      <wps:cNvPr id="3" name="Shape 18001"/>
                      <wps:cNvSpPr/>
                      <wps:spPr>
                        <a:xfrm>
                          <a:off x="0" y="0"/>
                          <a:ext cx="59801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0176" h="9144">
                              <a:moveTo>
                                <a:pt x="0" y="0"/>
                              </a:moveTo>
                              <a:lnTo>
                                <a:pt x="5980176" y="0"/>
                              </a:lnTo>
                              <a:lnTo>
                                <a:pt x="59801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CCB064F" id="Grupa 5" o:spid="_x0000_s1026" style="position:absolute;margin-left:0;margin-top:69.55pt;width:470.9pt;height:.5pt;z-index:251667456;mso-position-horizontal:left;mso-position-horizontal-relative:margin;mso-position-vertical-relative:page" coordsize="5980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">
              <v:shape id="Shape 18001" o:spid="_x0000_s1027" style="position:absolute;width:59801;height:91;visibility:visible;mso-wrap-style:square;v-text-anchor:top" coordsize="59801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3soMMA&#10;AADaAAAADwAAAGRycy9kb3ducmV2LnhtbESPQWvCQBSE70L/w/IKvemmolaiqxRBaCkUTQpeH7vP&#10;JG32bchuk9Rf3xUEj8PMfMOst4OtRUetrxwreJ4kIIi1MxUXCr7y/XgJwgdkg7VjUvBHHrabh9Ea&#10;U+N6PlKXhUJECPsUFZQhNKmUXpdk0U9cQxy9s2sthijbQpoW+wi3tZwmyUJarDgulNjQriT9k/1a&#10;Be8z/W1nPn/53OkPvsy7PjuZg1JPj8PrCkSgIdzDt/abUbCA65V4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3soMMAAADaAAAADwAAAAAAAAAAAAAAAACYAgAAZHJzL2Rv&#10;d25yZXYueG1sUEsFBgAAAAAEAAQA9QAAAIgDAAAAAA==&#10;" path="m,l5980176,r,9144l,9144,,e" fillcolor="black" stroked="f" strokeweight="0">
                <v:stroke miterlimit="83231f" joinstyle="miter"/>
                <v:path arrowok="t" textboxrect="0,0,5980176,9144"/>
              </v:shape>
              <w10:wrap type="square" anchorx="margin" anchory="page"/>
            </v:group>
          </w:pict>
        </mc:Fallback>
      </mc:AlternateContent>
    </w:r>
    <w:r w:rsidRPr="000E5E81">
      <w:rPr>
        <w:rFonts w:ascii="Times New Roman" w:hAnsi="Times New Roman"/>
        <w:b/>
        <w:kern w:val="32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E437FE" w14:textId="41DE3E13" w:rsidR="008E6485" w:rsidRDefault="008E6485" w:rsidP="00DA5879">
    <w:pPr>
      <w:pStyle w:val="Nagwek"/>
      <w:jc w:val="right"/>
      <w:rPr>
        <w:color w:val="2F5496" w:themeColor="accent5" w:themeShade="BF"/>
      </w:rPr>
    </w:pPr>
  </w:p>
  <w:p w14:paraId="2C89D891" w14:textId="11D2724B" w:rsidR="008E6485" w:rsidRDefault="008E6485" w:rsidP="00DA5879">
    <w:pPr>
      <w:pStyle w:val="Nagwek"/>
      <w:jc w:val="right"/>
      <w:rPr>
        <w:color w:val="2F5496" w:themeColor="accent5" w:themeShade="BF"/>
      </w:rPr>
    </w:pPr>
    <w:r>
      <w:rPr>
        <w:noProof/>
        <w:color w:val="2F5496" w:themeColor="accent5" w:themeShade="BF"/>
        <w:lang w:eastAsia="pl-PL"/>
      </w:rPr>
      <w:drawing>
        <wp:anchor distT="0" distB="0" distL="114300" distR="114300" simplePos="0" relativeHeight="251653120" behindDoc="0" locked="0" layoutInCell="1" allowOverlap="1" wp14:anchorId="585AD676" wp14:editId="7F0D780F">
          <wp:simplePos x="0" y="0"/>
          <wp:positionH relativeFrom="column">
            <wp:posOffset>378460</wp:posOffset>
          </wp:positionH>
          <wp:positionV relativeFrom="paragraph">
            <wp:posOffset>114935</wp:posOffset>
          </wp:positionV>
          <wp:extent cx="5366026" cy="666784"/>
          <wp:effectExtent l="0" t="0" r="6350" b="0"/>
          <wp:wrapSquare wrapText="bothSides"/>
          <wp:docPr id="522181009" name="Obraz 1" descr="Obraz zawierający tekst, linia, Czcionka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1726939" name="Obraz 1" descr="Obraz zawierający tekst, linia, Czcionka, zrzut ekranu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6026" cy="666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2F5496" w:themeColor="accent5" w:themeShade="BF"/>
      </w:rPr>
      <w:tab/>
    </w:r>
  </w:p>
  <w:p w14:paraId="51775E2B" w14:textId="77777777" w:rsidR="008E6485" w:rsidRDefault="008E6485" w:rsidP="00DA5879">
    <w:pPr>
      <w:pStyle w:val="Nagwek"/>
      <w:jc w:val="right"/>
      <w:rPr>
        <w:color w:val="2F5496" w:themeColor="accent5" w:themeShade="BF"/>
      </w:rPr>
    </w:pPr>
  </w:p>
  <w:p w14:paraId="6B6476ED" w14:textId="717FA669" w:rsidR="008E6485" w:rsidRDefault="008E6485" w:rsidP="00DA5879">
    <w:pPr>
      <w:pStyle w:val="Nagwek"/>
      <w:jc w:val="right"/>
      <w:rPr>
        <w:color w:val="2F5496" w:themeColor="accent5" w:themeShade="BF"/>
      </w:rPr>
    </w:pPr>
  </w:p>
  <w:p w14:paraId="0833641A" w14:textId="63A74382" w:rsidR="008E6485" w:rsidRDefault="008E6485" w:rsidP="00DA5879">
    <w:pPr>
      <w:pStyle w:val="Nagwek"/>
      <w:jc w:val="right"/>
      <w:rPr>
        <w:color w:val="2F5496" w:themeColor="accent5" w:themeShade="BF"/>
      </w:rPr>
    </w:pPr>
  </w:p>
  <w:p w14:paraId="2803584B" w14:textId="70FD594B" w:rsidR="008E6485" w:rsidRDefault="008E6485" w:rsidP="00A650FD">
    <w:pPr>
      <w:tabs>
        <w:tab w:val="right" w:pos="9407"/>
      </w:tabs>
      <w:spacing w:line="259" w:lineRule="auto"/>
    </w:pPr>
    <w:r w:rsidRPr="00217F84">
      <w:rPr>
        <w:rFonts w:ascii="Times New Roman" w:hAnsi="Times New Roman"/>
        <w:b/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B49F22F" wp14:editId="211779CC">
              <wp:simplePos x="0" y="0"/>
              <wp:positionH relativeFrom="margin">
                <wp:align>left</wp:align>
              </wp:positionH>
              <wp:positionV relativeFrom="page">
                <wp:posOffset>1340485</wp:posOffset>
              </wp:positionV>
              <wp:extent cx="5980430" cy="6350"/>
              <wp:effectExtent l="0" t="0" r="1270" b="12700"/>
              <wp:wrapSquare wrapText="bothSides"/>
              <wp:docPr id="25" name="Grupa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80430" cy="6350"/>
                        <a:chOff x="0" y="0"/>
                        <a:chExt cx="5980176" cy="6096"/>
                      </a:xfrm>
                    </wpg:grpSpPr>
                    <wps:wsp>
                      <wps:cNvPr id="31" name="Shape 18001"/>
                      <wps:cNvSpPr/>
                      <wps:spPr>
                        <a:xfrm>
                          <a:off x="0" y="0"/>
                          <a:ext cx="59801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80176" h="9144">
                              <a:moveTo>
                                <a:pt x="0" y="0"/>
                              </a:moveTo>
                              <a:lnTo>
                                <a:pt x="5980176" y="0"/>
                              </a:lnTo>
                              <a:lnTo>
                                <a:pt x="59801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A6FEB1B" id="Grupa 3" o:spid="_x0000_s1026" style="position:absolute;margin-left:0;margin-top:105.55pt;width:470.9pt;height:.5pt;z-index:251665408;mso-position-horizontal:left;mso-position-horizontal-relative:margin;mso-position-vertical-relative:page" coordsize="5980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">
              <v:shape id="Shape 18001" o:spid="_x0000_s1027" style="position:absolute;width:59801;height:91;visibility:visible;mso-wrap-style:square;v-text-anchor:top" coordsize="59801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PXTMMA&#10;AADaAAAADwAAAGRycy9kb3ducmV2LnhtbESPQWvCQBSE70L/w/IK3nTTErWkrlIEwSKIxkKvj93X&#10;JG32bciuSdpf3xUEj8PMfMMs14OtRUetrxwreJomIIi1MxUXCj7O28kLCB+QDdaOScEveVivHkZL&#10;zIzr+URdHgoRIewzVFCG0GRSel2SRT91DXH0vlxrMUTZFtK02Ee4reVzksylxYrjQokNbUrSP/nF&#10;KnhP9bdN/Xlx2Og9/826Pv80R6XGj8PbK4hAQ7iHb+2dUZDC9Uq8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PXTMMAAADaAAAADwAAAAAAAAAAAAAAAACYAgAAZHJzL2Rv&#10;d25yZXYueG1sUEsFBgAAAAAEAAQA9QAAAIgDAAAAAA==&#10;" path="m,l5980176,r,9144l,9144,,e" fillcolor="black" stroked="f" strokeweight="0">
                <v:stroke miterlimit="83231f" joinstyle="miter"/>
                <v:path arrowok="t" textboxrect="0,0,5980176,9144"/>
              </v:shape>
              <w10:wrap type="square" anchorx="margin" anchory="page"/>
            </v:group>
          </w:pict>
        </mc:Fallback>
      </mc:AlternateContent>
    </w:r>
    <w:r w:rsidRPr="00217F84">
      <w:rPr>
        <w:rFonts w:ascii="Times New Roman" w:hAnsi="Times New Roman"/>
        <w:b/>
      </w:rPr>
      <w:t xml:space="preserve">Znak sprawy: </w:t>
    </w:r>
    <w:r>
      <w:rPr>
        <w:rFonts w:ascii="Times New Roman" w:hAnsi="Times New Roman"/>
        <w:b/>
        <w:szCs w:val="24"/>
      </w:rPr>
      <w:t>DZP-AR.260.3</w:t>
    </w:r>
    <w:r w:rsidRPr="00217F84">
      <w:rPr>
        <w:rFonts w:ascii="Times New Roman" w:hAnsi="Times New Roman"/>
        <w:b/>
        <w:szCs w:val="24"/>
      </w:rPr>
      <w:t>.202</w:t>
    </w:r>
    <w:r>
      <w:rPr>
        <w:rFonts w:ascii="Times New Roman" w:hAnsi="Times New Roman"/>
        <w:b/>
        <w:szCs w:val="24"/>
      </w:rPr>
      <w:t>4</w:t>
    </w:r>
    <w:r w:rsidR="00A650FD">
      <w:rPr>
        <w:rFonts w:ascii="Times New Roman" w:hAnsi="Times New Roman"/>
        <w:b/>
        <w:szCs w:val="24"/>
      </w:rPr>
      <w:tab/>
    </w:r>
    <w:r w:rsidRPr="009A0D15">
      <w:rPr>
        <w:rFonts w:ascii="Times New Roman" w:hAnsi="Times New Roman"/>
        <w:b/>
        <w:kern w:val="32"/>
      </w:rPr>
      <w:t>Numer referencyjny: ZP/5/PN/2024</w:t>
    </w:r>
  </w:p>
  <w:p w14:paraId="3693F29E" w14:textId="369AF4E2" w:rsidR="008E6485" w:rsidRPr="00217F84" w:rsidRDefault="008E6485" w:rsidP="00217F84">
    <w:pPr>
      <w:pStyle w:val="Nagwek"/>
      <w:tabs>
        <w:tab w:val="clear" w:pos="9072"/>
      </w:tabs>
      <w:jc w:val="both"/>
      <w:rPr>
        <w:color w:val="2F5496" w:themeColor="accent5" w:themeShade="BF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DB599E"/>
    <w:multiLevelType w:val="hybridMultilevel"/>
    <w:tmpl w:val="E7CC178A"/>
    <w:lvl w:ilvl="0" w:tplc="A65EE36A">
      <w:start w:val="1"/>
      <w:numFmt w:val="upperLetter"/>
      <w:lvlText w:val="%1."/>
      <w:lvlJc w:val="left"/>
      <w:pPr>
        <w:ind w:left="1778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11EF3FB8"/>
    <w:multiLevelType w:val="hybridMultilevel"/>
    <w:tmpl w:val="6E78682A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2282AFE"/>
    <w:multiLevelType w:val="hybridMultilevel"/>
    <w:tmpl w:val="37645D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F7BE0"/>
    <w:multiLevelType w:val="multilevel"/>
    <w:tmpl w:val="2B56E800"/>
    <w:lvl w:ilvl="0">
      <w:start w:val="2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4C03AF1"/>
    <w:multiLevelType w:val="multilevel"/>
    <w:tmpl w:val="EDC2E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10208C"/>
    <w:multiLevelType w:val="hybridMultilevel"/>
    <w:tmpl w:val="BAD622EE"/>
    <w:lvl w:ilvl="0" w:tplc="4C1C67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DA5BD4"/>
    <w:multiLevelType w:val="hybridMultilevel"/>
    <w:tmpl w:val="2826B462"/>
    <w:lvl w:ilvl="0" w:tplc="0415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7" w15:restartNumberingAfterBreak="0">
    <w:nsid w:val="184E25C1"/>
    <w:multiLevelType w:val="hybridMultilevel"/>
    <w:tmpl w:val="0876F4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3924C3"/>
    <w:multiLevelType w:val="hybridMultilevel"/>
    <w:tmpl w:val="17880866"/>
    <w:lvl w:ilvl="0" w:tplc="04150001">
      <w:start w:val="1"/>
      <w:numFmt w:val="bullet"/>
      <w:lvlText w:val=""/>
      <w:lvlJc w:val="left"/>
      <w:pPr>
        <w:ind w:left="383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9" w15:restartNumberingAfterBreak="0">
    <w:nsid w:val="1AC52144"/>
    <w:multiLevelType w:val="hybridMultilevel"/>
    <w:tmpl w:val="D1DECC0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E4F7185"/>
    <w:multiLevelType w:val="hybridMultilevel"/>
    <w:tmpl w:val="DE3EA0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402230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A00842"/>
    <w:multiLevelType w:val="hybridMultilevel"/>
    <w:tmpl w:val="0BFE4D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2257B6"/>
    <w:multiLevelType w:val="hybridMultilevel"/>
    <w:tmpl w:val="1A30E4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327F86"/>
    <w:multiLevelType w:val="hybridMultilevel"/>
    <w:tmpl w:val="A47E0F94"/>
    <w:lvl w:ilvl="0" w:tplc="0415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4" w15:restartNumberingAfterBreak="0">
    <w:nsid w:val="2AC27E8B"/>
    <w:multiLevelType w:val="multilevel"/>
    <w:tmpl w:val="D2B88A4A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735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5" w15:restartNumberingAfterBreak="0">
    <w:nsid w:val="2D1B1F26"/>
    <w:multiLevelType w:val="hybridMultilevel"/>
    <w:tmpl w:val="7E503D3A"/>
    <w:lvl w:ilvl="0" w:tplc="29C4898C">
      <w:start w:val="2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D277930"/>
    <w:multiLevelType w:val="hybridMultilevel"/>
    <w:tmpl w:val="3BD01AAE"/>
    <w:lvl w:ilvl="0" w:tplc="04150017">
      <w:start w:val="1"/>
      <w:numFmt w:val="lowerLetter"/>
      <w:lvlText w:val="%1)"/>
      <w:lvlJc w:val="left"/>
      <w:pPr>
        <w:ind w:left="3049" w:hanging="360"/>
      </w:pPr>
    </w:lvl>
    <w:lvl w:ilvl="1" w:tplc="04150019" w:tentative="1">
      <w:start w:val="1"/>
      <w:numFmt w:val="lowerLetter"/>
      <w:lvlText w:val="%2."/>
      <w:lvlJc w:val="left"/>
      <w:pPr>
        <w:ind w:left="3769" w:hanging="360"/>
      </w:pPr>
    </w:lvl>
    <w:lvl w:ilvl="2" w:tplc="0415001B" w:tentative="1">
      <w:start w:val="1"/>
      <w:numFmt w:val="lowerRoman"/>
      <w:lvlText w:val="%3."/>
      <w:lvlJc w:val="right"/>
      <w:pPr>
        <w:ind w:left="4489" w:hanging="180"/>
      </w:pPr>
    </w:lvl>
    <w:lvl w:ilvl="3" w:tplc="0415000F" w:tentative="1">
      <w:start w:val="1"/>
      <w:numFmt w:val="decimal"/>
      <w:lvlText w:val="%4."/>
      <w:lvlJc w:val="left"/>
      <w:pPr>
        <w:ind w:left="5209" w:hanging="360"/>
      </w:pPr>
    </w:lvl>
    <w:lvl w:ilvl="4" w:tplc="04150019" w:tentative="1">
      <w:start w:val="1"/>
      <w:numFmt w:val="lowerLetter"/>
      <w:lvlText w:val="%5."/>
      <w:lvlJc w:val="left"/>
      <w:pPr>
        <w:ind w:left="5929" w:hanging="360"/>
      </w:pPr>
    </w:lvl>
    <w:lvl w:ilvl="5" w:tplc="0415001B" w:tentative="1">
      <w:start w:val="1"/>
      <w:numFmt w:val="lowerRoman"/>
      <w:lvlText w:val="%6."/>
      <w:lvlJc w:val="right"/>
      <w:pPr>
        <w:ind w:left="6649" w:hanging="180"/>
      </w:pPr>
    </w:lvl>
    <w:lvl w:ilvl="6" w:tplc="0415000F" w:tentative="1">
      <w:start w:val="1"/>
      <w:numFmt w:val="decimal"/>
      <w:lvlText w:val="%7."/>
      <w:lvlJc w:val="left"/>
      <w:pPr>
        <w:ind w:left="7369" w:hanging="360"/>
      </w:pPr>
    </w:lvl>
    <w:lvl w:ilvl="7" w:tplc="04150019" w:tentative="1">
      <w:start w:val="1"/>
      <w:numFmt w:val="lowerLetter"/>
      <w:lvlText w:val="%8."/>
      <w:lvlJc w:val="left"/>
      <w:pPr>
        <w:ind w:left="8089" w:hanging="360"/>
      </w:pPr>
    </w:lvl>
    <w:lvl w:ilvl="8" w:tplc="0415001B" w:tentative="1">
      <w:start w:val="1"/>
      <w:numFmt w:val="lowerRoman"/>
      <w:lvlText w:val="%9."/>
      <w:lvlJc w:val="right"/>
      <w:pPr>
        <w:ind w:left="8809" w:hanging="180"/>
      </w:pPr>
    </w:lvl>
  </w:abstractNum>
  <w:abstractNum w:abstractNumId="17" w15:restartNumberingAfterBreak="0">
    <w:nsid w:val="2ED71F93"/>
    <w:multiLevelType w:val="hybridMultilevel"/>
    <w:tmpl w:val="5B8A4CD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927D3E"/>
    <w:multiLevelType w:val="hybridMultilevel"/>
    <w:tmpl w:val="204681C2"/>
    <w:lvl w:ilvl="0" w:tplc="FFFFFFFF">
      <w:start w:val="1"/>
      <w:numFmt w:val="decimal"/>
      <w:pStyle w:val="Wcicie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)"/>
      <w:lvlJc w:val="left"/>
      <w:pPr>
        <w:tabs>
          <w:tab w:val="num" w:pos="1080"/>
        </w:tabs>
        <w:ind w:left="1443" w:hanging="363"/>
      </w:pPr>
      <w:rPr>
        <w:rFonts w:cs="Times New Roman" w:hint="default"/>
        <w:sz w:val="22"/>
        <w:szCs w:val="22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AB15148"/>
    <w:multiLevelType w:val="hybridMultilevel"/>
    <w:tmpl w:val="E11455DE"/>
    <w:lvl w:ilvl="0" w:tplc="96E2FC28">
      <w:start w:val="1"/>
      <w:numFmt w:val="upperRoman"/>
      <w:lvlText w:val="%1."/>
      <w:lvlJc w:val="left"/>
      <w:pPr>
        <w:ind w:left="12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CE9A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1A09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6AF4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B8C2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A09F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4C87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B0069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FA25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BD62F1C"/>
    <w:multiLevelType w:val="hybridMultilevel"/>
    <w:tmpl w:val="FC70FB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13E16DC"/>
    <w:multiLevelType w:val="hybridMultilevel"/>
    <w:tmpl w:val="F482D2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255980"/>
    <w:multiLevelType w:val="hybridMultilevel"/>
    <w:tmpl w:val="66EC0056"/>
    <w:lvl w:ilvl="0" w:tplc="0415000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</w:abstractNum>
  <w:abstractNum w:abstractNumId="23" w15:restartNumberingAfterBreak="0">
    <w:nsid w:val="44702CA9"/>
    <w:multiLevelType w:val="hybridMultilevel"/>
    <w:tmpl w:val="16EA70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5402230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365667"/>
    <w:multiLevelType w:val="hybridMultilevel"/>
    <w:tmpl w:val="FAD68AF4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495330A4"/>
    <w:multiLevelType w:val="hybridMultilevel"/>
    <w:tmpl w:val="91726FB8"/>
    <w:lvl w:ilvl="0" w:tplc="0415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6" w15:restartNumberingAfterBreak="0">
    <w:nsid w:val="4E2C448A"/>
    <w:multiLevelType w:val="hybridMultilevel"/>
    <w:tmpl w:val="54F2238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2DA4E03"/>
    <w:multiLevelType w:val="hybridMultilevel"/>
    <w:tmpl w:val="2ED05A48"/>
    <w:lvl w:ilvl="0" w:tplc="C8FCEF72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D577EB"/>
    <w:multiLevelType w:val="hybridMultilevel"/>
    <w:tmpl w:val="63B23A06"/>
    <w:lvl w:ilvl="0" w:tplc="04150011">
      <w:start w:val="1"/>
      <w:numFmt w:val="decimal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5AB638AE"/>
    <w:multiLevelType w:val="multilevel"/>
    <w:tmpl w:val="473C2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C1136B0"/>
    <w:multiLevelType w:val="hybridMultilevel"/>
    <w:tmpl w:val="7D9EB23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5D624D5F"/>
    <w:multiLevelType w:val="hybridMultilevel"/>
    <w:tmpl w:val="00B215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F4F4A"/>
    <w:multiLevelType w:val="multilevel"/>
    <w:tmpl w:val="5FE65B4E"/>
    <w:lvl w:ilvl="0">
      <w:start w:val="2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DCC0C2C"/>
    <w:multiLevelType w:val="hybridMultilevel"/>
    <w:tmpl w:val="9C1A4260"/>
    <w:lvl w:ilvl="0" w:tplc="711CB2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C47E94"/>
    <w:multiLevelType w:val="hybridMultilevel"/>
    <w:tmpl w:val="6EB230BC"/>
    <w:lvl w:ilvl="0" w:tplc="867E2BE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754129"/>
    <w:multiLevelType w:val="multilevel"/>
    <w:tmpl w:val="21E0D994"/>
    <w:lvl w:ilvl="0">
      <w:start w:val="2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36" w15:restartNumberingAfterBreak="0">
    <w:nsid w:val="72A86670"/>
    <w:multiLevelType w:val="hybridMultilevel"/>
    <w:tmpl w:val="5D74A81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955A77"/>
    <w:multiLevelType w:val="hybridMultilevel"/>
    <w:tmpl w:val="99AAB26C"/>
    <w:lvl w:ilvl="0" w:tplc="A0ECF05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C52B10"/>
    <w:multiLevelType w:val="hybridMultilevel"/>
    <w:tmpl w:val="E0E666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73143D"/>
    <w:multiLevelType w:val="hybridMultilevel"/>
    <w:tmpl w:val="728E11AE"/>
    <w:lvl w:ilvl="0" w:tplc="BC86DE64">
      <w:start w:val="1"/>
      <w:numFmt w:val="decimal"/>
      <w:lvlText w:val="%1."/>
      <w:lvlJc w:val="left"/>
      <w:pPr>
        <w:ind w:left="578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0" w15:restartNumberingAfterBreak="0">
    <w:nsid w:val="7A59708E"/>
    <w:multiLevelType w:val="hybridMultilevel"/>
    <w:tmpl w:val="AE06ACF0"/>
    <w:lvl w:ilvl="0" w:tplc="E5A6AB8A">
      <w:start w:val="1"/>
      <w:numFmt w:val="decimal"/>
      <w:lvlText w:val="%1)"/>
      <w:lvlJc w:val="left"/>
      <w:pPr>
        <w:ind w:left="1353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74" w:hanging="360"/>
      </w:pPr>
    </w:lvl>
    <w:lvl w:ilvl="2" w:tplc="0415001B" w:tentative="1">
      <w:start w:val="1"/>
      <w:numFmt w:val="lowerRoman"/>
      <w:lvlText w:val="%3."/>
      <w:lvlJc w:val="right"/>
      <w:pPr>
        <w:ind w:left="2594" w:hanging="180"/>
      </w:pPr>
    </w:lvl>
    <w:lvl w:ilvl="3" w:tplc="0415000F" w:tentative="1">
      <w:start w:val="1"/>
      <w:numFmt w:val="decimal"/>
      <w:lvlText w:val="%4."/>
      <w:lvlJc w:val="left"/>
      <w:pPr>
        <w:ind w:left="3314" w:hanging="360"/>
      </w:pPr>
    </w:lvl>
    <w:lvl w:ilvl="4" w:tplc="04150019" w:tentative="1">
      <w:start w:val="1"/>
      <w:numFmt w:val="lowerLetter"/>
      <w:lvlText w:val="%5."/>
      <w:lvlJc w:val="left"/>
      <w:pPr>
        <w:ind w:left="4034" w:hanging="360"/>
      </w:pPr>
    </w:lvl>
    <w:lvl w:ilvl="5" w:tplc="0415001B" w:tentative="1">
      <w:start w:val="1"/>
      <w:numFmt w:val="lowerRoman"/>
      <w:lvlText w:val="%6."/>
      <w:lvlJc w:val="right"/>
      <w:pPr>
        <w:ind w:left="4754" w:hanging="180"/>
      </w:pPr>
    </w:lvl>
    <w:lvl w:ilvl="6" w:tplc="0415000F" w:tentative="1">
      <w:start w:val="1"/>
      <w:numFmt w:val="decimal"/>
      <w:lvlText w:val="%7."/>
      <w:lvlJc w:val="left"/>
      <w:pPr>
        <w:ind w:left="5474" w:hanging="360"/>
      </w:pPr>
    </w:lvl>
    <w:lvl w:ilvl="7" w:tplc="04150019" w:tentative="1">
      <w:start w:val="1"/>
      <w:numFmt w:val="lowerLetter"/>
      <w:lvlText w:val="%8."/>
      <w:lvlJc w:val="left"/>
      <w:pPr>
        <w:ind w:left="6194" w:hanging="360"/>
      </w:pPr>
    </w:lvl>
    <w:lvl w:ilvl="8" w:tplc="0415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41" w15:restartNumberingAfterBreak="0">
    <w:nsid w:val="7B221A46"/>
    <w:multiLevelType w:val="hybridMultilevel"/>
    <w:tmpl w:val="1F0EC0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616133"/>
    <w:multiLevelType w:val="hybridMultilevel"/>
    <w:tmpl w:val="76F2AC18"/>
    <w:lvl w:ilvl="0" w:tplc="0415000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2"/>
  </w:num>
  <w:num w:numId="3">
    <w:abstractNumId w:val="19"/>
  </w:num>
  <w:num w:numId="4">
    <w:abstractNumId w:val="39"/>
  </w:num>
  <w:num w:numId="5">
    <w:abstractNumId w:val="8"/>
  </w:num>
  <w:num w:numId="6">
    <w:abstractNumId w:val="6"/>
  </w:num>
  <w:num w:numId="7">
    <w:abstractNumId w:val="25"/>
  </w:num>
  <w:num w:numId="8">
    <w:abstractNumId w:val="13"/>
  </w:num>
  <w:num w:numId="9">
    <w:abstractNumId w:val="30"/>
  </w:num>
  <w:num w:numId="10">
    <w:abstractNumId w:val="10"/>
  </w:num>
  <w:num w:numId="11">
    <w:abstractNumId w:val="23"/>
  </w:num>
  <w:num w:numId="12">
    <w:abstractNumId w:val="1"/>
  </w:num>
  <w:num w:numId="13">
    <w:abstractNumId w:val="28"/>
  </w:num>
  <w:num w:numId="14">
    <w:abstractNumId w:val="22"/>
  </w:num>
  <w:num w:numId="15">
    <w:abstractNumId w:val="42"/>
  </w:num>
  <w:num w:numId="16">
    <w:abstractNumId w:val="40"/>
  </w:num>
  <w:num w:numId="17">
    <w:abstractNumId w:val="33"/>
  </w:num>
  <w:num w:numId="18">
    <w:abstractNumId w:val="16"/>
  </w:num>
  <w:num w:numId="19">
    <w:abstractNumId w:val="4"/>
  </w:num>
  <w:num w:numId="20">
    <w:abstractNumId w:val="29"/>
  </w:num>
  <w:num w:numId="21">
    <w:abstractNumId w:val="26"/>
  </w:num>
  <w:num w:numId="22">
    <w:abstractNumId w:val="0"/>
  </w:num>
  <w:num w:numId="23">
    <w:abstractNumId w:val="15"/>
  </w:num>
  <w:num w:numId="24">
    <w:abstractNumId w:val="9"/>
  </w:num>
  <w:num w:numId="25">
    <w:abstractNumId w:val="17"/>
  </w:num>
  <w:num w:numId="26">
    <w:abstractNumId w:val="14"/>
  </w:num>
  <w:num w:numId="27">
    <w:abstractNumId w:val="35"/>
  </w:num>
  <w:num w:numId="28">
    <w:abstractNumId w:val="3"/>
  </w:num>
  <w:num w:numId="29">
    <w:abstractNumId w:val="20"/>
  </w:num>
  <w:num w:numId="30">
    <w:abstractNumId w:val="21"/>
  </w:num>
  <w:num w:numId="31">
    <w:abstractNumId w:val="24"/>
  </w:num>
  <w:num w:numId="32">
    <w:abstractNumId w:val="7"/>
  </w:num>
  <w:num w:numId="33">
    <w:abstractNumId w:val="11"/>
  </w:num>
  <w:num w:numId="34">
    <w:abstractNumId w:val="31"/>
  </w:num>
  <w:num w:numId="35">
    <w:abstractNumId w:val="38"/>
  </w:num>
  <w:num w:numId="36">
    <w:abstractNumId w:val="12"/>
  </w:num>
  <w:num w:numId="37">
    <w:abstractNumId w:val="41"/>
  </w:num>
  <w:num w:numId="38">
    <w:abstractNumId w:val="2"/>
  </w:num>
  <w:num w:numId="39">
    <w:abstractNumId w:val="5"/>
  </w:num>
  <w:num w:numId="40">
    <w:abstractNumId w:val="27"/>
  </w:num>
  <w:num w:numId="41">
    <w:abstractNumId w:val="37"/>
  </w:num>
  <w:num w:numId="42">
    <w:abstractNumId w:val="34"/>
  </w:num>
  <w:num w:numId="43">
    <w:abstractNumId w:val="3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979"/>
    <w:rsid w:val="0000410E"/>
    <w:rsid w:val="00006DF5"/>
    <w:rsid w:val="00007D2C"/>
    <w:rsid w:val="00010B42"/>
    <w:rsid w:val="0001351D"/>
    <w:rsid w:val="000142A0"/>
    <w:rsid w:val="00014D73"/>
    <w:rsid w:val="000157A5"/>
    <w:rsid w:val="00015A38"/>
    <w:rsid w:val="00020457"/>
    <w:rsid w:val="00020C17"/>
    <w:rsid w:val="00021929"/>
    <w:rsid w:val="00022A76"/>
    <w:rsid w:val="00026AF3"/>
    <w:rsid w:val="00026CA0"/>
    <w:rsid w:val="00030235"/>
    <w:rsid w:val="00030298"/>
    <w:rsid w:val="00030450"/>
    <w:rsid w:val="00032291"/>
    <w:rsid w:val="0003398C"/>
    <w:rsid w:val="000340E6"/>
    <w:rsid w:val="00036427"/>
    <w:rsid w:val="00037B06"/>
    <w:rsid w:val="00043A77"/>
    <w:rsid w:val="000441AA"/>
    <w:rsid w:val="0004488E"/>
    <w:rsid w:val="000478B7"/>
    <w:rsid w:val="00051B7B"/>
    <w:rsid w:val="000528DF"/>
    <w:rsid w:val="00052E68"/>
    <w:rsid w:val="000550EA"/>
    <w:rsid w:val="000604DA"/>
    <w:rsid w:val="00060B52"/>
    <w:rsid w:val="0006298D"/>
    <w:rsid w:val="00062D18"/>
    <w:rsid w:val="00063FD1"/>
    <w:rsid w:val="0006601D"/>
    <w:rsid w:val="0006659F"/>
    <w:rsid w:val="000704D2"/>
    <w:rsid w:val="000705A6"/>
    <w:rsid w:val="000713FA"/>
    <w:rsid w:val="00072152"/>
    <w:rsid w:val="00072FC2"/>
    <w:rsid w:val="000738CA"/>
    <w:rsid w:val="00074DDC"/>
    <w:rsid w:val="00075031"/>
    <w:rsid w:val="00075157"/>
    <w:rsid w:val="000765A2"/>
    <w:rsid w:val="00076E80"/>
    <w:rsid w:val="00080EB3"/>
    <w:rsid w:val="000822B0"/>
    <w:rsid w:val="000844E0"/>
    <w:rsid w:val="000850C2"/>
    <w:rsid w:val="000852B7"/>
    <w:rsid w:val="000904DE"/>
    <w:rsid w:val="00092B1B"/>
    <w:rsid w:val="00092E21"/>
    <w:rsid w:val="00092EF9"/>
    <w:rsid w:val="000961B1"/>
    <w:rsid w:val="00097918"/>
    <w:rsid w:val="000A1D46"/>
    <w:rsid w:val="000A3634"/>
    <w:rsid w:val="000A3AEE"/>
    <w:rsid w:val="000A3CB6"/>
    <w:rsid w:val="000A5A74"/>
    <w:rsid w:val="000B0AB1"/>
    <w:rsid w:val="000B0C29"/>
    <w:rsid w:val="000B1621"/>
    <w:rsid w:val="000B1D3A"/>
    <w:rsid w:val="000B3D99"/>
    <w:rsid w:val="000B5573"/>
    <w:rsid w:val="000B6283"/>
    <w:rsid w:val="000B62D0"/>
    <w:rsid w:val="000B654A"/>
    <w:rsid w:val="000B73D0"/>
    <w:rsid w:val="000C142A"/>
    <w:rsid w:val="000C4070"/>
    <w:rsid w:val="000C77BE"/>
    <w:rsid w:val="000C7FBC"/>
    <w:rsid w:val="000D06B9"/>
    <w:rsid w:val="000D1A35"/>
    <w:rsid w:val="000D2FE7"/>
    <w:rsid w:val="000D4387"/>
    <w:rsid w:val="000D54AA"/>
    <w:rsid w:val="000D655C"/>
    <w:rsid w:val="000D66A2"/>
    <w:rsid w:val="000D70A2"/>
    <w:rsid w:val="000D7C16"/>
    <w:rsid w:val="000E024F"/>
    <w:rsid w:val="000E0478"/>
    <w:rsid w:val="000E0C57"/>
    <w:rsid w:val="000E0C8F"/>
    <w:rsid w:val="000E291D"/>
    <w:rsid w:val="000E4D84"/>
    <w:rsid w:val="000E5E81"/>
    <w:rsid w:val="000E663A"/>
    <w:rsid w:val="000E7EA4"/>
    <w:rsid w:val="000F109B"/>
    <w:rsid w:val="000F2BA9"/>
    <w:rsid w:val="00102045"/>
    <w:rsid w:val="00103994"/>
    <w:rsid w:val="00106EB1"/>
    <w:rsid w:val="001070FF"/>
    <w:rsid w:val="00110D7D"/>
    <w:rsid w:val="00110E5F"/>
    <w:rsid w:val="00114829"/>
    <w:rsid w:val="0011573E"/>
    <w:rsid w:val="00115C13"/>
    <w:rsid w:val="00116CE5"/>
    <w:rsid w:val="00121AB6"/>
    <w:rsid w:val="00122194"/>
    <w:rsid w:val="00122A83"/>
    <w:rsid w:val="00123D45"/>
    <w:rsid w:val="0012482B"/>
    <w:rsid w:val="00125731"/>
    <w:rsid w:val="00125FD6"/>
    <w:rsid w:val="00126781"/>
    <w:rsid w:val="001269D0"/>
    <w:rsid w:val="00127427"/>
    <w:rsid w:val="00127EAD"/>
    <w:rsid w:val="00130DBD"/>
    <w:rsid w:val="001317F9"/>
    <w:rsid w:val="001334C5"/>
    <w:rsid w:val="00134F93"/>
    <w:rsid w:val="001368D2"/>
    <w:rsid w:val="00136ACE"/>
    <w:rsid w:val="00136C1F"/>
    <w:rsid w:val="00136FC1"/>
    <w:rsid w:val="00137F91"/>
    <w:rsid w:val="001412BD"/>
    <w:rsid w:val="001429DD"/>
    <w:rsid w:val="00145221"/>
    <w:rsid w:val="001462E8"/>
    <w:rsid w:val="00146FF1"/>
    <w:rsid w:val="00151855"/>
    <w:rsid w:val="00152650"/>
    <w:rsid w:val="001558BE"/>
    <w:rsid w:val="00156296"/>
    <w:rsid w:val="00163107"/>
    <w:rsid w:val="001652F8"/>
    <w:rsid w:val="00166935"/>
    <w:rsid w:val="001741AC"/>
    <w:rsid w:val="001752FC"/>
    <w:rsid w:val="00175D8C"/>
    <w:rsid w:val="0017657E"/>
    <w:rsid w:val="00176C2A"/>
    <w:rsid w:val="00177679"/>
    <w:rsid w:val="0018070A"/>
    <w:rsid w:val="00180CBF"/>
    <w:rsid w:val="00182342"/>
    <w:rsid w:val="00190072"/>
    <w:rsid w:val="00190780"/>
    <w:rsid w:val="0019149E"/>
    <w:rsid w:val="00191CDF"/>
    <w:rsid w:val="0019397B"/>
    <w:rsid w:val="00196A70"/>
    <w:rsid w:val="001A3E86"/>
    <w:rsid w:val="001A560A"/>
    <w:rsid w:val="001A5D42"/>
    <w:rsid w:val="001B10A4"/>
    <w:rsid w:val="001B3803"/>
    <w:rsid w:val="001B3C84"/>
    <w:rsid w:val="001B3D2E"/>
    <w:rsid w:val="001B4EB1"/>
    <w:rsid w:val="001B5BA8"/>
    <w:rsid w:val="001B6B83"/>
    <w:rsid w:val="001C1BC6"/>
    <w:rsid w:val="001C1EB5"/>
    <w:rsid w:val="001C2705"/>
    <w:rsid w:val="001C2CD5"/>
    <w:rsid w:val="001C33CA"/>
    <w:rsid w:val="001C38AE"/>
    <w:rsid w:val="001C3A64"/>
    <w:rsid w:val="001C51C3"/>
    <w:rsid w:val="001C551E"/>
    <w:rsid w:val="001C55E5"/>
    <w:rsid w:val="001C5ACD"/>
    <w:rsid w:val="001C671A"/>
    <w:rsid w:val="001C6E73"/>
    <w:rsid w:val="001D0226"/>
    <w:rsid w:val="001D1502"/>
    <w:rsid w:val="001D3E97"/>
    <w:rsid w:val="001D4E39"/>
    <w:rsid w:val="001D5D8C"/>
    <w:rsid w:val="001D6772"/>
    <w:rsid w:val="001E060A"/>
    <w:rsid w:val="001E2336"/>
    <w:rsid w:val="001E43FD"/>
    <w:rsid w:val="001E4C82"/>
    <w:rsid w:val="001E4D9B"/>
    <w:rsid w:val="001E7DFB"/>
    <w:rsid w:val="001E7F84"/>
    <w:rsid w:val="001F0244"/>
    <w:rsid w:val="001F2001"/>
    <w:rsid w:val="001F3655"/>
    <w:rsid w:val="001F5CAD"/>
    <w:rsid w:val="001F7F86"/>
    <w:rsid w:val="00200B33"/>
    <w:rsid w:val="00201301"/>
    <w:rsid w:val="00202F43"/>
    <w:rsid w:val="00205AF8"/>
    <w:rsid w:val="00205EC8"/>
    <w:rsid w:val="00206AAD"/>
    <w:rsid w:val="002122A7"/>
    <w:rsid w:val="00212315"/>
    <w:rsid w:val="00212BB9"/>
    <w:rsid w:val="00213A64"/>
    <w:rsid w:val="002147B0"/>
    <w:rsid w:val="00214A14"/>
    <w:rsid w:val="00214AA2"/>
    <w:rsid w:val="00216144"/>
    <w:rsid w:val="00216155"/>
    <w:rsid w:val="0021694D"/>
    <w:rsid w:val="00216CBB"/>
    <w:rsid w:val="002175F5"/>
    <w:rsid w:val="00217F84"/>
    <w:rsid w:val="00220401"/>
    <w:rsid w:val="00223B85"/>
    <w:rsid w:val="002264C7"/>
    <w:rsid w:val="00227D88"/>
    <w:rsid w:val="00234C8C"/>
    <w:rsid w:val="00234DEE"/>
    <w:rsid w:val="00236F28"/>
    <w:rsid w:val="00240360"/>
    <w:rsid w:val="0024106B"/>
    <w:rsid w:val="00242A38"/>
    <w:rsid w:val="00242D55"/>
    <w:rsid w:val="0024394A"/>
    <w:rsid w:val="0024609F"/>
    <w:rsid w:val="00247296"/>
    <w:rsid w:val="002518A3"/>
    <w:rsid w:val="0025190C"/>
    <w:rsid w:val="00251D26"/>
    <w:rsid w:val="00252516"/>
    <w:rsid w:val="00252CF8"/>
    <w:rsid w:val="002532F0"/>
    <w:rsid w:val="002564A0"/>
    <w:rsid w:val="0025685A"/>
    <w:rsid w:val="002569BD"/>
    <w:rsid w:val="002627AA"/>
    <w:rsid w:val="0026397A"/>
    <w:rsid w:val="0026403E"/>
    <w:rsid w:val="002752CD"/>
    <w:rsid w:val="002757F4"/>
    <w:rsid w:val="00277AC6"/>
    <w:rsid w:val="00281BC3"/>
    <w:rsid w:val="00281C78"/>
    <w:rsid w:val="00282370"/>
    <w:rsid w:val="00283ED8"/>
    <w:rsid w:val="0028521F"/>
    <w:rsid w:val="00285BB6"/>
    <w:rsid w:val="00286E0D"/>
    <w:rsid w:val="002875A7"/>
    <w:rsid w:val="00290153"/>
    <w:rsid w:val="00290558"/>
    <w:rsid w:val="002909C3"/>
    <w:rsid w:val="002909F8"/>
    <w:rsid w:val="002936B6"/>
    <w:rsid w:val="00294E58"/>
    <w:rsid w:val="00297845"/>
    <w:rsid w:val="00297DF7"/>
    <w:rsid w:val="002A1237"/>
    <w:rsid w:val="002A1986"/>
    <w:rsid w:val="002A218A"/>
    <w:rsid w:val="002A3B95"/>
    <w:rsid w:val="002A59A4"/>
    <w:rsid w:val="002A6F9C"/>
    <w:rsid w:val="002B19C0"/>
    <w:rsid w:val="002B28B4"/>
    <w:rsid w:val="002B3E86"/>
    <w:rsid w:val="002B4E24"/>
    <w:rsid w:val="002B61F0"/>
    <w:rsid w:val="002C1A57"/>
    <w:rsid w:val="002C1A93"/>
    <w:rsid w:val="002C285B"/>
    <w:rsid w:val="002C4E97"/>
    <w:rsid w:val="002C54DC"/>
    <w:rsid w:val="002C5B6B"/>
    <w:rsid w:val="002C6149"/>
    <w:rsid w:val="002C6DC4"/>
    <w:rsid w:val="002C6FB7"/>
    <w:rsid w:val="002C7924"/>
    <w:rsid w:val="002D170C"/>
    <w:rsid w:val="002D20D6"/>
    <w:rsid w:val="002D3960"/>
    <w:rsid w:val="002D56A2"/>
    <w:rsid w:val="002D78E3"/>
    <w:rsid w:val="002E2E2D"/>
    <w:rsid w:val="002E3284"/>
    <w:rsid w:val="002E3739"/>
    <w:rsid w:val="002E3AB5"/>
    <w:rsid w:val="002E43C1"/>
    <w:rsid w:val="002E4AD7"/>
    <w:rsid w:val="002E4C46"/>
    <w:rsid w:val="002F1359"/>
    <w:rsid w:val="002F14C8"/>
    <w:rsid w:val="002F1768"/>
    <w:rsid w:val="002F4022"/>
    <w:rsid w:val="002F469E"/>
    <w:rsid w:val="002F63DE"/>
    <w:rsid w:val="002F65C4"/>
    <w:rsid w:val="002F70E1"/>
    <w:rsid w:val="00300992"/>
    <w:rsid w:val="00301F36"/>
    <w:rsid w:val="00302F6F"/>
    <w:rsid w:val="0030416D"/>
    <w:rsid w:val="00304B80"/>
    <w:rsid w:val="003062EC"/>
    <w:rsid w:val="0030687F"/>
    <w:rsid w:val="00307A7E"/>
    <w:rsid w:val="00307CB6"/>
    <w:rsid w:val="0031213B"/>
    <w:rsid w:val="0031347F"/>
    <w:rsid w:val="003163A0"/>
    <w:rsid w:val="00316D8D"/>
    <w:rsid w:val="00317180"/>
    <w:rsid w:val="00317582"/>
    <w:rsid w:val="003178FF"/>
    <w:rsid w:val="00321DD7"/>
    <w:rsid w:val="00323B7B"/>
    <w:rsid w:val="00323D65"/>
    <w:rsid w:val="00324F32"/>
    <w:rsid w:val="00330B1B"/>
    <w:rsid w:val="00330B8C"/>
    <w:rsid w:val="0033227C"/>
    <w:rsid w:val="00334882"/>
    <w:rsid w:val="003355E7"/>
    <w:rsid w:val="003364C0"/>
    <w:rsid w:val="00336997"/>
    <w:rsid w:val="00337D16"/>
    <w:rsid w:val="0034069F"/>
    <w:rsid w:val="00340809"/>
    <w:rsid w:val="003410F9"/>
    <w:rsid w:val="00341C70"/>
    <w:rsid w:val="00341C87"/>
    <w:rsid w:val="00342D1D"/>
    <w:rsid w:val="0034446E"/>
    <w:rsid w:val="00345906"/>
    <w:rsid w:val="00345BD3"/>
    <w:rsid w:val="00345EAB"/>
    <w:rsid w:val="003462CB"/>
    <w:rsid w:val="00346594"/>
    <w:rsid w:val="003503D9"/>
    <w:rsid w:val="003506F1"/>
    <w:rsid w:val="00350A3B"/>
    <w:rsid w:val="00352DEC"/>
    <w:rsid w:val="00352DFB"/>
    <w:rsid w:val="00352E26"/>
    <w:rsid w:val="0035349D"/>
    <w:rsid w:val="00354245"/>
    <w:rsid w:val="00354D06"/>
    <w:rsid w:val="003557B1"/>
    <w:rsid w:val="0035687E"/>
    <w:rsid w:val="003573CD"/>
    <w:rsid w:val="003579D0"/>
    <w:rsid w:val="0036092A"/>
    <w:rsid w:val="0036279A"/>
    <w:rsid w:val="00362825"/>
    <w:rsid w:val="0036345D"/>
    <w:rsid w:val="00367863"/>
    <w:rsid w:val="003678B2"/>
    <w:rsid w:val="00370BF4"/>
    <w:rsid w:val="0037137F"/>
    <w:rsid w:val="003749D4"/>
    <w:rsid w:val="00380607"/>
    <w:rsid w:val="00381513"/>
    <w:rsid w:val="0038217F"/>
    <w:rsid w:val="0038340B"/>
    <w:rsid w:val="003837FD"/>
    <w:rsid w:val="003847C0"/>
    <w:rsid w:val="0038564B"/>
    <w:rsid w:val="00387D74"/>
    <w:rsid w:val="00392419"/>
    <w:rsid w:val="003933BC"/>
    <w:rsid w:val="00394C08"/>
    <w:rsid w:val="00394E0A"/>
    <w:rsid w:val="00394EAB"/>
    <w:rsid w:val="003A0416"/>
    <w:rsid w:val="003A3B95"/>
    <w:rsid w:val="003A55E9"/>
    <w:rsid w:val="003A5FB4"/>
    <w:rsid w:val="003B1E9F"/>
    <w:rsid w:val="003B1EAC"/>
    <w:rsid w:val="003B25CD"/>
    <w:rsid w:val="003B47EE"/>
    <w:rsid w:val="003B4928"/>
    <w:rsid w:val="003B73CE"/>
    <w:rsid w:val="003C00CF"/>
    <w:rsid w:val="003C093D"/>
    <w:rsid w:val="003C3568"/>
    <w:rsid w:val="003C368F"/>
    <w:rsid w:val="003C3E18"/>
    <w:rsid w:val="003C46CD"/>
    <w:rsid w:val="003C5F86"/>
    <w:rsid w:val="003C66C0"/>
    <w:rsid w:val="003C77B0"/>
    <w:rsid w:val="003D2D06"/>
    <w:rsid w:val="003D3A24"/>
    <w:rsid w:val="003D411A"/>
    <w:rsid w:val="003D60EF"/>
    <w:rsid w:val="003D676A"/>
    <w:rsid w:val="003D78E3"/>
    <w:rsid w:val="003D7F01"/>
    <w:rsid w:val="003E087F"/>
    <w:rsid w:val="003E2726"/>
    <w:rsid w:val="003E40A0"/>
    <w:rsid w:val="003E5D5A"/>
    <w:rsid w:val="003E6B13"/>
    <w:rsid w:val="003F04CF"/>
    <w:rsid w:val="003F0B7C"/>
    <w:rsid w:val="003F1420"/>
    <w:rsid w:val="003F25A1"/>
    <w:rsid w:val="003F2D21"/>
    <w:rsid w:val="003F526F"/>
    <w:rsid w:val="003F60F8"/>
    <w:rsid w:val="003F7B50"/>
    <w:rsid w:val="00400C45"/>
    <w:rsid w:val="004025BC"/>
    <w:rsid w:val="00404128"/>
    <w:rsid w:val="004054B7"/>
    <w:rsid w:val="00410000"/>
    <w:rsid w:val="00411C81"/>
    <w:rsid w:val="00415BFB"/>
    <w:rsid w:val="00421E56"/>
    <w:rsid w:val="00424831"/>
    <w:rsid w:val="0042497D"/>
    <w:rsid w:val="00424F7A"/>
    <w:rsid w:val="0042546F"/>
    <w:rsid w:val="00426AC4"/>
    <w:rsid w:val="00426B38"/>
    <w:rsid w:val="00426CEB"/>
    <w:rsid w:val="00427211"/>
    <w:rsid w:val="0042731B"/>
    <w:rsid w:val="0043299C"/>
    <w:rsid w:val="0043656A"/>
    <w:rsid w:val="004374D8"/>
    <w:rsid w:val="00437FF5"/>
    <w:rsid w:val="00442620"/>
    <w:rsid w:val="00442B0C"/>
    <w:rsid w:val="00446E49"/>
    <w:rsid w:val="00447370"/>
    <w:rsid w:val="004476B6"/>
    <w:rsid w:val="0044796E"/>
    <w:rsid w:val="00453652"/>
    <w:rsid w:val="00453C01"/>
    <w:rsid w:val="0045519D"/>
    <w:rsid w:val="00456CCE"/>
    <w:rsid w:val="00457BC1"/>
    <w:rsid w:val="00464B0F"/>
    <w:rsid w:val="00465294"/>
    <w:rsid w:val="004653A8"/>
    <w:rsid w:val="004656F3"/>
    <w:rsid w:val="00465C88"/>
    <w:rsid w:val="0046670A"/>
    <w:rsid w:val="00466F13"/>
    <w:rsid w:val="00467078"/>
    <w:rsid w:val="00467226"/>
    <w:rsid w:val="004713E5"/>
    <w:rsid w:val="00471681"/>
    <w:rsid w:val="00472759"/>
    <w:rsid w:val="00472C3E"/>
    <w:rsid w:val="00475F08"/>
    <w:rsid w:val="0048000D"/>
    <w:rsid w:val="00481727"/>
    <w:rsid w:val="00482D50"/>
    <w:rsid w:val="00483B73"/>
    <w:rsid w:val="00484B2D"/>
    <w:rsid w:val="00485C5A"/>
    <w:rsid w:val="004861B6"/>
    <w:rsid w:val="0048632E"/>
    <w:rsid w:val="004863C6"/>
    <w:rsid w:val="00490131"/>
    <w:rsid w:val="00491184"/>
    <w:rsid w:val="00491504"/>
    <w:rsid w:val="00491524"/>
    <w:rsid w:val="00493E38"/>
    <w:rsid w:val="00493F5F"/>
    <w:rsid w:val="00494887"/>
    <w:rsid w:val="004953F2"/>
    <w:rsid w:val="00495492"/>
    <w:rsid w:val="004963A5"/>
    <w:rsid w:val="004966C3"/>
    <w:rsid w:val="00497ED0"/>
    <w:rsid w:val="004A0214"/>
    <w:rsid w:val="004A2B7B"/>
    <w:rsid w:val="004A51CD"/>
    <w:rsid w:val="004A6546"/>
    <w:rsid w:val="004A66DA"/>
    <w:rsid w:val="004A788F"/>
    <w:rsid w:val="004A7DB3"/>
    <w:rsid w:val="004B0157"/>
    <w:rsid w:val="004B2F6D"/>
    <w:rsid w:val="004B4DCC"/>
    <w:rsid w:val="004C028F"/>
    <w:rsid w:val="004C0BC0"/>
    <w:rsid w:val="004C11D7"/>
    <w:rsid w:val="004C31A2"/>
    <w:rsid w:val="004C4E82"/>
    <w:rsid w:val="004C5EC1"/>
    <w:rsid w:val="004C6BBF"/>
    <w:rsid w:val="004C7383"/>
    <w:rsid w:val="004D0257"/>
    <w:rsid w:val="004D106C"/>
    <w:rsid w:val="004D13CD"/>
    <w:rsid w:val="004D2102"/>
    <w:rsid w:val="004D2314"/>
    <w:rsid w:val="004D296F"/>
    <w:rsid w:val="004D349E"/>
    <w:rsid w:val="004D34BB"/>
    <w:rsid w:val="004D3B71"/>
    <w:rsid w:val="004D3DC1"/>
    <w:rsid w:val="004D3F8B"/>
    <w:rsid w:val="004D460E"/>
    <w:rsid w:val="004D7364"/>
    <w:rsid w:val="004E2DF9"/>
    <w:rsid w:val="004E2E69"/>
    <w:rsid w:val="004E3275"/>
    <w:rsid w:val="004E6034"/>
    <w:rsid w:val="004E6330"/>
    <w:rsid w:val="004E6D88"/>
    <w:rsid w:val="004E72A7"/>
    <w:rsid w:val="004E7774"/>
    <w:rsid w:val="004F1213"/>
    <w:rsid w:val="004F290D"/>
    <w:rsid w:val="004F52FC"/>
    <w:rsid w:val="004F593D"/>
    <w:rsid w:val="004F7DCA"/>
    <w:rsid w:val="00500250"/>
    <w:rsid w:val="00501584"/>
    <w:rsid w:val="00503BE8"/>
    <w:rsid w:val="005062EC"/>
    <w:rsid w:val="005067B8"/>
    <w:rsid w:val="00510AD3"/>
    <w:rsid w:val="00511522"/>
    <w:rsid w:val="005119FA"/>
    <w:rsid w:val="00512A43"/>
    <w:rsid w:val="00513B48"/>
    <w:rsid w:val="00514026"/>
    <w:rsid w:val="00514248"/>
    <w:rsid w:val="00515EBE"/>
    <w:rsid w:val="00516F2D"/>
    <w:rsid w:val="00524D5D"/>
    <w:rsid w:val="00524F55"/>
    <w:rsid w:val="00525168"/>
    <w:rsid w:val="00534047"/>
    <w:rsid w:val="005348B0"/>
    <w:rsid w:val="005353F5"/>
    <w:rsid w:val="0053637C"/>
    <w:rsid w:val="005363FF"/>
    <w:rsid w:val="00537668"/>
    <w:rsid w:val="0054285C"/>
    <w:rsid w:val="005437A0"/>
    <w:rsid w:val="005438A6"/>
    <w:rsid w:val="005441F2"/>
    <w:rsid w:val="00544694"/>
    <w:rsid w:val="005446DA"/>
    <w:rsid w:val="0054618A"/>
    <w:rsid w:val="005462C0"/>
    <w:rsid w:val="00546B3D"/>
    <w:rsid w:val="0055369C"/>
    <w:rsid w:val="00553E86"/>
    <w:rsid w:val="005566DA"/>
    <w:rsid w:val="005567DD"/>
    <w:rsid w:val="00556EAE"/>
    <w:rsid w:val="00557521"/>
    <w:rsid w:val="00563300"/>
    <w:rsid w:val="00564CA2"/>
    <w:rsid w:val="00565C44"/>
    <w:rsid w:val="00565F33"/>
    <w:rsid w:val="005662D0"/>
    <w:rsid w:val="0056648E"/>
    <w:rsid w:val="005703FF"/>
    <w:rsid w:val="0057371F"/>
    <w:rsid w:val="00574F0D"/>
    <w:rsid w:val="00576D1B"/>
    <w:rsid w:val="00577BBC"/>
    <w:rsid w:val="00580043"/>
    <w:rsid w:val="0058007E"/>
    <w:rsid w:val="005809BD"/>
    <w:rsid w:val="00580A30"/>
    <w:rsid w:val="00582451"/>
    <w:rsid w:val="00582629"/>
    <w:rsid w:val="00583499"/>
    <w:rsid w:val="0058420B"/>
    <w:rsid w:val="00584E68"/>
    <w:rsid w:val="00585C6D"/>
    <w:rsid w:val="00587E36"/>
    <w:rsid w:val="00593C8A"/>
    <w:rsid w:val="005950C1"/>
    <w:rsid w:val="00595144"/>
    <w:rsid w:val="00595BFA"/>
    <w:rsid w:val="005964B9"/>
    <w:rsid w:val="005969DE"/>
    <w:rsid w:val="005A3468"/>
    <w:rsid w:val="005A3B22"/>
    <w:rsid w:val="005A469B"/>
    <w:rsid w:val="005A6CD2"/>
    <w:rsid w:val="005A7497"/>
    <w:rsid w:val="005A78FB"/>
    <w:rsid w:val="005A79CF"/>
    <w:rsid w:val="005B0833"/>
    <w:rsid w:val="005B1060"/>
    <w:rsid w:val="005B6218"/>
    <w:rsid w:val="005B71A5"/>
    <w:rsid w:val="005B7398"/>
    <w:rsid w:val="005C02D7"/>
    <w:rsid w:val="005C0C44"/>
    <w:rsid w:val="005C26EC"/>
    <w:rsid w:val="005C3FF9"/>
    <w:rsid w:val="005C41BA"/>
    <w:rsid w:val="005C4735"/>
    <w:rsid w:val="005C6064"/>
    <w:rsid w:val="005D26B6"/>
    <w:rsid w:val="005D3D3C"/>
    <w:rsid w:val="005D3DFE"/>
    <w:rsid w:val="005D6E87"/>
    <w:rsid w:val="005D7532"/>
    <w:rsid w:val="005E1281"/>
    <w:rsid w:val="005E3FDB"/>
    <w:rsid w:val="005E4844"/>
    <w:rsid w:val="005E4BBF"/>
    <w:rsid w:val="005E582A"/>
    <w:rsid w:val="005E5C56"/>
    <w:rsid w:val="005E65E5"/>
    <w:rsid w:val="005F2878"/>
    <w:rsid w:val="005F4097"/>
    <w:rsid w:val="005F5432"/>
    <w:rsid w:val="006002CC"/>
    <w:rsid w:val="0060154B"/>
    <w:rsid w:val="0060173F"/>
    <w:rsid w:val="00602295"/>
    <w:rsid w:val="00604DC4"/>
    <w:rsid w:val="00605403"/>
    <w:rsid w:val="006054E3"/>
    <w:rsid w:val="00606156"/>
    <w:rsid w:val="00606D57"/>
    <w:rsid w:val="00611EA4"/>
    <w:rsid w:val="006135BB"/>
    <w:rsid w:val="00615182"/>
    <w:rsid w:val="00617029"/>
    <w:rsid w:val="00617086"/>
    <w:rsid w:val="00617159"/>
    <w:rsid w:val="0062043B"/>
    <w:rsid w:val="00624A25"/>
    <w:rsid w:val="006259F5"/>
    <w:rsid w:val="006263D1"/>
    <w:rsid w:val="006310D1"/>
    <w:rsid w:val="0063685D"/>
    <w:rsid w:val="00643A1B"/>
    <w:rsid w:val="00644DFD"/>
    <w:rsid w:val="0064508C"/>
    <w:rsid w:val="00647119"/>
    <w:rsid w:val="0064718D"/>
    <w:rsid w:val="00647AA0"/>
    <w:rsid w:val="00650023"/>
    <w:rsid w:val="006505AF"/>
    <w:rsid w:val="0065111C"/>
    <w:rsid w:val="0065165D"/>
    <w:rsid w:val="00651D80"/>
    <w:rsid w:val="00652C87"/>
    <w:rsid w:val="006534B3"/>
    <w:rsid w:val="00653D5F"/>
    <w:rsid w:val="00655776"/>
    <w:rsid w:val="006567F3"/>
    <w:rsid w:val="0065700A"/>
    <w:rsid w:val="0065738C"/>
    <w:rsid w:val="00657DEA"/>
    <w:rsid w:val="006618E8"/>
    <w:rsid w:val="00661C53"/>
    <w:rsid w:val="0066236E"/>
    <w:rsid w:val="00664EF6"/>
    <w:rsid w:val="00666DBA"/>
    <w:rsid w:val="006673AF"/>
    <w:rsid w:val="00670430"/>
    <w:rsid w:val="00670479"/>
    <w:rsid w:val="006719DC"/>
    <w:rsid w:val="00674D63"/>
    <w:rsid w:val="00675F64"/>
    <w:rsid w:val="0067770F"/>
    <w:rsid w:val="006806A4"/>
    <w:rsid w:val="006822FD"/>
    <w:rsid w:val="006832AC"/>
    <w:rsid w:val="00683646"/>
    <w:rsid w:val="0068482A"/>
    <w:rsid w:val="006868F4"/>
    <w:rsid w:val="00686B40"/>
    <w:rsid w:val="00686BA2"/>
    <w:rsid w:val="006902BF"/>
    <w:rsid w:val="006905A3"/>
    <w:rsid w:val="006927BC"/>
    <w:rsid w:val="00695147"/>
    <w:rsid w:val="00695526"/>
    <w:rsid w:val="006A06DF"/>
    <w:rsid w:val="006A28E2"/>
    <w:rsid w:val="006A31E3"/>
    <w:rsid w:val="006A6AC7"/>
    <w:rsid w:val="006A6CDE"/>
    <w:rsid w:val="006B1B7E"/>
    <w:rsid w:val="006B2445"/>
    <w:rsid w:val="006B3511"/>
    <w:rsid w:val="006B4773"/>
    <w:rsid w:val="006B4F14"/>
    <w:rsid w:val="006B5005"/>
    <w:rsid w:val="006B5F9C"/>
    <w:rsid w:val="006B616C"/>
    <w:rsid w:val="006B7E37"/>
    <w:rsid w:val="006C0FA3"/>
    <w:rsid w:val="006C1FE6"/>
    <w:rsid w:val="006C3773"/>
    <w:rsid w:val="006C43AD"/>
    <w:rsid w:val="006C5ABD"/>
    <w:rsid w:val="006C6182"/>
    <w:rsid w:val="006C7571"/>
    <w:rsid w:val="006D0DFA"/>
    <w:rsid w:val="006D344E"/>
    <w:rsid w:val="006D38EC"/>
    <w:rsid w:val="006D4F95"/>
    <w:rsid w:val="006D4FAA"/>
    <w:rsid w:val="006D5E94"/>
    <w:rsid w:val="006D71B9"/>
    <w:rsid w:val="006D788C"/>
    <w:rsid w:val="006E2223"/>
    <w:rsid w:val="006E2754"/>
    <w:rsid w:val="006E28AD"/>
    <w:rsid w:val="006E49AA"/>
    <w:rsid w:val="006E5D7E"/>
    <w:rsid w:val="006E629D"/>
    <w:rsid w:val="006F063D"/>
    <w:rsid w:val="006F1498"/>
    <w:rsid w:val="006F159F"/>
    <w:rsid w:val="006F1DC5"/>
    <w:rsid w:val="006F22DC"/>
    <w:rsid w:val="006F3B58"/>
    <w:rsid w:val="006F3F63"/>
    <w:rsid w:val="006F7CF3"/>
    <w:rsid w:val="00700206"/>
    <w:rsid w:val="00700EC4"/>
    <w:rsid w:val="007014B3"/>
    <w:rsid w:val="007017F2"/>
    <w:rsid w:val="007029C1"/>
    <w:rsid w:val="00702C04"/>
    <w:rsid w:val="007030E0"/>
    <w:rsid w:val="00703C60"/>
    <w:rsid w:val="00703D8D"/>
    <w:rsid w:val="007059C3"/>
    <w:rsid w:val="007079D1"/>
    <w:rsid w:val="00714D76"/>
    <w:rsid w:val="007170D6"/>
    <w:rsid w:val="0071757D"/>
    <w:rsid w:val="007175C8"/>
    <w:rsid w:val="007200BD"/>
    <w:rsid w:val="00720A82"/>
    <w:rsid w:val="00721249"/>
    <w:rsid w:val="00721EED"/>
    <w:rsid w:val="0072385B"/>
    <w:rsid w:val="00723E04"/>
    <w:rsid w:val="007264B0"/>
    <w:rsid w:val="007265E6"/>
    <w:rsid w:val="00727736"/>
    <w:rsid w:val="00730E9B"/>
    <w:rsid w:val="0073171F"/>
    <w:rsid w:val="00731C98"/>
    <w:rsid w:val="00732A89"/>
    <w:rsid w:val="00733993"/>
    <w:rsid w:val="00734039"/>
    <w:rsid w:val="00734088"/>
    <w:rsid w:val="00734712"/>
    <w:rsid w:val="00735610"/>
    <w:rsid w:val="0073589F"/>
    <w:rsid w:val="00736721"/>
    <w:rsid w:val="00740E32"/>
    <w:rsid w:val="00744928"/>
    <w:rsid w:val="00744BBF"/>
    <w:rsid w:val="0074614B"/>
    <w:rsid w:val="007503B1"/>
    <w:rsid w:val="0075102C"/>
    <w:rsid w:val="00755179"/>
    <w:rsid w:val="007577C0"/>
    <w:rsid w:val="00757EBE"/>
    <w:rsid w:val="00761801"/>
    <w:rsid w:val="00761A0D"/>
    <w:rsid w:val="00761A73"/>
    <w:rsid w:val="00761C70"/>
    <w:rsid w:val="00762E88"/>
    <w:rsid w:val="00763069"/>
    <w:rsid w:val="00763F0F"/>
    <w:rsid w:val="00765F1C"/>
    <w:rsid w:val="00766F61"/>
    <w:rsid w:val="00770279"/>
    <w:rsid w:val="00770F43"/>
    <w:rsid w:val="00773F90"/>
    <w:rsid w:val="007741FC"/>
    <w:rsid w:val="007745DC"/>
    <w:rsid w:val="00774690"/>
    <w:rsid w:val="00775B0E"/>
    <w:rsid w:val="007764E6"/>
    <w:rsid w:val="007765B2"/>
    <w:rsid w:val="00777FBE"/>
    <w:rsid w:val="0078000E"/>
    <w:rsid w:val="007800E0"/>
    <w:rsid w:val="0078410B"/>
    <w:rsid w:val="00786F7B"/>
    <w:rsid w:val="007876E9"/>
    <w:rsid w:val="007911B8"/>
    <w:rsid w:val="007917C8"/>
    <w:rsid w:val="007927AE"/>
    <w:rsid w:val="007974DD"/>
    <w:rsid w:val="0079779B"/>
    <w:rsid w:val="007A0228"/>
    <w:rsid w:val="007A2EAD"/>
    <w:rsid w:val="007A37C1"/>
    <w:rsid w:val="007A5B0B"/>
    <w:rsid w:val="007A5F81"/>
    <w:rsid w:val="007B03D5"/>
    <w:rsid w:val="007B083D"/>
    <w:rsid w:val="007B0F37"/>
    <w:rsid w:val="007B109D"/>
    <w:rsid w:val="007B1FAF"/>
    <w:rsid w:val="007B43BA"/>
    <w:rsid w:val="007B5BAF"/>
    <w:rsid w:val="007C0B60"/>
    <w:rsid w:val="007C1221"/>
    <w:rsid w:val="007C2E68"/>
    <w:rsid w:val="007C3F96"/>
    <w:rsid w:val="007C4B2D"/>
    <w:rsid w:val="007C7971"/>
    <w:rsid w:val="007D2671"/>
    <w:rsid w:val="007D2B61"/>
    <w:rsid w:val="007D47F5"/>
    <w:rsid w:val="007D521B"/>
    <w:rsid w:val="007D6286"/>
    <w:rsid w:val="007D6C1F"/>
    <w:rsid w:val="007D7414"/>
    <w:rsid w:val="007E0606"/>
    <w:rsid w:val="007E0B91"/>
    <w:rsid w:val="007E1F40"/>
    <w:rsid w:val="007E1FFF"/>
    <w:rsid w:val="007E23D3"/>
    <w:rsid w:val="007E2A04"/>
    <w:rsid w:val="007E3ADA"/>
    <w:rsid w:val="007E7B3D"/>
    <w:rsid w:val="007F142C"/>
    <w:rsid w:val="007F3C93"/>
    <w:rsid w:val="007F7CAE"/>
    <w:rsid w:val="00800096"/>
    <w:rsid w:val="00801489"/>
    <w:rsid w:val="008040AD"/>
    <w:rsid w:val="008042B2"/>
    <w:rsid w:val="008056BA"/>
    <w:rsid w:val="00811E88"/>
    <w:rsid w:val="0081387B"/>
    <w:rsid w:val="00813CB5"/>
    <w:rsid w:val="0081441D"/>
    <w:rsid w:val="00815244"/>
    <w:rsid w:val="008249EC"/>
    <w:rsid w:val="008311D1"/>
    <w:rsid w:val="00832A16"/>
    <w:rsid w:val="00834759"/>
    <w:rsid w:val="00840EE2"/>
    <w:rsid w:val="00841097"/>
    <w:rsid w:val="008418B7"/>
    <w:rsid w:val="00841B4F"/>
    <w:rsid w:val="00844605"/>
    <w:rsid w:val="008452A6"/>
    <w:rsid w:val="008454E0"/>
    <w:rsid w:val="00845864"/>
    <w:rsid w:val="0084712E"/>
    <w:rsid w:val="008479F7"/>
    <w:rsid w:val="008527BA"/>
    <w:rsid w:val="00854443"/>
    <w:rsid w:val="0085490E"/>
    <w:rsid w:val="0085599C"/>
    <w:rsid w:val="00856BD2"/>
    <w:rsid w:val="008572D7"/>
    <w:rsid w:val="00857420"/>
    <w:rsid w:val="008574B6"/>
    <w:rsid w:val="00857979"/>
    <w:rsid w:val="008607AB"/>
    <w:rsid w:val="00864152"/>
    <w:rsid w:val="008650C8"/>
    <w:rsid w:val="00865855"/>
    <w:rsid w:val="00865A18"/>
    <w:rsid w:val="00865EBA"/>
    <w:rsid w:val="0087113E"/>
    <w:rsid w:val="0087200E"/>
    <w:rsid w:val="008721E9"/>
    <w:rsid w:val="008748E7"/>
    <w:rsid w:val="00874CF3"/>
    <w:rsid w:val="00875C37"/>
    <w:rsid w:val="00875F73"/>
    <w:rsid w:val="008818B8"/>
    <w:rsid w:val="00884CF8"/>
    <w:rsid w:val="008857F3"/>
    <w:rsid w:val="00887BC4"/>
    <w:rsid w:val="00890038"/>
    <w:rsid w:val="00890E62"/>
    <w:rsid w:val="008920EA"/>
    <w:rsid w:val="008A09A2"/>
    <w:rsid w:val="008A1D23"/>
    <w:rsid w:val="008A20E8"/>
    <w:rsid w:val="008A27BC"/>
    <w:rsid w:val="008A3B32"/>
    <w:rsid w:val="008A4FFB"/>
    <w:rsid w:val="008A69A0"/>
    <w:rsid w:val="008B016E"/>
    <w:rsid w:val="008B13B6"/>
    <w:rsid w:val="008B2C7D"/>
    <w:rsid w:val="008B34CF"/>
    <w:rsid w:val="008B41BE"/>
    <w:rsid w:val="008B6BF2"/>
    <w:rsid w:val="008C199D"/>
    <w:rsid w:val="008C1A2C"/>
    <w:rsid w:val="008C2F96"/>
    <w:rsid w:val="008C3AF4"/>
    <w:rsid w:val="008C4D50"/>
    <w:rsid w:val="008C62BC"/>
    <w:rsid w:val="008D014D"/>
    <w:rsid w:val="008D0389"/>
    <w:rsid w:val="008D10BD"/>
    <w:rsid w:val="008D1797"/>
    <w:rsid w:val="008D2946"/>
    <w:rsid w:val="008D3C84"/>
    <w:rsid w:val="008D50C0"/>
    <w:rsid w:val="008E0284"/>
    <w:rsid w:val="008E0671"/>
    <w:rsid w:val="008E0AB9"/>
    <w:rsid w:val="008E4899"/>
    <w:rsid w:val="008E6485"/>
    <w:rsid w:val="008E6D66"/>
    <w:rsid w:val="008E799E"/>
    <w:rsid w:val="008F0454"/>
    <w:rsid w:val="008F1586"/>
    <w:rsid w:val="008F2183"/>
    <w:rsid w:val="008F25F2"/>
    <w:rsid w:val="008F3082"/>
    <w:rsid w:val="008F5E58"/>
    <w:rsid w:val="008F69FA"/>
    <w:rsid w:val="00900A32"/>
    <w:rsid w:val="0090368C"/>
    <w:rsid w:val="009039D5"/>
    <w:rsid w:val="00903EA1"/>
    <w:rsid w:val="0090548D"/>
    <w:rsid w:val="00905915"/>
    <w:rsid w:val="009074B6"/>
    <w:rsid w:val="0091044C"/>
    <w:rsid w:val="00912B40"/>
    <w:rsid w:val="00912F81"/>
    <w:rsid w:val="00913318"/>
    <w:rsid w:val="00913AB7"/>
    <w:rsid w:val="00914354"/>
    <w:rsid w:val="00914A20"/>
    <w:rsid w:val="00914C8E"/>
    <w:rsid w:val="009154C0"/>
    <w:rsid w:val="00921254"/>
    <w:rsid w:val="00922B98"/>
    <w:rsid w:val="00922CD8"/>
    <w:rsid w:val="00924304"/>
    <w:rsid w:val="00930595"/>
    <w:rsid w:val="00930CA1"/>
    <w:rsid w:val="00931863"/>
    <w:rsid w:val="00931DD5"/>
    <w:rsid w:val="00934861"/>
    <w:rsid w:val="00935847"/>
    <w:rsid w:val="00935EFC"/>
    <w:rsid w:val="00936C5C"/>
    <w:rsid w:val="0094070D"/>
    <w:rsid w:val="009420C5"/>
    <w:rsid w:val="0094493A"/>
    <w:rsid w:val="00951CB3"/>
    <w:rsid w:val="00952ACC"/>
    <w:rsid w:val="0095441B"/>
    <w:rsid w:val="00956E92"/>
    <w:rsid w:val="0095765D"/>
    <w:rsid w:val="0095772D"/>
    <w:rsid w:val="009578E9"/>
    <w:rsid w:val="00957A7C"/>
    <w:rsid w:val="009604B2"/>
    <w:rsid w:val="00960B18"/>
    <w:rsid w:val="00961AE8"/>
    <w:rsid w:val="00963A45"/>
    <w:rsid w:val="009659B3"/>
    <w:rsid w:val="009702CD"/>
    <w:rsid w:val="0097219F"/>
    <w:rsid w:val="00973ACB"/>
    <w:rsid w:val="00974045"/>
    <w:rsid w:val="0097430A"/>
    <w:rsid w:val="00974E43"/>
    <w:rsid w:val="009777DF"/>
    <w:rsid w:val="00981381"/>
    <w:rsid w:val="00981A27"/>
    <w:rsid w:val="00985D42"/>
    <w:rsid w:val="009879BF"/>
    <w:rsid w:val="00991C39"/>
    <w:rsid w:val="00991E49"/>
    <w:rsid w:val="00993356"/>
    <w:rsid w:val="00993DF6"/>
    <w:rsid w:val="009958C9"/>
    <w:rsid w:val="00996BC1"/>
    <w:rsid w:val="00996D41"/>
    <w:rsid w:val="009A0166"/>
    <w:rsid w:val="009A1566"/>
    <w:rsid w:val="009A1665"/>
    <w:rsid w:val="009A26D7"/>
    <w:rsid w:val="009A7042"/>
    <w:rsid w:val="009B1948"/>
    <w:rsid w:val="009B2F8C"/>
    <w:rsid w:val="009B309F"/>
    <w:rsid w:val="009B334B"/>
    <w:rsid w:val="009B48F2"/>
    <w:rsid w:val="009C09BB"/>
    <w:rsid w:val="009C0A76"/>
    <w:rsid w:val="009C11B3"/>
    <w:rsid w:val="009C11F7"/>
    <w:rsid w:val="009C6D28"/>
    <w:rsid w:val="009C759D"/>
    <w:rsid w:val="009C78EE"/>
    <w:rsid w:val="009D1218"/>
    <w:rsid w:val="009D1B95"/>
    <w:rsid w:val="009D301C"/>
    <w:rsid w:val="009D443B"/>
    <w:rsid w:val="009D4E02"/>
    <w:rsid w:val="009D5946"/>
    <w:rsid w:val="009D6510"/>
    <w:rsid w:val="009E01C0"/>
    <w:rsid w:val="009E06C3"/>
    <w:rsid w:val="009E07C4"/>
    <w:rsid w:val="009E094A"/>
    <w:rsid w:val="009E0D17"/>
    <w:rsid w:val="009E4A9B"/>
    <w:rsid w:val="009E4D5B"/>
    <w:rsid w:val="009E551D"/>
    <w:rsid w:val="009E5EC4"/>
    <w:rsid w:val="009E6E02"/>
    <w:rsid w:val="009F2A8A"/>
    <w:rsid w:val="009F3068"/>
    <w:rsid w:val="009F4392"/>
    <w:rsid w:val="009F47EE"/>
    <w:rsid w:val="009F4E6B"/>
    <w:rsid w:val="009F531C"/>
    <w:rsid w:val="009F53E5"/>
    <w:rsid w:val="009F5830"/>
    <w:rsid w:val="009F5EFB"/>
    <w:rsid w:val="009F7801"/>
    <w:rsid w:val="009F7D79"/>
    <w:rsid w:val="00A027D6"/>
    <w:rsid w:val="00A030B5"/>
    <w:rsid w:val="00A05780"/>
    <w:rsid w:val="00A06E90"/>
    <w:rsid w:val="00A072DC"/>
    <w:rsid w:val="00A11C6F"/>
    <w:rsid w:val="00A1301A"/>
    <w:rsid w:val="00A13854"/>
    <w:rsid w:val="00A1490B"/>
    <w:rsid w:val="00A14DDC"/>
    <w:rsid w:val="00A174D1"/>
    <w:rsid w:val="00A21A0E"/>
    <w:rsid w:val="00A22D0C"/>
    <w:rsid w:val="00A240A2"/>
    <w:rsid w:val="00A27528"/>
    <w:rsid w:val="00A30234"/>
    <w:rsid w:val="00A305F5"/>
    <w:rsid w:val="00A319D6"/>
    <w:rsid w:val="00A32A57"/>
    <w:rsid w:val="00A33883"/>
    <w:rsid w:val="00A33EDE"/>
    <w:rsid w:val="00A36C2C"/>
    <w:rsid w:val="00A37CDC"/>
    <w:rsid w:val="00A40CE5"/>
    <w:rsid w:val="00A41611"/>
    <w:rsid w:val="00A42C31"/>
    <w:rsid w:val="00A42DE7"/>
    <w:rsid w:val="00A43198"/>
    <w:rsid w:val="00A431A8"/>
    <w:rsid w:val="00A458DB"/>
    <w:rsid w:val="00A53300"/>
    <w:rsid w:val="00A55209"/>
    <w:rsid w:val="00A56201"/>
    <w:rsid w:val="00A6043D"/>
    <w:rsid w:val="00A60959"/>
    <w:rsid w:val="00A60F30"/>
    <w:rsid w:val="00A617F2"/>
    <w:rsid w:val="00A61BF1"/>
    <w:rsid w:val="00A650FD"/>
    <w:rsid w:val="00A673E2"/>
    <w:rsid w:val="00A67B81"/>
    <w:rsid w:val="00A709BB"/>
    <w:rsid w:val="00A729DF"/>
    <w:rsid w:val="00A72C72"/>
    <w:rsid w:val="00A76530"/>
    <w:rsid w:val="00A7672E"/>
    <w:rsid w:val="00A80D82"/>
    <w:rsid w:val="00A81FF9"/>
    <w:rsid w:val="00A8586D"/>
    <w:rsid w:val="00A86690"/>
    <w:rsid w:val="00A91063"/>
    <w:rsid w:val="00A913A9"/>
    <w:rsid w:val="00A919B0"/>
    <w:rsid w:val="00A91DD6"/>
    <w:rsid w:val="00A91E89"/>
    <w:rsid w:val="00A92166"/>
    <w:rsid w:val="00A9350B"/>
    <w:rsid w:val="00A9360A"/>
    <w:rsid w:val="00A9582C"/>
    <w:rsid w:val="00A959AC"/>
    <w:rsid w:val="00A97690"/>
    <w:rsid w:val="00A97F21"/>
    <w:rsid w:val="00AA0D96"/>
    <w:rsid w:val="00AA23BE"/>
    <w:rsid w:val="00AA2829"/>
    <w:rsid w:val="00AA3BCA"/>
    <w:rsid w:val="00AA6F60"/>
    <w:rsid w:val="00AA7932"/>
    <w:rsid w:val="00AA7CE2"/>
    <w:rsid w:val="00AB096D"/>
    <w:rsid w:val="00AB1349"/>
    <w:rsid w:val="00AB19F4"/>
    <w:rsid w:val="00AB2B4F"/>
    <w:rsid w:val="00AB3663"/>
    <w:rsid w:val="00AB6706"/>
    <w:rsid w:val="00AB779D"/>
    <w:rsid w:val="00AB7D7E"/>
    <w:rsid w:val="00AC0C0E"/>
    <w:rsid w:val="00AC0D96"/>
    <w:rsid w:val="00AC1460"/>
    <w:rsid w:val="00AC164D"/>
    <w:rsid w:val="00AC1CD0"/>
    <w:rsid w:val="00AC2923"/>
    <w:rsid w:val="00AC4A9E"/>
    <w:rsid w:val="00AC5621"/>
    <w:rsid w:val="00AC6DA2"/>
    <w:rsid w:val="00AC7CBF"/>
    <w:rsid w:val="00AC7DD2"/>
    <w:rsid w:val="00AC7E5D"/>
    <w:rsid w:val="00AD3352"/>
    <w:rsid w:val="00AD5DC7"/>
    <w:rsid w:val="00AE021B"/>
    <w:rsid w:val="00AE2998"/>
    <w:rsid w:val="00AE3413"/>
    <w:rsid w:val="00AE48EE"/>
    <w:rsid w:val="00AE4A61"/>
    <w:rsid w:val="00AE4CE8"/>
    <w:rsid w:val="00AE521D"/>
    <w:rsid w:val="00AE6315"/>
    <w:rsid w:val="00AE6E58"/>
    <w:rsid w:val="00AE7516"/>
    <w:rsid w:val="00AF0E8F"/>
    <w:rsid w:val="00AF153F"/>
    <w:rsid w:val="00AF1548"/>
    <w:rsid w:val="00AF3C7B"/>
    <w:rsid w:val="00AF54D4"/>
    <w:rsid w:val="00AF7E83"/>
    <w:rsid w:val="00B01725"/>
    <w:rsid w:val="00B02F4E"/>
    <w:rsid w:val="00B03B08"/>
    <w:rsid w:val="00B059A6"/>
    <w:rsid w:val="00B06AB6"/>
    <w:rsid w:val="00B07332"/>
    <w:rsid w:val="00B13DDB"/>
    <w:rsid w:val="00B14269"/>
    <w:rsid w:val="00B1490A"/>
    <w:rsid w:val="00B154CF"/>
    <w:rsid w:val="00B156BD"/>
    <w:rsid w:val="00B16F2C"/>
    <w:rsid w:val="00B212B8"/>
    <w:rsid w:val="00B21CB0"/>
    <w:rsid w:val="00B24E77"/>
    <w:rsid w:val="00B2779D"/>
    <w:rsid w:val="00B3012A"/>
    <w:rsid w:val="00B308FC"/>
    <w:rsid w:val="00B3243E"/>
    <w:rsid w:val="00B3306D"/>
    <w:rsid w:val="00B3330B"/>
    <w:rsid w:val="00B33652"/>
    <w:rsid w:val="00B377B8"/>
    <w:rsid w:val="00B378C9"/>
    <w:rsid w:val="00B37F06"/>
    <w:rsid w:val="00B417F4"/>
    <w:rsid w:val="00B418E5"/>
    <w:rsid w:val="00B42700"/>
    <w:rsid w:val="00B42A56"/>
    <w:rsid w:val="00B430B3"/>
    <w:rsid w:val="00B45287"/>
    <w:rsid w:val="00B4579A"/>
    <w:rsid w:val="00B4621D"/>
    <w:rsid w:val="00B4664D"/>
    <w:rsid w:val="00B51522"/>
    <w:rsid w:val="00B5182D"/>
    <w:rsid w:val="00B5356C"/>
    <w:rsid w:val="00B5529F"/>
    <w:rsid w:val="00B5773F"/>
    <w:rsid w:val="00B61E54"/>
    <w:rsid w:val="00B62BB3"/>
    <w:rsid w:val="00B63BE0"/>
    <w:rsid w:val="00B6440F"/>
    <w:rsid w:val="00B64DBE"/>
    <w:rsid w:val="00B70CA6"/>
    <w:rsid w:val="00B71FA8"/>
    <w:rsid w:val="00B72706"/>
    <w:rsid w:val="00B73A58"/>
    <w:rsid w:val="00B779AC"/>
    <w:rsid w:val="00B8097B"/>
    <w:rsid w:val="00B81EB3"/>
    <w:rsid w:val="00B82B8C"/>
    <w:rsid w:val="00B865DA"/>
    <w:rsid w:val="00B870B8"/>
    <w:rsid w:val="00B91701"/>
    <w:rsid w:val="00B91DE5"/>
    <w:rsid w:val="00B92482"/>
    <w:rsid w:val="00B93204"/>
    <w:rsid w:val="00B94A27"/>
    <w:rsid w:val="00B96B0C"/>
    <w:rsid w:val="00B9794F"/>
    <w:rsid w:val="00BA0317"/>
    <w:rsid w:val="00BA122F"/>
    <w:rsid w:val="00BA2F11"/>
    <w:rsid w:val="00BA4A11"/>
    <w:rsid w:val="00BA5755"/>
    <w:rsid w:val="00BA6A66"/>
    <w:rsid w:val="00BA7275"/>
    <w:rsid w:val="00BA732B"/>
    <w:rsid w:val="00BB00C8"/>
    <w:rsid w:val="00BB1E21"/>
    <w:rsid w:val="00BB2F41"/>
    <w:rsid w:val="00BB6EEA"/>
    <w:rsid w:val="00BB715B"/>
    <w:rsid w:val="00BC0143"/>
    <w:rsid w:val="00BC1865"/>
    <w:rsid w:val="00BC1B0F"/>
    <w:rsid w:val="00BC1D5A"/>
    <w:rsid w:val="00BC4015"/>
    <w:rsid w:val="00BC5F13"/>
    <w:rsid w:val="00BC743B"/>
    <w:rsid w:val="00BD097C"/>
    <w:rsid w:val="00BD1292"/>
    <w:rsid w:val="00BD1685"/>
    <w:rsid w:val="00BD4C11"/>
    <w:rsid w:val="00BD5996"/>
    <w:rsid w:val="00BD6F67"/>
    <w:rsid w:val="00BD7F3F"/>
    <w:rsid w:val="00BE0E4E"/>
    <w:rsid w:val="00BE17E1"/>
    <w:rsid w:val="00BE19F4"/>
    <w:rsid w:val="00BE291E"/>
    <w:rsid w:val="00BE4D29"/>
    <w:rsid w:val="00BE6C55"/>
    <w:rsid w:val="00BE7C98"/>
    <w:rsid w:val="00BE7F3A"/>
    <w:rsid w:val="00BF05C8"/>
    <w:rsid w:val="00BF1747"/>
    <w:rsid w:val="00BF203B"/>
    <w:rsid w:val="00BF33FE"/>
    <w:rsid w:val="00BF3729"/>
    <w:rsid w:val="00BF3DB4"/>
    <w:rsid w:val="00BF400A"/>
    <w:rsid w:val="00BF6996"/>
    <w:rsid w:val="00BF7310"/>
    <w:rsid w:val="00C02061"/>
    <w:rsid w:val="00C02152"/>
    <w:rsid w:val="00C0247E"/>
    <w:rsid w:val="00C02EF5"/>
    <w:rsid w:val="00C06491"/>
    <w:rsid w:val="00C11910"/>
    <w:rsid w:val="00C128E6"/>
    <w:rsid w:val="00C13760"/>
    <w:rsid w:val="00C13A8D"/>
    <w:rsid w:val="00C14C1D"/>
    <w:rsid w:val="00C15B17"/>
    <w:rsid w:val="00C16F12"/>
    <w:rsid w:val="00C22C76"/>
    <w:rsid w:val="00C2326A"/>
    <w:rsid w:val="00C24EA4"/>
    <w:rsid w:val="00C3205D"/>
    <w:rsid w:val="00C3212D"/>
    <w:rsid w:val="00C32685"/>
    <w:rsid w:val="00C33669"/>
    <w:rsid w:val="00C35EED"/>
    <w:rsid w:val="00C36440"/>
    <w:rsid w:val="00C377FB"/>
    <w:rsid w:val="00C41418"/>
    <w:rsid w:val="00C42F9B"/>
    <w:rsid w:val="00C4459A"/>
    <w:rsid w:val="00C448F7"/>
    <w:rsid w:val="00C47A64"/>
    <w:rsid w:val="00C50351"/>
    <w:rsid w:val="00C5141B"/>
    <w:rsid w:val="00C51E0F"/>
    <w:rsid w:val="00C549BF"/>
    <w:rsid w:val="00C60C3F"/>
    <w:rsid w:val="00C61F28"/>
    <w:rsid w:val="00C63A00"/>
    <w:rsid w:val="00C64B51"/>
    <w:rsid w:val="00C6572C"/>
    <w:rsid w:val="00C6587B"/>
    <w:rsid w:val="00C66585"/>
    <w:rsid w:val="00C673DF"/>
    <w:rsid w:val="00C6792F"/>
    <w:rsid w:val="00C72B52"/>
    <w:rsid w:val="00C74077"/>
    <w:rsid w:val="00C74B99"/>
    <w:rsid w:val="00C7553E"/>
    <w:rsid w:val="00C762C5"/>
    <w:rsid w:val="00C80A7C"/>
    <w:rsid w:val="00C84ABA"/>
    <w:rsid w:val="00C84BD7"/>
    <w:rsid w:val="00C864ED"/>
    <w:rsid w:val="00C87820"/>
    <w:rsid w:val="00C90403"/>
    <w:rsid w:val="00C92A4F"/>
    <w:rsid w:val="00C931EE"/>
    <w:rsid w:val="00C93995"/>
    <w:rsid w:val="00C9435E"/>
    <w:rsid w:val="00CA1A86"/>
    <w:rsid w:val="00CA1DDE"/>
    <w:rsid w:val="00CA2059"/>
    <w:rsid w:val="00CA2552"/>
    <w:rsid w:val="00CA2E94"/>
    <w:rsid w:val="00CA413E"/>
    <w:rsid w:val="00CA42BB"/>
    <w:rsid w:val="00CA50D9"/>
    <w:rsid w:val="00CA54DC"/>
    <w:rsid w:val="00CA5709"/>
    <w:rsid w:val="00CA5D9E"/>
    <w:rsid w:val="00CB168C"/>
    <w:rsid w:val="00CB3266"/>
    <w:rsid w:val="00CB41E3"/>
    <w:rsid w:val="00CB449B"/>
    <w:rsid w:val="00CB467D"/>
    <w:rsid w:val="00CB48C0"/>
    <w:rsid w:val="00CB680C"/>
    <w:rsid w:val="00CB6D41"/>
    <w:rsid w:val="00CC09A9"/>
    <w:rsid w:val="00CC1C88"/>
    <w:rsid w:val="00CC34BC"/>
    <w:rsid w:val="00CC35C7"/>
    <w:rsid w:val="00CC50D9"/>
    <w:rsid w:val="00CC52F5"/>
    <w:rsid w:val="00CC56FF"/>
    <w:rsid w:val="00CC5903"/>
    <w:rsid w:val="00CC5F31"/>
    <w:rsid w:val="00CC5F4F"/>
    <w:rsid w:val="00CC7843"/>
    <w:rsid w:val="00CC784C"/>
    <w:rsid w:val="00CC7D76"/>
    <w:rsid w:val="00CD011C"/>
    <w:rsid w:val="00CD2498"/>
    <w:rsid w:val="00CD295A"/>
    <w:rsid w:val="00CD2B88"/>
    <w:rsid w:val="00CD4331"/>
    <w:rsid w:val="00CD602A"/>
    <w:rsid w:val="00CD6A9E"/>
    <w:rsid w:val="00CD727A"/>
    <w:rsid w:val="00CD72DB"/>
    <w:rsid w:val="00CD79C1"/>
    <w:rsid w:val="00CE03B4"/>
    <w:rsid w:val="00CE276D"/>
    <w:rsid w:val="00CE36CF"/>
    <w:rsid w:val="00CE7F1C"/>
    <w:rsid w:val="00CF08D3"/>
    <w:rsid w:val="00CF3724"/>
    <w:rsid w:val="00CF437C"/>
    <w:rsid w:val="00CF47EF"/>
    <w:rsid w:val="00CF5F78"/>
    <w:rsid w:val="00CF64C0"/>
    <w:rsid w:val="00CF6AC3"/>
    <w:rsid w:val="00CF6B1A"/>
    <w:rsid w:val="00CF7F6F"/>
    <w:rsid w:val="00D0133F"/>
    <w:rsid w:val="00D01C27"/>
    <w:rsid w:val="00D02B16"/>
    <w:rsid w:val="00D04DE2"/>
    <w:rsid w:val="00D05F3C"/>
    <w:rsid w:val="00D07EA0"/>
    <w:rsid w:val="00D10882"/>
    <w:rsid w:val="00D123CB"/>
    <w:rsid w:val="00D1426E"/>
    <w:rsid w:val="00D14D0E"/>
    <w:rsid w:val="00D14FAE"/>
    <w:rsid w:val="00D155E7"/>
    <w:rsid w:val="00D168E7"/>
    <w:rsid w:val="00D2017B"/>
    <w:rsid w:val="00D20AD0"/>
    <w:rsid w:val="00D20C83"/>
    <w:rsid w:val="00D21E77"/>
    <w:rsid w:val="00D22C5A"/>
    <w:rsid w:val="00D25099"/>
    <w:rsid w:val="00D26278"/>
    <w:rsid w:val="00D26E98"/>
    <w:rsid w:val="00D26F46"/>
    <w:rsid w:val="00D270C1"/>
    <w:rsid w:val="00D27291"/>
    <w:rsid w:val="00D2793C"/>
    <w:rsid w:val="00D31C25"/>
    <w:rsid w:val="00D32524"/>
    <w:rsid w:val="00D32ED7"/>
    <w:rsid w:val="00D356B2"/>
    <w:rsid w:val="00D361D6"/>
    <w:rsid w:val="00D40C7F"/>
    <w:rsid w:val="00D41BC9"/>
    <w:rsid w:val="00D421E1"/>
    <w:rsid w:val="00D44506"/>
    <w:rsid w:val="00D44CD0"/>
    <w:rsid w:val="00D45D2B"/>
    <w:rsid w:val="00D4690A"/>
    <w:rsid w:val="00D475A7"/>
    <w:rsid w:val="00D51615"/>
    <w:rsid w:val="00D51E82"/>
    <w:rsid w:val="00D532DD"/>
    <w:rsid w:val="00D54BD3"/>
    <w:rsid w:val="00D559BD"/>
    <w:rsid w:val="00D55C53"/>
    <w:rsid w:val="00D5662F"/>
    <w:rsid w:val="00D5752A"/>
    <w:rsid w:val="00D57584"/>
    <w:rsid w:val="00D577A5"/>
    <w:rsid w:val="00D57941"/>
    <w:rsid w:val="00D60E49"/>
    <w:rsid w:val="00D61A3B"/>
    <w:rsid w:val="00D6223D"/>
    <w:rsid w:val="00D6363A"/>
    <w:rsid w:val="00D64D7E"/>
    <w:rsid w:val="00D66E6D"/>
    <w:rsid w:val="00D73BCC"/>
    <w:rsid w:val="00D74CA7"/>
    <w:rsid w:val="00D770AD"/>
    <w:rsid w:val="00D77DB7"/>
    <w:rsid w:val="00D77F34"/>
    <w:rsid w:val="00D8075D"/>
    <w:rsid w:val="00D82059"/>
    <w:rsid w:val="00D85CD8"/>
    <w:rsid w:val="00D86911"/>
    <w:rsid w:val="00D86CA4"/>
    <w:rsid w:val="00D87E2A"/>
    <w:rsid w:val="00D92904"/>
    <w:rsid w:val="00D93B71"/>
    <w:rsid w:val="00D93FC0"/>
    <w:rsid w:val="00D97667"/>
    <w:rsid w:val="00DA08E2"/>
    <w:rsid w:val="00DA1623"/>
    <w:rsid w:val="00DA341D"/>
    <w:rsid w:val="00DA3739"/>
    <w:rsid w:val="00DA50A1"/>
    <w:rsid w:val="00DA51BD"/>
    <w:rsid w:val="00DA5879"/>
    <w:rsid w:val="00DA6B85"/>
    <w:rsid w:val="00DB1026"/>
    <w:rsid w:val="00DB183F"/>
    <w:rsid w:val="00DB20EC"/>
    <w:rsid w:val="00DB30D9"/>
    <w:rsid w:val="00DB409B"/>
    <w:rsid w:val="00DB4581"/>
    <w:rsid w:val="00DB4A46"/>
    <w:rsid w:val="00DB6642"/>
    <w:rsid w:val="00DB7197"/>
    <w:rsid w:val="00DC0184"/>
    <w:rsid w:val="00DC0642"/>
    <w:rsid w:val="00DC35FC"/>
    <w:rsid w:val="00DC43C3"/>
    <w:rsid w:val="00DC4588"/>
    <w:rsid w:val="00DC56A7"/>
    <w:rsid w:val="00DC5CEC"/>
    <w:rsid w:val="00DC5ED1"/>
    <w:rsid w:val="00DC69D5"/>
    <w:rsid w:val="00DC6B95"/>
    <w:rsid w:val="00DD2D3C"/>
    <w:rsid w:val="00DD4FD2"/>
    <w:rsid w:val="00DD6C0F"/>
    <w:rsid w:val="00DD7139"/>
    <w:rsid w:val="00DD7431"/>
    <w:rsid w:val="00DD7632"/>
    <w:rsid w:val="00DE186B"/>
    <w:rsid w:val="00DE1F4B"/>
    <w:rsid w:val="00DE2796"/>
    <w:rsid w:val="00DE336C"/>
    <w:rsid w:val="00DE4102"/>
    <w:rsid w:val="00DE513F"/>
    <w:rsid w:val="00DE60CA"/>
    <w:rsid w:val="00DE6C62"/>
    <w:rsid w:val="00DE7519"/>
    <w:rsid w:val="00DF0A70"/>
    <w:rsid w:val="00DF44C2"/>
    <w:rsid w:val="00DF45FF"/>
    <w:rsid w:val="00DF4A6E"/>
    <w:rsid w:val="00E003CC"/>
    <w:rsid w:val="00E01ED0"/>
    <w:rsid w:val="00E01ED7"/>
    <w:rsid w:val="00E039A4"/>
    <w:rsid w:val="00E03F7A"/>
    <w:rsid w:val="00E0401C"/>
    <w:rsid w:val="00E06308"/>
    <w:rsid w:val="00E124DB"/>
    <w:rsid w:val="00E13339"/>
    <w:rsid w:val="00E16A3F"/>
    <w:rsid w:val="00E16CF8"/>
    <w:rsid w:val="00E17407"/>
    <w:rsid w:val="00E1797B"/>
    <w:rsid w:val="00E17B1C"/>
    <w:rsid w:val="00E21309"/>
    <w:rsid w:val="00E2291A"/>
    <w:rsid w:val="00E311F0"/>
    <w:rsid w:val="00E31D4F"/>
    <w:rsid w:val="00E31D93"/>
    <w:rsid w:val="00E35FA0"/>
    <w:rsid w:val="00E4018E"/>
    <w:rsid w:val="00E42F61"/>
    <w:rsid w:val="00E44B1B"/>
    <w:rsid w:val="00E46CDF"/>
    <w:rsid w:val="00E46E71"/>
    <w:rsid w:val="00E4775F"/>
    <w:rsid w:val="00E51D3E"/>
    <w:rsid w:val="00E5362B"/>
    <w:rsid w:val="00E54765"/>
    <w:rsid w:val="00E54E1F"/>
    <w:rsid w:val="00E55433"/>
    <w:rsid w:val="00E557B7"/>
    <w:rsid w:val="00E55A48"/>
    <w:rsid w:val="00E56BC3"/>
    <w:rsid w:val="00E6039E"/>
    <w:rsid w:val="00E6065A"/>
    <w:rsid w:val="00E609A4"/>
    <w:rsid w:val="00E61A9F"/>
    <w:rsid w:val="00E6471B"/>
    <w:rsid w:val="00E64F86"/>
    <w:rsid w:val="00E65A30"/>
    <w:rsid w:val="00E667B5"/>
    <w:rsid w:val="00E66C07"/>
    <w:rsid w:val="00E72B8E"/>
    <w:rsid w:val="00E75B2D"/>
    <w:rsid w:val="00E76CA6"/>
    <w:rsid w:val="00E7793E"/>
    <w:rsid w:val="00E77A1D"/>
    <w:rsid w:val="00E81DBE"/>
    <w:rsid w:val="00E82B4D"/>
    <w:rsid w:val="00E85993"/>
    <w:rsid w:val="00E86E7D"/>
    <w:rsid w:val="00E908ED"/>
    <w:rsid w:val="00E91816"/>
    <w:rsid w:val="00E936D0"/>
    <w:rsid w:val="00E93A75"/>
    <w:rsid w:val="00E93B43"/>
    <w:rsid w:val="00E94E18"/>
    <w:rsid w:val="00EA15C0"/>
    <w:rsid w:val="00EA2557"/>
    <w:rsid w:val="00EA2D8F"/>
    <w:rsid w:val="00EA2F74"/>
    <w:rsid w:val="00EA3592"/>
    <w:rsid w:val="00EA5F42"/>
    <w:rsid w:val="00EB0ACD"/>
    <w:rsid w:val="00EB1173"/>
    <w:rsid w:val="00EB11B0"/>
    <w:rsid w:val="00EB1BFC"/>
    <w:rsid w:val="00EB5364"/>
    <w:rsid w:val="00EB729C"/>
    <w:rsid w:val="00EC50DE"/>
    <w:rsid w:val="00EC747C"/>
    <w:rsid w:val="00ED2835"/>
    <w:rsid w:val="00ED35B9"/>
    <w:rsid w:val="00ED385C"/>
    <w:rsid w:val="00ED3F41"/>
    <w:rsid w:val="00ED498C"/>
    <w:rsid w:val="00ED4DC2"/>
    <w:rsid w:val="00ED6263"/>
    <w:rsid w:val="00ED7D89"/>
    <w:rsid w:val="00EE1980"/>
    <w:rsid w:val="00EE4B41"/>
    <w:rsid w:val="00EE56F9"/>
    <w:rsid w:val="00EE6688"/>
    <w:rsid w:val="00EE6AEB"/>
    <w:rsid w:val="00EE6BCC"/>
    <w:rsid w:val="00EE74BD"/>
    <w:rsid w:val="00EE792D"/>
    <w:rsid w:val="00EE7AE6"/>
    <w:rsid w:val="00EE7B7B"/>
    <w:rsid w:val="00EF0CEE"/>
    <w:rsid w:val="00EF0DE8"/>
    <w:rsid w:val="00EF2E62"/>
    <w:rsid w:val="00EF51FD"/>
    <w:rsid w:val="00F05C1D"/>
    <w:rsid w:val="00F12350"/>
    <w:rsid w:val="00F13D94"/>
    <w:rsid w:val="00F14318"/>
    <w:rsid w:val="00F16EB1"/>
    <w:rsid w:val="00F20CF8"/>
    <w:rsid w:val="00F2126C"/>
    <w:rsid w:val="00F21F72"/>
    <w:rsid w:val="00F2420B"/>
    <w:rsid w:val="00F248A1"/>
    <w:rsid w:val="00F24ECB"/>
    <w:rsid w:val="00F25FAA"/>
    <w:rsid w:val="00F2639F"/>
    <w:rsid w:val="00F265F0"/>
    <w:rsid w:val="00F3402D"/>
    <w:rsid w:val="00F34327"/>
    <w:rsid w:val="00F35EE4"/>
    <w:rsid w:val="00F35F42"/>
    <w:rsid w:val="00F402B3"/>
    <w:rsid w:val="00F4245C"/>
    <w:rsid w:val="00F43BEE"/>
    <w:rsid w:val="00F450A8"/>
    <w:rsid w:val="00F45C2E"/>
    <w:rsid w:val="00F473C7"/>
    <w:rsid w:val="00F52373"/>
    <w:rsid w:val="00F52A68"/>
    <w:rsid w:val="00F53853"/>
    <w:rsid w:val="00F53B4E"/>
    <w:rsid w:val="00F55614"/>
    <w:rsid w:val="00F56397"/>
    <w:rsid w:val="00F565A9"/>
    <w:rsid w:val="00F61847"/>
    <w:rsid w:val="00F633B5"/>
    <w:rsid w:val="00F6540E"/>
    <w:rsid w:val="00F66137"/>
    <w:rsid w:val="00F67A42"/>
    <w:rsid w:val="00F70761"/>
    <w:rsid w:val="00F712BC"/>
    <w:rsid w:val="00F7136A"/>
    <w:rsid w:val="00F71899"/>
    <w:rsid w:val="00F71C8B"/>
    <w:rsid w:val="00F71FCC"/>
    <w:rsid w:val="00F73E57"/>
    <w:rsid w:val="00F74792"/>
    <w:rsid w:val="00F74B90"/>
    <w:rsid w:val="00F76550"/>
    <w:rsid w:val="00F767BB"/>
    <w:rsid w:val="00F77E07"/>
    <w:rsid w:val="00F812A2"/>
    <w:rsid w:val="00F904B9"/>
    <w:rsid w:val="00F91B0F"/>
    <w:rsid w:val="00F91FB6"/>
    <w:rsid w:val="00F92BBA"/>
    <w:rsid w:val="00F935EE"/>
    <w:rsid w:val="00F96F5F"/>
    <w:rsid w:val="00F97013"/>
    <w:rsid w:val="00FA14DC"/>
    <w:rsid w:val="00FA1A9D"/>
    <w:rsid w:val="00FA1E5A"/>
    <w:rsid w:val="00FA3284"/>
    <w:rsid w:val="00FA4173"/>
    <w:rsid w:val="00FA5BCA"/>
    <w:rsid w:val="00FA6463"/>
    <w:rsid w:val="00FA661A"/>
    <w:rsid w:val="00FB0214"/>
    <w:rsid w:val="00FB0324"/>
    <w:rsid w:val="00FB24C6"/>
    <w:rsid w:val="00FB2CB8"/>
    <w:rsid w:val="00FB2E20"/>
    <w:rsid w:val="00FB32B8"/>
    <w:rsid w:val="00FB574D"/>
    <w:rsid w:val="00FB773B"/>
    <w:rsid w:val="00FC0659"/>
    <w:rsid w:val="00FC137C"/>
    <w:rsid w:val="00FC1D2F"/>
    <w:rsid w:val="00FC4A53"/>
    <w:rsid w:val="00FC58E8"/>
    <w:rsid w:val="00FC709C"/>
    <w:rsid w:val="00FD02A7"/>
    <w:rsid w:val="00FD3C2A"/>
    <w:rsid w:val="00FD4205"/>
    <w:rsid w:val="00FD5283"/>
    <w:rsid w:val="00FD781C"/>
    <w:rsid w:val="00FE0C8F"/>
    <w:rsid w:val="00FE0F3E"/>
    <w:rsid w:val="00FE231B"/>
    <w:rsid w:val="00FE362C"/>
    <w:rsid w:val="00FE54A2"/>
    <w:rsid w:val="00FE6BE8"/>
    <w:rsid w:val="00FE70FE"/>
    <w:rsid w:val="00FF027E"/>
    <w:rsid w:val="00FF2499"/>
    <w:rsid w:val="00FF38D4"/>
    <w:rsid w:val="00FF40F4"/>
    <w:rsid w:val="00FF6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CE81F5"/>
  <w15:docId w15:val="{FB470D7C-AA15-45B1-BFC7-547EF5A0D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A1986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40360"/>
    <w:pPr>
      <w:keepNext/>
      <w:spacing w:before="240" w:after="60" w:line="276" w:lineRule="auto"/>
      <w:jc w:val="center"/>
      <w:outlineLvl w:val="0"/>
    </w:pPr>
    <w:rPr>
      <w:rFonts w:ascii="Arial" w:hAnsi="Arial"/>
      <w:b/>
      <w:kern w:val="32"/>
      <w:lang w:val="x-none" w:eastAsia="en-US"/>
    </w:rPr>
  </w:style>
  <w:style w:type="paragraph" w:styleId="Nagwek2">
    <w:name w:val="heading 2"/>
    <w:basedOn w:val="Normalny"/>
    <w:next w:val="Normalny"/>
    <w:link w:val="Nagwek2Znak"/>
    <w:unhideWhenUsed/>
    <w:qFormat/>
    <w:rsid w:val="00240360"/>
    <w:pPr>
      <w:keepNext/>
      <w:spacing w:before="240" w:after="60" w:line="276" w:lineRule="auto"/>
      <w:outlineLvl w:val="1"/>
    </w:pPr>
    <w:rPr>
      <w:rFonts w:ascii="Cambria" w:hAnsi="Cambria"/>
      <w:b/>
      <w:i/>
      <w:sz w:val="28"/>
      <w:lang w:val="x-none" w:eastAsia="en-US"/>
    </w:rPr>
  </w:style>
  <w:style w:type="paragraph" w:styleId="Nagwek3">
    <w:name w:val="heading 3"/>
    <w:basedOn w:val="Normalny"/>
    <w:next w:val="Normalny"/>
    <w:link w:val="Nagwek3Znak"/>
    <w:unhideWhenUsed/>
    <w:qFormat/>
    <w:rsid w:val="006054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AB670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qFormat/>
    <w:rsid w:val="00217F84"/>
    <w:pPr>
      <w:keepNext/>
      <w:widowControl w:val="0"/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shd w:val="clear" w:color="auto" w:fill="C0C0C0"/>
      <w:adjustRightInd w:val="0"/>
      <w:spacing w:line="360" w:lineRule="atLeast"/>
      <w:ind w:left="705"/>
      <w:jc w:val="center"/>
      <w:textAlignment w:val="baseline"/>
      <w:outlineLvl w:val="4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240360"/>
    <w:pPr>
      <w:spacing w:before="240" w:after="60" w:line="276" w:lineRule="auto"/>
      <w:outlineLvl w:val="5"/>
    </w:pPr>
    <w:rPr>
      <w:rFonts w:ascii="Calibri" w:hAnsi="Calibri"/>
      <w:b/>
      <w:sz w:val="22"/>
      <w:lang w:val="x-none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797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57979"/>
  </w:style>
  <w:style w:type="paragraph" w:styleId="Stopka">
    <w:name w:val="footer"/>
    <w:basedOn w:val="Normalny"/>
    <w:link w:val="StopkaZnak"/>
    <w:uiPriority w:val="99"/>
    <w:unhideWhenUsed/>
    <w:rsid w:val="0085797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57979"/>
  </w:style>
  <w:style w:type="paragraph" w:styleId="NormalnyWeb">
    <w:name w:val="Normal (Web)"/>
    <w:basedOn w:val="Normalny"/>
    <w:uiPriority w:val="99"/>
    <w:unhideWhenUsed/>
    <w:rsid w:val="00DB4A4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nhideWhenUsed/>
    <w:rsid w:val="002403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240360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rsid w:val="00240360"/>
    <w:rPr>
      <w:rFonts w:ascii="Arial" w:eastAsia="Times New Roman" w:hAnsi="Arial" w:cs="Times New Roman"/>
      <w:b/>
      <w:kern w:val="32"/>
      <w:sz w:val="20"/>
      <w:szCs w:val="20"/>
      <w:lang w:val="x-none"/>
    </w:rPr>
  </w:style>
  <w:style w:type="character" w:customStyle="1" w:styleId="Nagwek2Znak">
    <w:name w:val="Nagłówek 2 Znak"/>
    <w:basedOn w:val="Domylnaczcionkaakapitu"/>
    <w:link w:val="Nagwek2"/>
    <w:rsid w:val="00240360"/>
    <w:rPr>
      <w:rFonts w:ascii="Cambria" w:eastAsia="Times New Roman" w:hAnsi="Cambria" w:cs="Times New Roman"/>
      <w:b/>
      <w:i/>
      <w:sz w:val="28"/>
      <w:szCs w:val="20"/>
      <w:lang w:val="x-none"/>
    </w:rPr>
  </w:style>
  <w:style w:type="character" w:customStyle="1" w:styleId="Nagwek6Znak">
    <w:name w:val="Nagłówek 6 Znak"/>
    <w:basedOn w:val="Domylnaczcionkaakapitu"/>
    <w:link w:val="Nagwek6"/>
    <w:uiPriority w:val="9"/>
    <w:rsid w:val="00240360"/>
    <w:rPr>
      <w:rFonts w:ascii="Calibri" w:eastAsia="Times New Roman" w:hAnsi="Calibri" w:cs="Times New Roman"/>
      <w:b/>
      <w:szCs w:val="20"/>
      <w:lang w:val="x-none"/>
    </w:rPr>
  </w:style>
  <w:style w:type="numbering" w:customStyle="1" w:styleId="Bezlisty1">
    <w:name w:val="Bez listy1"/>
    <w:next w:val="Bezlisty"/>
    <w:uiPriority w:val="99"/>
    <w:semiHidden/>
    <w:unhideWhenUsed/>
    <w:rsid w:val="00240360"/>
  </w:style>
  <w:style w:type="paragraph" w:styleId="Tekstprzypisudolnego">
    <w:name w:val="footnote text"/>
    <w:aliases w:val="Podrozdział,Footnote,Podrozdzia3,Fußnote,-E Fuﬂnotentext,Fuﬂnotentext Ursprung,Fußnotentext Ursprung,-E Fußnotentext,Tekst przypisu Znak Znak Znak Znak,Tekst przypisu Znak Znak Znak Znak Znak,Footnote text,footnote text"/>
    <w:basedOn w:val="Normalny"/>
    <w:link w:val="TekstprzypisudolnegoZnak"/>
    <w:qFormat/>
    <w:rsid w:val="00240360"/>
    <w:rPr>
      <w:rFonts w:ascii="Times New Roman" w:hAnsi="Times New Roman"/>
      <w:lang w:val="x-none" w:eastAsia="x-none"/>
    </w:rPr>
  </w:style>
  <w:style w:type="character" w:customStyle="1" w:styleId="TekstprzypisudolnegoZnak">
    <w:name w:val="Tekst przypisu dolnego Znak"/>
    <w:aliases w:val="Podrozdział Znak,Footnote Znak,Podrozdzia3 Znak,Fußnote Znak,-E Fuﬂnotentext Znak,Fuﬂnotentext Ursprung Znak,Fußnotentext Ursprung Znak,-E Fußnotentext Znak,Tekst przypisu Znak Znak Znak Znak Znak1,Footnote text Znak"/>
    <w:basedOn w:val="Domylnaczcionkaakapitu"/>
    <w:link w:val="Tekstprzypisudolnego"/>
    <w:uiPriority w:val="99"/>
    <w:qFormat/>
    <w:rsid w:val="0024036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uiPriority w:val="99"/>
    <w:qFormat/>
    <w:rsid w:val="00240360"/>
    <w:rPr>
      <w:rFonts w:cs="Times New Roman"/>
      <w:vertAlign w:val="superscript"/>
    </w:rPr>
  </w:style>
  <w:style w:type="paragraph" w:styleId="Tytu">
    <w:name w:val="Title"/>
    <w:basedOn w:val="Normalny"/>
    <w:link w:val="TytuZnak"/>
    <w:qFormat/>
    <w:rsid w:val="00240360"/>
    <w:pPr>
      <w:jc w:val="center"/>
    </w:pPr>
    <w:rPr>
      <w:rFonts w:ascii="Times New Roman" w:hAnsi="Times New Roman"/>
      <w:b/>
      <w:sz w:val="28"/>
      <w:lang w:val="x-none" w:eastAsia="x-none"/>
    </w:rPr>
  </w:style>
  <w:style w:type="character" w:customStyle="1" w:styleId="TytuZnak">
    <w:name w:val="Tytuł Znak"/>
    <w:basedOn w:val="Domylnaczcionkaakapitu"/>
    <w:link w:val="Tytu"/>
    <w:rsid w:val="00240360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Podtytu">
    <w:name w:val="Subtitle"/>
    <w:basedOn w:val="Normalny"/>
    <w:link w:val="PodtytuZnak"/>
    <w:uiPriority w:val="11"/>
    <w:qFormat/>
    <w:rsid w:val="00240360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/>
      <w:b/>
      <w:sz w:val="22"/>
      <w:lang w:val="x-none" w:eastAsia="x-none"/>
    </w:rPr>
  </w:style>
  <w:style w:type="character" w:customStyle="1" w:styleId="PodtytuZnak">
    <w:name w:val="Podtytuł Znak"/>
    <w:basedOn w:val="Domylnaczcionkaakapitu"/>
    <w:link w:val="Podtytu"/>
    <w:uiPriority w:val="11"/>
    <w:rsid w:val="00240360"/>
    <w:rPr>
      <w:rFonts w:ascii="Tahoma" w:eastAsia="Times New Roman" w:hAnsi="Tahoma" w:cs="Times New Roman"/>
      <w:b/>
      <w:szCs w:val="20"/>
      <w:lang w:val="x-none" w:eastAsia="x-none"/>
    </w:rPr>
  </w:style>
  <w:style w:type="paragraph" w:styleId="Tekstpodstawowy">
    <w:name w:val="Body Text"/>
    <w:basedOn w:val="Normalny"/>
    <w:link w:val="TekstpodstawowyZnak"/>
    <w:rsid w:val="00240360"/>
    <w:pPr>
      <w:tabs>
        <w:tab w:val="left" w:pos="900"/>
      </w:tabs>
      <w:jc w:val="both"/>
    </w:pPr>
    <w:rPr>
      <w:rFonts w:ascii="Times New Roman" w:hAnsi="Times New Roman"/>
      <w:sz w:val="24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240360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xl33">
    <w:name w:val="xl33"/>
    <w:basedOn w:val="Normalny"/>
    <w:uiPriority w:val="99"/>
    <w:rsid w:val="00240360"/>
    <w:pPr>
      <w:autoSpaceDE w:val="0"/>
      <w:autoSpaceDN w:val="0"/>
      <w:spacing w:before="100" w:after="100"/>
      <w:jc w:val="center"/>
    </w:pPr>
    <w:rPr>
      <w:rFonts w:ascii="Times New Roman" w:hAnsi="Times New Roman"/>
      <w:szCs w:val="24"/>
    </w:rPr>
  </w:style>
  <w:style w:type="character" w:styleId="Odwoaniedokomentarza">
    <w:name w:val="annotation reference"/>
    <w:unhideWhenUsed/>
    <w:rsid w:val="00240360"/>
    <w:rPr>
      <w:rFonts w:cs="Times New Roman"/>
      <w:sz w:val="16"/>
    </w:rPr>
  </w:style>
  <w:style w:type="paragraph" w:styleId="Tekstkomentarza">
    <w:name w:val="annotation text"/>
    <w:aliases w:val="Znak, Znak"/>
    <w:basedOn w:val="Normalny"/>
    <w:link w:val="TekstkomentarzaZnak"/>
    <w:uiPriority w:val="99"/>
    <w:unhideWhenUsed/>
    <w:rsid w:val="00240360"/>
    <w:pPr>
      <w:spacing w:after="200" w:line="276" w:lineRule="auto"/>
    </w:pPr>
    <w:rPr>
      <w:rFonts w:ascii="Calibri" w:hAnsi="Calibri"/>
      <w:lang w:val="x-none" w:eastAsia="en-US"/>
    </w:rPr>
  </w:style>
  <w:style w:type="character" w:customStyle="1" w:styleId="TekstkomentarzaZnak">
    <w:name w:val="Tekst komentarza Znak"/>
    <w:aliases w:val="Znak Znak1, Znak Znak"/>
    <w:basedOn w:val="Domylnaczcionkaakapitu"/>
    <w:link w:val="Tekstkomentarza"/>
    <w:uiPriority w:val="99"/>
    <w:rsid w:val="00240360"/>
    <w:rPr>
      <w:rFonts w:ascii="Calibri" w:eastAsia="Times New Roman" w:hAnsi="Calibri" w:cs="Times New Roman"/>
      <w:sz w:val="20"/>
      <w:szCs w:val="20"/>
      <w:lang w:val="x-none"/>
    </w:rPr>
  </w:style>
  <w:style w:type="paragraph" w:styleId="Spistreci2">
    <w:name w:val="toc 2"/>
    <w:basedOn w:val="Normalny"/>
    <w:next w:val="Normalny"/>
    <w:autoRedefine/>
    <w:uiPriority w:val="39"/>
    <w:rsid w:val="00240360"/>
    <w:pPr>
      <w:tabs>
        <w:tab w:val="left" w:pos="540"/>
        <w:tab w:val="right" w:leader="dot" w:pos="9062"/>
      </w:tabs>
      <w:ind w:left="240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24036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240360"/>
    <w:pPr>
      <w:spacing w:after="120" w:line="480" w:lineRule="auto"/>
    </w:pPr>
    <w:rPr>
      <w:rFonts w:ascii="Times New Roman" w:hAnsi="Times New Roman"/>
      <w:sz w:val="24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240360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Hipercze">
    <w:name w:val="Hyperlink"/>
    <w:uiPriority w:val="99"/>
    <w:rsid w:val="00240360"/>
    <w:rPr>
      <w:rFonts w:cs="Times New Roman"/>
      <w:color w:val="0000FF"/>
      <w:u w:val="single"/>
    </w:rPr>
  </w:style>
  <w:style w:type="character" w:styleId="Odwoanieprzypisukocowego">
    <w:name w:val="endnote reference"/>
    <w:uiPriority w:val="99"/>
    <w:semiHidden/>
    <w:unhideWhenUsed/>
    <w:rsid w:val="00240360"/>
    <w:rPr>
      <w:rFonts w:cs="Times New Roman"/>
      <w:vertAlign w:val="superscript"/>
    </w:rPr>
  </w:style>
  <w:style w:type="paragraph" w:styleId="Tekstprzypisukocowego">
    <w:name w:val="endnote text"/>
    <w:basedOn w:val="Normalny"/>
    <w:link w:val="TekstprzypisukocowegoZnak"/>
    <w:unhideWhenUsed/>
    <w:rsid w:val="00240360"/>
    <w:pPr>
      <w:spacing w:after="200" w:line="276" w:lineRule="auto"/>
    </w:pPr>
    <w:rPr>
      <w:rFonts w:ascii="Calibri" w:hAnsi="Calibri"/>
      <w:lang w:val="x-none"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40360"/>
    <w:rPr>
      <w:rFonts w:ascii="Calibri" w:eastAsia="Times New Roman" w:hAnsi="Calibri" w:cs="Times New Roman"/>
      <w:sz w:val="20"/>
      <w:szCs w:val="20"/>
      <w:lang w:val="x-none"/>
    </w:rPr>
  </w:style>
  <w:style w:type="paragraph" w:styleId="Akapitzlist">
    <w:name w:val="List Paragraph"/>
    <w:aliases w:val="EPL lista punktowana z wyrózneniem,A_wyliczenie,K-P_odwolanie,Akapit z listą5,maz_wyliczenie,opis dzialania,Wykres,ISCG Numerowanie,lp1,WYPUNKTOWANIE Akapit z listą,L1,Numerowanie,List Paragraph,Akapit z listą 1,Table of contents numbered"/>
    <w:basedOn w:val="Normalny"/>
    <w:link w:val="AkapitzlistZnak"/>
    <w:uiPriority w:val="34"/>
    <w:qFormat/>
    <w:rsid w:val="00240360"/>
    <w:pPr>
      <w:spacing w:after="200" w:line="276" w:lineRule="auto"/>
      <w:ind w:left="720"/>
      <w:contextualSpacing/>
    </w:pPr>
    <w:rPr>
      <w:rFonts w:ascii="Calibri" w:hAnsi="Calibri"/>
      <w:sz w:val="22"/>
      <w:lang w:val="x-none" w:eastAsia="en-US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240360"/>
    <w:rPr>
      <w:b/>
    </w:rPr>
  </w:style>
  <w:style w:type="character" w:customStyle="1" w:styleId="TematkomentarzaZnak">
    <w:name w:val="Temat komentarza Znak"/>
    <w:basedOn w:val="TekstkomentarzaZnak"/>
    <w:link w:val="Tematkomentarza"/>
    <w:rsid w:val="00240360"/>
    <w:rPr>
      <w:rFonts w:ascii="Calibri" w:eastAsia="Times New Roman" w:hAnsi="Calibri" w:cs="Times New Roman"/>
      <w:b/>
      <w:sz w:val="20"/>
      <w:szCs w:val="20"/>
      <w:lang w:val="x-none"/>
    </w:rPr>
  </w:style>
  <w:style w:type="paragraph" w:styleId="Tekstpodstawowy3">
    <w:name w:val="Body Text 3"/>
    <w:basedOn w:val="Normalny"/>
    <w:link w:val="Tekstpodstawowy3Znak"/>
    <w:uiPriority w:val="99"/>
    <w:rsid w:val="00240360"/>
    <w:pPr>
      <w:spacing w:after="120"/>
    </w:pPr>
    <w:rPr>
      <w:rFonts w:ascii="Times New Roman" w:hAnsi="Times New Roman"/>
      <w:sz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240360"/>
    <w:rPr>
      <w:rFonts w:ascii="Times New Roman" w:eastAsia="Times New Roman" w:hAnsi="Times New Roman" w:cs="Times New Roman"/>
      <w:sz w:val="16"/>
      <w:szCs w:val="20"/>
      <w:lang w:val="x-none" w:eastAsia="x-none"/>
    </w:rPr>
  </w:style>
  <w:style w:type="paragraph" w:customStyle="1" w:styleId="Akapitzlist1">
    <w:name w:val="Akapit z listą1"/>
    <w:basedOn w:val="Normalny"/>
    <w:uiPriority w:val="99"/>
    <w:qFormat/>
    <w:rsid w:val="00240360"/>
    <w:pPr>
      <w:spacing w:after="200" w:line="276" w:lineRule="auto"/>
      <w:ind w:left="720"/>
    </w:pPr>
    <w:rPr>
      <w:rFonts w:ascii="Arial" w:hAnsi="Arial" w:cs="Calibri"/>
      <w:szCs w:val="22"/>
      <w:lang w:eastAsia="en-US"/>
    </w:rPr>
  </w:style>
  <w:style w:type="paragraph" w:customStyle="1" w:styleId="ZnakZnak">
    <w:name w:val="Znak Znak"/>
    <w:basedOn w:val="Normalny"/>
    <w:rsid w:val="00240360"/>
    <w:pPr>
      <w:spacing w:line="360" w:lineRule="auto"/>
      <w:jc w:val="both"/>
    </w:pPr>
  </w:style>
  <w:style w:type="character" w:styleId="Pogrubienie">
    <w:name w:val="Strong"/>
    <w:uiPriority w:val="22"/>
    <w:qFormat/>
    <w:rsid w:val="00240360"/>
    <w:rPr>
      <w:rFonts w:cs="Times New Roman"/>
      <w:b/>
    </w:rPr>
  </w:style>
  <w:style w:type="paragraph" w:styleId="Poprawka">
    <w:name w:val="Revision"/>
    <w:hidden/>
    <w:uiPriority w:val="99"/>
    <w:semiHidden/>
    <w:rsid w:val="00240360"/>
    <w:pPr>
      <w:spacing w:after="0" w:line="240" w:lineRule="auto"/>
    </w:pPr>
    <w:rPr>
      <w:rFonts w:ascii="Arial" w:eastAsia="Times New Roman" w:hAnsi="Arial" w:cs="Times New Roman"/>
      <w:sz w:val="20"/>
    </w:rPr>
  </w:style>
  <w:style w:type="paragraph" w:customStyle="1" w:styleId="Akapit">
    <w:name w:val="Akapit"/>
    <w:basedOn w:val="Nagwek6"/>
    <w:uiPriority w:val="99"/>
    <w:rsid w:val="00240360"/>
    <w:pPr>
      <w:keepNext/>
      <w:spacing w:before="0" w:after="0" w:line="360" w:lineRule="auto"/>
      <w:jc w:val="both"/>
    </w:pPr>
    <w:rPr>
      <w:rFonts w:ascii="Times New Roman" w:hAnsi="Times New Roman"/>
      <w:b w:val="0"/>
      <w:bCs/>
      <w:sz w:val="24"/>
      <w:szCs w:val="24"/>
      <w:lang w:eastAsia="pl-PL"/>
    </w:rPr>
  </w:style>
  <w:style w:type="paragraph" w:customStyle="1" w:styleId="Wcicie">
    <w:name w:val="Wcięcie"/>
    <w:basedOn w:val="Normalny"/>
    <w:uiPriority w:val="99"/>
    <w:rsid w:val="00240360"/>
    <w:pPr>
      <w:numPr>
        <w:numId w:val="1"/>
      </w:numPr>
      <w:spacing w:line="360" w:lineRule="auto"/>
      <w:jc w:val="both"/>
    </w:pPr>
    <w:rPr>
      <w:rFonts w:ascii="Arial" w:hAnsi="Arial" w:cs="Arial"/>
      <w:sz w:val="22"/>
      <w:szCs w:val="22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40360"/>
    <w:pPr>
      <w:spacing w:after="120" w:line="480" w:lineRule="auto"/>
      <w:ind w:left="283"/>
    </w:pPr>
    <w:rPr>
      <w:rFonts w:ascii="Arial" w:hAnsi="Arial"/>
      <w:sz w:val="22"/>
      <w:lang w:val="x-none" w:eastAsia="en-US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40360"/>
    <w:rPr>
      <w:rFonts w:ascii="Arial" w:eastAsia="Times New Roman" w:hAnsi="Arial" w:cs="Times New Roman"/>
      <w:szCs w:val="20"/>
      <w:lang w:val="x-none"/>
    </w:rPr>
  </w:style>
  <w:style w:type="character" w:customStyle="1" w:styleId="highlight">
    <w:name w:val="highlight"/>
    <w:rsid w:val="00240360"/>
  </w:style>
  <w:style w:type="character" w:customStyle="1" w:styleId="AkapitzlistZnak">
    <w:name w:val="Akapit z listą Znak"/>
    <w:aliases w:val="EPL lista punktowana z wyrózneniem Znak,A_wyliczenie Znak,K-P_odwolanie Znak,Akapit z listą5 Znak,maz_wyliczenie Znak,opis dzialania Znak,Wykres Znak,ISCG Numerowanie Znak,lp1 Znak,WYPUNKTOWANIE Akapit z listą Znak,L1 Znak"/>
    <w:link w:val="Akapitzlist"/>
    <w:uiPriority w:val="34"/>
    <w:qFormat/>
    <w:locked/>
    <w:rsid w:val="00240360"/>
    <w:rPr>
      <w:rFonts w:ascii="Calibri" w:eastAsia="Times New Roman" w:hAnsi="Calibri" w:cs="Times New Roman"/>
      <w:szCs w:val="20"/>
      <w:lang w:val="x-none"/>
    </w:rPr>
  </w:style>
  <w:style w:type="paragraph" w:styleId="Tekstpodstawowywcity">
    <w:name w:val="Body Text Indent"/>
    <w:basedOn w:val="Normalny"/>
    <w:link w:val="TekstpodstawowywcityZnak"/>
    <w:unhideWhenUsed/>
    <w:rsid w:val="00240360"/>
    <w:pPr>
      <w:spacing w:after="120" w:line="276" w:lineRule="auto"/>
      <w:ind w:left="283"/>
    </w:pPr>
    <w:rPr>
      <w:rFonts w:ascii="Arial" w:eastAsia="Calibri" w:hAnsi="Arial"/>
      <w:szCs w:val="22"/>
      <w:lang w:val="x-none"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40360"/>
    <w:rPr>
      <w:rFonts w:ascii="Arial" w:eastAsia="Calibri" w:hAnsi="Arial" w:cs="Times New Roman"/>
      <w:sz w:val="20"/>
      <w:lang w:val="x-none"/>
    </w:rPr>
  </w:style>
  <w:style w:type="paragraph" w:customStyle="1" w:styleId="Kolorowalistaakcent11">
    <w:name w:val="Kolorowa lista — akcent 11"/>
    <w:basedOn w:val="Normalny"/>
    <w:uiPriority w:val="99"/>
    <w:qFormat/>
    <w:rsid w:val="00240360"/>
    <w:pPr>
      <w:suppressAutoHyphens/>
      <w:ind w:left="720"/>
    </w:pPr>
    <w:rPr>
      <w:rFonts w:ascii="Times New Roman" w:hAnsi="Times New Roman"/>
      <w:sz w:val="24"/>
      <w:szCs w:val="24"/>
      <w:lang w:eastAsia="ar-SA"/>
    </w:rPr>
  </w:style>
  <w:style w:type="character" w:customStyle="1" w:styleId="h1">
    <w:name w:val="h1"/>
    <w:basedOn w:val="Domylnaczcionkaakapitu"/>
    <w:rsid w:val="00240360"/>
  </w:style>
  <w:style w:type="character" w:styleId="UyteHipercze">
    <w:name w:val="FollowedHyperlink"/>
    <w:uiPriority w:val="99"/>
    <w:semiHidden/>
    <w:unhideWhenUsed/>
    <w:rsid w:val="00240360"/>
    <w:rPr>
      <w:color w:val="800080"/>
      <w:u w:val="single"/>
    </w:rPr>
  </w:style>
  <w:style w:type="paragraph" w:customStyle="1" w:styleId="CM1">
    <w:name w:val="CM1"/>
    <w:basedOn w:val="Default"/>
    <w:next w:val="Default"/>
    <w:uiPriority w:val="99"/>
    <w:rsid w:val="00240360"/>
    <w:rPr>
      <w:rFonts w:ascii="EUAlbertina" w:eastAsia="Calibri" w:hAnsi="EUAlbertina"/>
      <w:color w:val="auto"/>
    </w:rPr>
  </w:style>
  <w:style w:type="paragraph" w:customStyle="1" w:styleId="CM3">
    <w:name w:val="CM3"/>
    <w:basedOn w:val="Default"/>
    <w:next w:val="Default"/>
    <w:uiPriority w:val="99"/>
    <w:rsid w:val="00240360"/>
    <w:rPr>
      <w:rFonts w:ascii="EUAlbertina" w:eastAsia="Calibri" w:hAnsi="EUAlbertina"/>
      <w:color w:val="auto"/>
    </w:rPr>
  </w:style>
  <w:style w:type="character" w:styleId="Uwydatnienie">
    <w:name w:val="Emphasis"/>
    <w:uiPriority w:val="20"/>
    <w:qFormat/>
    <w:rsid w:val="00240360"/>
    <w:rPr>
      <w:i/>
      <w:iCs/>
    </w:rPr>
  </w:style>
  <w:style w:type="character" w:styleId="Numerstrony">
    <w:name w:val="page number"/>
    <w:basedOn w:val="Domylnaczcionkaakapitu"/>
    <w:uiPriority w:val="99"/>
    <w:unhideWhenUsed/>
    <w:rsid w:val="008A69A0"/>
  </w:style>
  <w:style w:type="character" w:customStyle="1" w:styleId="st">
    <w:name w:val="st"/>
    <w:basedOn w:val="Domylnaczcionkaakapitu"/>
    <w:rsid w:val="00AC1CD0"/>
  </w:style>
  <w:style w:type="character" w:customStyle="1" w:styleId="Nagwek4Znak">
    <w:name w:val="Nagłówek 4 Znak"/>
    <w:basedOn w:val="Domylnaczcionkaakapitu"/>
    <w:link w:val="Nagwek4"/>
    <w:semiHidden/>
    <w:rsid w:val="00AB670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AB67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">
    <w:name w:val="Bez listy2"/>
    <w:next w:val="Bezlisty"/>
    <w:uiPriority w:val="99"/>
    <w:semiHidden/>
    <w:unhideWhenUsed/>
    <w:rsid w:val="00AB6706"/>
  </w:style>
  <w:style w:type="character" w:customStyle="1" w:styleId="redniasiatka1akcent2Znak">
    <w:name w:val="Średnia siatka 1 — akcent 2 Znak"/>
    <w:link w:val="redniasiatka1akcent2"/>
    <w:uiPriority w:val="34"/>
    <w:locked/>
    <w:rsid w:val="00AB6706"/>
    <w:rPr>
      <w:rFonts w:cs="Times New Roman"/>
      <w:sz w:val="22"/>
      <w:lang w:eastAsia="en-US"/>
    </w:rPr>
  </w:style>
  <w:style w:type="table" w:styleId="redniasiatka1akcent2">
    <w:name w:val="Medium Grid 1 Accent 2"/>
    <w:basedOn w:val="Standardowy"/>
    <w:link w:val="redniasiatka1akcent2Znak"/>
    <w:uiPriority w:val="34"/>
    <w:rsid w:val="00AB6706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lastRow">
      <w:tblPr/>
      <w:tcPr>
        <w:tcBorders>
          <w:top w:val="single" w:sz="18" w:space="0" w:color="F19D64" w:themeColor="accent2" w:themeTint="BF"/>
        </w:tcBorders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paragraph" w:customStyle="1" w:styleId="msonormal0">
    <w:name w:val="msonormal"/>
    <w:basedOn w:val="Normalny"/>
    <w:uiPriority w:val="99"/>
    <w:semiHidden/>
    <w:rsid w:val="00AB670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TekstprzypisudolnegoZnak1">
    <w:name w:val="Tekst przypisu dolnego Znak1"/>
    <w:aliases w:val="Podrozdział Znak1,Footnote Znak1,Podrozdzia3 Znak1,Fußnote Znak1,-E Fuﬂnotentext Znak1,Fuﬂnotentext Ursprung Znak1,Fußnotentext Ursprung Znak1,-E Fußnotentext Znak1,Tekst przypisu Znak Znak Znak Znak Znak2,footnote text Znak"/>
    <w:basedOn w:val="Domylnaczcionkaakapitu"/>
    <w:uiPriority w:val="99"/>
    <w:semiHidden/>
    <w:rsid w:val="00AB6706"/>
    <w:rPr>
      <w:rFonts w:ascii="Verdana" w:eastAsia="Times New Roman" w:hAnsi="Verdana" w:cs="Times New Roman"/>
      <w:sz w:val="20"/>
      <w:szCs w:val="20"/>
      <w:lang w:eastAsia="pl-PL"/>
    </w:rPr>
  </w:style>
  <w:style w:type="character" w:customStyle="1" w:styleId="TekstkomentarzaZnak1">
    <w:name w:val="Tekst komentarza Znak1"/>
    <w:aliases w:val="Znak Znak2"/>
    <w:basedOn w:val="Domylnaczcionkaakapitu"/>
    <w:uiPriority w:val="99"/>
    <w:semiHidden/>
    <w:rsid w:val="00AB6706"/>
    <w:rPr>
      <w:rFonts w:ascii="Verdana" w:eastAsia="Times New Roman" w:hAnsi="Verdana" w:cs="Times New Roman"/>
      <w:sz w:val="20"/>
      <w:szCs w:val="20"/>
      <w:lang w:eastAsia="pl-PL"/>
    </w:rPr>
  </w:style>
  <w:style w:type="paragraph" w:customStyle="1" w:styleId="ZnakZnak3">
    <w:name w:val="Znak Znak3"/>
    <w:basedOn w:val="Normalny"/>
    <w:uiPriority w:val="99"/>
    <w:semiHidden/>
    <w:rsid w:val="00AB6706"/>
    <w:pPr>
      <w:spacing w:line="360" w:lineRule="auto"/>
      <w:jc w:val="both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A1D23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rsid w:val="0060540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572D7"/>
    <w:rPr>
      <w:color w:val="605E5C"/>
      <w:shd w:val="clear" w:color="auto" w:fill="E1DFDD"/>
    </w:rPr>
  </w:style>
  <w:style w:type="paragraph" w:styleId="Spistreci1">
    <w:name w:val="toc 1"/>
    <w:basedOn w:val="Normalny"/>
    <w:next w:val="Normalny"/>
    <w:autoRedefine/>
    <w:uiPriority w:val="39"/>
    <w:unhideWhenUsed/>
    <w:rsid w:val="00217F84"/>
    <w:pPr>
      <w:spacing w:after="100"/>
    </w:pPr>
  </w:style>
  <w:style w:type="character" w:customStyle="1" w:styleId="Nagwek5Znak">
    <w:name w:val="Nagłówek 5 Znak"/>
    <w:basedOn w:val="Domylnaczcionkaakapitu"/>
    <w:link w:val="Nagwek5"/>
    <w:rsid w:val="00217F84"/>
    <w:rPr>
      <w:rFonts w:ascii="Times New Roman" w:eastAsia="Times New Roman" w:hAnsi="Times New Roman" w:cs="Times New Roman"/>
      <w:b/>
      <w:bCs/>
      <w:sz w:val="24"/>
      <w:szCs w:val="24"/>
      <w:shd w:val="clear" w:color="auto" w:fill="C0C0C0"/>
      <w:lang w:val="x-none" w:eastAsia="x-none"/>
    </w:rPr>
  </w:style>
  <w:style w:type="paragraph" w:customStyle="1" w:styleId="footnotedescription">
    <w:name w:val="footnote description"/>
    <w:next w:val="Normalny"/>
    <w:link w:val="footnotedescriptionChar"/>
    <w:hidden/>
    <w:rsid w:val="00217F84"/>
    <w:pPr>
      <w:spacing w:after="0" w:line="250" w:lineRule="auto"/>
      <w:ind w:left="284" w:right="50" w:hanging="284"/>
      <w:jc w:val="both"/>
    </w:pPr>
    <w:rPr>
      <w:rFonts w:ascii="Times New Roman" w:eastAsia="Times New Roman" w:hAnsi="Times New Roman" w:cs="Times New Roman"/>
      <w:color w:val="000000"/>
      <w:sz w:val="18"/>
      <w:lang w:eastAsia="pl-PL"/>
    </w:rPr>
  </w:style>
  <w:style w:type="character" w:customStyle="1" w:styleId="footnotedescriptionChar">
    <w:name w:val="footnote description Char"/>
    <w:link w:val="footnotedescription"/>
    <w:rsid w:val="00217F84"/>
    <w:rPr>
      <w:rFonts w:ascii="Times New Roman" w:eastAsia="Times New Roman" w:hAnsi="Times New Roman" w:cs="Times New Roman"/>
      <w:color w:val="000000"/>
      <w:sz w:val="18"/>
      <w:lang w:eastAsia="pl-PL"/>
    </w:rPr>
  </w:style>
  <w:style w:type="character" w:customStyle="1" w:styleId="footnotemark">
    <w:name w:val="footnote mark"/>
    <w:hidden/>
    <w:rsid w:val="00217F84"/>
    <w:rPr>
      <w:rFonts w:ascii="Times New Roman" w:eastAsia="Times New Roman" w:hAnsi="Times New Roman" w:cs="Times New Roman"/>
      <w:color w:val="000000"/>
      <w:sz w:val="18"/>
      <w:vertAlign w:val="superscript"/>
    </w:rPr>
  </w:style>
  <w:style w:type="table" w:customStyle="1" w:styleId="TableGrid">
    <w:name w:val="TableGrid"/>
    <w:rsid w:val="00217F84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wykytekst">
    <w:name w:val="Plain Text"/>
    <w:basedOn w:val="Normalny"/>
    <w:link w:val="ZwykytekstZnak"/>
    <w:uiPriority w:val="99"/>
    <w:unhideWhenUsed/>
    <w:rsid w:val="00217F84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17F84"/>
    <w:rPr>
      <w:rFonts w:ascii="Consolas" w:eastAsia="Calibri" w:hAnsi="Consolas" w:cs="Times New Roman"/>
      <w:sz w:val="21"/>
      <w:szCs w:val="21"/>
      <w:lang w:val="x-none"/>
    </w:rPr>
  </w:style>
  <w:style w:type="character" w:customStyle="1" w:styleId="FontStyle80">
    <w:name w:val="Font Style80"/>
    <w:uiPriority w:val="99"/>
    <w:rsid w:val="00217F84"/>
    <w:rPr>
      <w:rFonts w:ascii="Times New Roman" w:hAnsi="Times New Roman" w:cs="Times New Roman"/>
      <w:sz w:val="20"/>
      <w:szCs w:val="20"/>
    </w:rPr>
  </w:style>
  <w:style w:type="paragraph" w:customStyle="1" w:styleId="Nagwektabeli">
    <w:name w:val="Nagłówek tabeli"/>
    <w:basedOn w:val="Normalny"/>
    <w:rsid w:val="00217F84"/>
    <w:pPr>
      <w:suppressLineNumbers/>
      <w:suppressAutoHyphens/>
      <w:jc w:val="center"/>
    </w:pPr>
    <w:rPr>
      <w:rFonts w:ascii="Arial" w:hAnsi="Arial"/>
      <w:b/>
      <w:bCs/>
      <w:sz w:val="24"/>
      <w:szCs w:val="24"/>
      <w:lang w:eastAsia="ar-SA"/>
    </w:rPr>
  </w:style>
  <w:style w:type="paragraph" w:customStyle="1" w:styleId="TekstblokowyArial">
    <w:name w:val="Tekst blokowy + Arial"/>
    <w:aliases w:val="14 pt,Wyjustowany,Z lewej:  1,48 cm,Pierwszy wiersz...,Pierwszy wiersz... ..."/>
    <w:basedOn w:val="Tekstblokowy"/>
    <w:rsid w:val="00217F84"/>
    <w:pPr>
      <w:widowControl w:val="0"/>
      <w:shd w:val="clear" w:color="auto" w:fill="FFFFFF"/>
      <w:autoSpaceDE w:val="0"/>
      <w:autoSpaceDN w:val="0"/>
      <w:adjustRightInd w:val="0"/>
      <w:spacing w:after="0"/>
      <w:ind w:left="839" w:right="3" w:firstLine="577"/>
      <w:jc w:val="both"/>
    </w:pPr>
    <w:rPr>
      <w:rFonts w:ascii="Arial" w:hAnsi="Arial" w:cs="Arial"/>
      <w:color w:val="000000"/>
      <w:sz w:val="28"/>
      <w:szCs w:val="28"/>
    </w:rPr>
  </w:style>
  <w:style w:type="paragraph" w:styleId="Tekstblokowy">
    <w:name w:val="Block Text"/>
    <w:basedOn w:val="Normalny"/>
    <w:rsid w:val="00217F84"/>
    <w:pPr>
      <w:spacing w:after="120"/>
      <w:ind w:left="1440" w:right="1440"/>
    </w:pPr>
    <w:rPr>
      <w:rFonts w:ascii="Times New Roman" w:hAnsi="Times New Roman"/>
    </w:rPr>
  </w:style>
  <w:style w:type="paragraph" w:customStyle="1" w:styleId="WW-Zawartotabeli1111111111111111111111111111111111">
    <w:name w:val="WW-Zawartość tabeli1111111111111111111111111111111111"/>
    <w:basedOn w:val="Normalny"/>
    <w:next w:val="Normalny"/>
    <w:rsid w:val="00217F84"/>
    <w:pPr>
      <w:widowControl w:val="0"/>
      <w:suppressLineNumbers/>
      <w:suppressAutoHyphens/>
      <w:spacing w:after="120"/>
    </w:pPr>
    <w:rPr>
      <w:rFonts w:ascii="Times New Roman" w:eastAsia="Verdana" w:hAnsi="Times New Roman"/>
      <w:sz w:val="24"/>
      <w:lang w:val="x-none" w:eastAsia="en-US"/>
    </w:rPr>
  </w:style>
  <w:style w:type="paragraph" w:customStyle="1" w:styleId="ODNONIKtreodnonika">
    <w:name w:val="ODNOŚNIK – treść odnośnika"/>
    <w:uiPriority w:val="19"/>
    <w:qFormat/>
    <w:rsid w:val="00217F84"/>
    <w:pPr>
      <w:spacing w:after="0" w:line="240" w:lineRule="auto"/>
      <w:ind w:left="284" w:hanging="284"/>
      <w:jc w:val="both"/>
    </w:pPr>
    <w:rPr>
      <w:rFonts w:ascii="Times New Roman" w:eastAsia="Times New Roman" w:hAnsi="Times New Roman" w:cs="Arial"/>
      <w:sz w:val="20"/>
      <w:szCs w:val="20"/>
      <w:lang w:eastAsia="pl-PL"/>
    </w:rPr>
  </w:style>
  <w:style w:type="character" w:customStyle="1" w:styleId="IGindeksgrny">
    <w:name w:val="_IG_ – indeks górny"/>
    <w:uiPriority w:val="2"/>
    <w:qFormat/>
    <w:rsid w:val="00217F84"/>
    <w:rPr>
      <w:b w:val="0"/>
      <w:bCs w:val="0"/>
      <w:i w:val="0"/>
      <w:iCs w:val="0"/>
      <w:vanish w:val="0"/>
      <w:webHidden w:val="0"/>
      <w:spacing w:val="0"/>
      <w:vertAlign w:val="superscript"/>
      <w:specVanish w:val="0"/>
    </w:rPr>
  </w:style>
  <w:style w:type="paragraph" w:customStyle="1" w:styleId="UST8211">
    <w:name w:val="UST(§) &amp;#8211"/>
    <w:aliases w:val="ust. (§ np. kodeksu)"/>
    <w:basedOn w:val="Normalny"/>
    <w:rsid w:val="00217F84"/>
    <w:pPr>
      <w:autoSpaceDE w:val="0"/>
      <w:autoSpaceDN w:val="0"/>
      <w:spacing w:line="360" w:lineRule="auto"/>
      <w:ind w:firstLine="510"/>
      <w:jc w:val="both"/>
    </w:pPr>
    <w:rPr>
      <w:rFonts w:ascii="Times" w:hAnsi="Times" w:cs="Times"/>
      <w:sz w:val="24"/>
      <w:szCs w:val="24"/>
    </w:rPr>
  </w:style>
  <w:style w:type="character" w:customStyle="1" w:styleId="h11">
    <w:name w:val="h11"/>
    <w:rsid w:val="00217F84"/>
    <w:rPr>
      <w:rFonts w:ascii="Verdana" w:hAnsi="Verdana" w:hint="default"/>
      <w:b/>
      <w:bCs/>
      <w:i w:val="0"/>
      <w:iCs w:val="0"/>
      <w:sz w:val="23"/>
      <w:szCs w:val="23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17F84"/>
    <w:pPr>
      <w:keepLines/>
      <w:spacing w:after="0" w:line="259" w:lineRule="auto"/>
      <w:jc w:val="left"/>
      <w:outlineLvl w:val="9"/>
    </w:pPr>
    <w:rPr>
      <w:rFonts w:ascii="Calibri Light" w:hAnsi="Calibri Light"/>
      <w:b w:val="0"/>
      <w:color w:val="2E74B5"/>
      <w:kern w:val="0"/>
      <w:sz w:val="32"/>
      <w:szCs w:val="32"/>
      <w:lang w:val="pl-PL"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217F84"/>
    <w:pPr>
      <w:spacing w:after="100" w:line="259" w:lineRule="auto"/>
      <w:ind w:left="440"/>
    </w:pPr>
    <w:rPr>
      <w:rFonts w:ascii="Calibri" w:hAnsi="Calibri"/>
      <w:sz w:val="22"/>
      <w:szCs w:val="22"/>
    </w:rPr>
  </w:style>
  <w:style w:type="character" w:customStyle="1" w:styleId="jlqj4b">
    <w:name w:val="jlqj4b"/>
    <w:rsid w:val="00217F84"/>
  </w:style>
  <w:style w:type="character" w:customStyle="1" w:styleId="markedcontent">
    <w:name w:val="markedcontent"/>
    <w:rsid w:val="00217F84"/>
  </w:style>
  <w:style w:type="character" w:customStyle="1" w:styleId="FontStyle22">
    <w:name w:val="Font Style22"/>
    <w:uiPriority w:val="99"/>
    <w:rsid w:val="00217F84"/>
    <w:rPr>
      <w:rFonts w:ascii="Cambria" w:hAnsi="Cambria" w:cs="Cambria"/>
      <w:b/>
      <w:bCs/>
      <w:sz w:val="20"/>
      <w:szCs w:val="20"/>
    </w:rPr>
  </w:style>
  <w:style w:type="character" w:customStyle="1" w:styleId="whyltd">
    <w:name w:val="whyltd"/>
    <w:rsid w:val="00217F84"/>
  </w:style>
  <w:style w:type="character" w:customStyle="1" w:styleId="igpindeksgrnyipogrubienie">
    <w:name w:val="igpindeksgrnyipogrubienie"/>
    <w:rsid w:val="00217F84"/>
  </w:style>
  <w:style w:type="paragraph" w:customStyle="1" w:styleId="odnoniktreodnonika0">
    <w:name w:val="odnoniktreodnonika"/>
    <w:basedOn w:val="Normalny"/>
    <w:rsid w:val="00217F8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igindeksgrny0">
    <w:name w:val="igindeksgrny"/>
    <w:rsid w:val="00217F84"/>
  </w:style>
  <w:style w:type="paragraph" w:customStyle="1" w:styleId="ust">
    <w:name w:val="ust"/>
    <w:uiPriority w:val="99"/>
    <w:rsid w:val="00217F84"/>
    <w:pPr>
      <w:suppressAutoHyphens/>
      <w:autoSpaceDN w:val="0"/>
      <w:spacing w:before="60" w:after="60" w:line="240" w:lineRule="auto"/>
      <w:ind w:left="426" w:hanging="284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character" w:customStyle="1" w:styleId="Nierozpoznanawzmianka3">
    <w:name w:val="Nierozpoznana wzmianka3"/>
    <w:uiPriority w:val="99"/>
    <w:semiHidden/>
    <w:unhideWhenUsed/>
    <w:rsid w:val="00217F84"/>
    <w:rPr>
      <w:color w:val="605E5C"/>
      <w:shd w:val="clear" w:color="auto" w:fill="E1DFDD"/>
    </w:rPr>
  </w:style>
  <w:style w:type="character" w:customStyle="1" w:styleId="Zakotwiczenieprzypisudolnego">
    <w:name w:val="Zakotwiczenie przypisu dolnego"/>
    <w:rsid w:val="00217F84"/>
    <w:rPr>
      <w:vertAlign w:val="superscript"/>
    </w:rPr>
  </w:style>
  <w:style w:type="character" w:customStyle="1" w:styleId="czeinternetowe">
    <w:name w:val="Łącze internetowe"/>
    <w:uiPriority w:val="99"/>
    <w:unhideWhenUsed/>
    <w:rsid w:val="00217F84"/>
    <w:rPr>
      <w:color w:val="0563C1"/>
      <w:u w:val="single"/>
    </w:rPr>
  </w:style>
  <w:style w:type="paragraph" w:customStyle="1" w:styleId="subjectline">
    <w:name w:val="subjectline"/>
    <w:basedOn w:val="Normalny"/>
    <w:rsid w:val="009604B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Styl">
    <w:name w:val="Styl"/>
    <w:rsid w:val="009604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mcnt">
    <w:name w:val="mcnt"/>
    <w:basedOn w:val="Domylnaczcionkaakapitu"/>
    <w:rsid w:val="00D1426E"/>
  </w:style>
  <w:style w:type="character" w:customStyle="1" w:styleId="rynqvb">
    <w:name w:val="rynqvb"/>
    <w:basedOn w:val="Domylnaczcionkaakapitu"/>
    <w:rsid w:val="00D61A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36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17222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zamowienia.gov.pl/mp-client/search/list/ocds-148610-28a0be73-5424-4f48-a374-04ebccc5c09e" TargetMode="External"/><Relationship Id="rId13" Type="http://schemas.openxmlformats.org/officeDocument/2006/relationships/hyperlink" Target="https://ezamowienia.gov.pl/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hyperlink" Target="http://WWW.ichtj.waw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hyperlink" Target="https://ezamowienia.gov.pl/" TargetMode="External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ezamowienia.gov.pl/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hyperlink" Target="https://miniportal.uzp.gov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zamowienia.gov.pl/mp-client/search/list/ocds-148610-28a0be73-5424-4f48-a374-04ebccc5c09e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.rutkowski@ichtj.waw.pl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hyperlink" Target="https://ezamowienia.gov.pl/mp-client/search/list/ocds-148610-28a0be73-5424-4f48-a374-04ebccc5c09e" TargetMode="External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zamowienia.gov.pl/mp-client/search/list/ocds-148610-28a0be73-5424-4f48-a374-04ebccc5c09e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10" Type="http://schemas.openxmlformats.org/officeDocument/2006/relationships/hyperlink" Target="mailto:sursek@ichtj.waw.pl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chtj.waw.pl" TargetMode="External"/><Relationship Id="rId14" Type="http://schemas.openxmlformats.org/officeDocument/2006/relationships/hyperlink" Target="https://ezamowienia.gov.pl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2.jpeg"/><Relationship Id="rId2" Type="http://schemas.openxmlformats.org/officeDocument/2006/relationships/image" Target="media/image30.png"/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6FCCA-FF75-4EFD-A438-3E9503DE2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1283</Words>
  <Characters>7698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OPI</Company>
  <LinksUpToDate>false</LinksUpToDate>
  <CharactersWithSpaces>8964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Kacper Ogiński</dc:creator>
  <cp:keywords/>
  <dc:description/>
  <cp:lastModifiedBy>Andrzej Rutkowski</cp:lastModifiedBy>
  <cp:revision>2</cp:revision>
  <cp:lastPrinted>2024-09-03T14:29:00Z</cp:lastPrinted>
  <dcterms:created xsi:type="dcterms:W3CDTF">2024-09-04T09:02:00Z</dcterms:created>
  <dcterms:modified xsi:type="dcterms:W3CDTF">2024-09-04T09:02:00Z</dcterms:modified>
</cp:coreProperties>
</file>